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2E0" w:rsidRPr="00893F88" w:rsidRDefault="00F342E0" w:rsidP="00CA2C27">
      <w:pPr>
        <w:widowControl/>
        <w:spacing w:after="200" w:line="276" w:lineRule="auto"/>
        <w:contextualSpacing/>
        <w:rPr>
          <w:rFonts w:ascii="Arial" w:eastAsia="Calibri" w:hAnsi="Arial" w:cs="Arial"/>
          <w:b/>
          <w:bCs/>
          <w:snapToGrid/>
          <w:sz w:val="21"/>
          <w:szCs w:val="21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84"/>
        <w:gridCol w:w="2835"/>
        <w:gridCol w:w="3260"/>
      </w:tblGrid>
      <w:tr w:rsidR="00F04209" w:rsidRPr="00AB7912" w:rsidTr="00F04209">
        <w:tc>
          <w:tcPr>
            <w:tcW w:w="2972" w:type="dxa"/>
            <w:shd w:val="clear" w:color="auto" w:fill="auto"/>
          </w:tcPr>
          <w:p w:rsidR="00F04209" w:rsidRPr="00AB7912" w:rsidRDefault="00F04209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827B74">
              <w:rPr>
                <w:rFonts w:ascii="Arial" w:hAnsi="Arial" w:cs="Arial"/>
                <w:b/>
                <w:snapToGrid/>
                <w:szCs w:val="22"/>
                <w:lang w:eastAsia="es-MX"/>
              </w:rPr>
              <w:t>19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F04209" w:rsidRPr="00AB7912" w:rsidRDefault="00F04209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REGISTRO DE RECEPCIÓN DE LA DOCUMENTACIÓN</w:t>
            </w:r>
          </w:p>
        </w:tc>
      </w:tr>
      <w:tr w:rsidR="008646BD" w:rsidRPr="00AB7912" w:rsidTr="005264E3">
        <w:tc>
          <w:tcPr>
            <w:tcW w:w="9351" w:type="dxa"/>
            <w:gridSpan w:val="4"/>
            <w:shd w:val="clear" w:color="auto" w:fill="auto"/>
          </w:tcPr>
          <w:p w:rsidR="008646BD" w:rsidRPr="00AB7912" w:rsidRDefault="008646BD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</w:p>
        </w:tc>
      </w:tr>
      <w:tr w:rsidR="005264E3" w:rsidRPr="00AB7912" w:rsidTr="005264E3">
        <w:tc>
          <w:tcPr>
            <w:tcW w:w="9351" w:type="dxa"/>
            <w:gridSpan w:val="4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</w:t>
            </w: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CREDITAMIENTO DE LA PERSONALIDAD</w:t>
            </w:r>
          </w:p>
        </w:tc>
      </w:tr>
      <w:tr w:rsidR="005264E3" w:rsidRPr="00AB7912" w:rsidTr="005264E3">
        <w:tc>
          <w:tcPr>
            <w:tcW w:w="3256" w:type="dxa"/>
            <w:gridSpan w:val="2"/>
            <w:shd w:val="clear" w:color="auto" w:fill="auto"/>
            <w:vAlign w:val="center"/>
          </w:tcPr>
          <w:p w:rsidR="005264E3" w:rsidRPr="00AB7912" w:rsidRDefault="005264E3" w:rsidP="001F0773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NÚMERO DE ANEXO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SI PRESENTO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264E3" w:rsidRPr="005264E3" w:rsidRDefault="005264E3" w:rsidP="00AB7912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22"/>
                <w:lang w:eastAsia="es-MX"/>
              </w:rPr>
            </w:pPr>
            <w:r w:rsidRPr="005264E3">
              <w:rPr>
                <w:rFonts w:ascii="Arial" w:hAnsi="Arial" w:cs="Arial"/>
                <w:b/>
                <w:bCs/>
                <w:snapToGrid/>
                <w:szCs w:val="22"/>
                <w:lang w:eastAsia="es-MX"/>
              </w:rPr>
              <w:t>NO PRESENTO</w:t>
            </w:r>
          </w:p>
        </w:tc>
      </w:tr>
      <w:tr w:rsidR="005264E3" w:rsidRPr="00AB7912" w:rsidTr="005264E3">
        <w:trPr>
          <w:trHeight w:val="852"/>
        </w:trPr>
        <w:tc>
          <w:tcPr>
            <w:tcW w:w="3256" w:type="dxa"/>
            <w:gridSpan w:val="2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I</w:t>
            </w:r>
          </w:p>
          <w:p w:rsidR="005264E3" w:rsidRPr="003176F4" w:rsidRDefault="005264E3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3176F4">
              <w:rPr>
                <w:rFonts w:ascii="Arial" w:hAnsi="Arial" w:cs="Arial"/>
                <w:b/>
                <w:sz w:val="16"/>
                <w:szCs w:val="16"/>
              </w:rPr>
              <w:t>scrito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 por parte del contratista bajo protesta de decir verdad que los datos asentados en el formato de acreditación son confiables,</w:t>
            </w:r>
          </w:p>
        </w:tc>
        <w:tc>
          <w:tcPr>
            <w:tcW w:w="2835" w:type="dxa"/>
            <w:shd w:val="clear" w:color="auto" w:fill="auto"/>
          </w:tcPr>
          <w:p w:rsidR="005264E3" w:rsidRPr="00AB7912" w:rsidRDefault="005264E3" w:rsidP="00AB7912">
            <w:pPr>
              <w:widowControl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5264E3" w:rsidRPr="00AB7912" w:rsidTr="005264E3">
        <w:tc>
          <w:tcPr>
            <w:tcW w:w="3256" w:type="dxa"/>
            <w:gridSpan w:val="2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II</w:t>
            </w:r>
          </w:p>
          <w:p w:rsidR="005264E3" w:rsidRPr="003176F4" w:rsidRDefault="005264E3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Pr="003176F4">
              <w:rPr>
                <w:rFonts w:ascii="Arial" w:hAnsi="Arial" w:cs="Arial"/>
                <w:b/>
                <w:bCs/>
                <w:sz w:val="16"/>
                <w:szCs w:val="16"/>
              </w:rPr>
              <w:t>scrito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 en donde “</w:t>
            </w:r>
            <w:r w:rsidRPr="00972DB0">
              <w:rPr>
                <w:rFonts w:ascii="Arial" w:hAnsi="Arial" w:cs="Arial"/>
                <w:b/>
                <w:bCs/>
                <w:sz w:val="16"/>
                <w:szCs w:val="16"/>
              </w:rPr>
              <w:t>El</w:t>
            </w:r>
            <w:r w:rsidRPr="003176F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r w:rsidRPr="003176F4">
              <w:rPr>
                <w:rFonts w:ascii="Arial" w:hAnsi="Arial" w:cs="Arial"/>
                <w:b/>
                <w:bCs/>
                <w:sz w:val="16"/>
                <w:szCs w:val="16"/>
              </w:rPr>
              <w:t>ontratista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” manifieste el interés de participar en </w:t>
            </w:r>
            <w:r w:rsidR="00827B74">
              <w:rPr>
                <w:rFonts w:ascii="Arial" w:hAnsi="Arial" w:cs="Arial"/>
                <w:sz w:val="16"/>
                <w:szCs w:val="16"/>
              </w:rPr>
              <w:t>la presente invitación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; así como la manifestación bajo protesta de decir verdad, el domicilio en la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iudad de Oaxaca de Juárez, Oaxaca </w:t>
            </w:r>
            <w:r w:rsidRPr="003176F4">
              <w:rPr>
                <w:rFonts w:ascii="Arial" w:hAnsi="Arial" w:cs="Arial"/>
                <w:bCs/>
                <w:sz w:val="16"/>
                <w:szCs w:val="16"/>
              </w:rPr>
              <w:t>para oír y recibir todo tipo de notificaciones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5264E3" w:rsidRPr="00AB7912" w:rsidTr="005264E3">
        <w:tc>
          <w:tcPr>
            <w:tcW w:w="3256" w:type="dxa"/>
            <w:gridSpan w:val="2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III</w:t>
            </w:r>
          </w:p>
          <w:p w:rsidR="005264E3" w:rsidRPr="003176F4" w:rsidRDefault="005264E3" w:rsidP="00AB7912">
            <w:pPr>
              <w:widowControl/>
              <w:tabs>
                <w:tab w:val="left" w:pos="1134"/>
              </w:tabs>
              <w:jc w:val="both"/>
              <w:rPr>
                <w:rFonts w:ascii="Arial" w:eastAsia="Calibri" w:hAnsi="Arial" w:cs="Arial"/>
                <w:snapToGrid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Pr="003176F4">
              <w:rPr>
                <w:rFonts w:ascii="Arial" w:hAnsi="Arial" w:cs="Arial"/>
                <w:b/>
                <w:bCs/>
                <w:sz w:val="16"/>
                <w:szCs w:val="16"/>
              </w:rPr>
              <w:t>scrito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 bajo protesta de decir verdad de que “</w:t>
            </w:r>
            <w:r w:rsidRPr="00972DB0">
              <w:rPr>
                <w:rFonts w:ascii="Arial" w:hAnsi="Arial" w:cs="Arial"/>
                <w:b/>
                <w:bCs/>
                <w:sz w:val="16"/>
                <w:szCs w:val="16"/>
              </w:rPr>
              <w:t>El</w:t>
            </w:r>
            <w:r w:rsidRPr="003176F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Pr="003176F4">
              <w:rPr>
                <w:rFonts w:ascii="Arial" w:hAnsi="Arial" w:cs="Arial"/>
                <w:b/>
                <w:sz w:val="16"/>
                <w:szCs w:val="16"/>
              </w:rPr>
              <w:t>ontratista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” y demás dependientes </w:t>
            </w:r>
            <w:r>
              <w:rPr>
                <w:rFonts w:ascii="Arial" w:hAnsi="Arial" w:cs="Arial"/>
                <w:sz w:val="16"/>
                <w:szCs w:val="16"/>
              </w:rPr>
              <w:t xml:space="preserve">del 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mismo, no se encuentran en alguno de los supuestos establecidos en el artículo 32 de la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ey de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bras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úblicas y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ervicios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elacionados del 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176F4">
              <w:rPr>
                <w:rFonts w:ascii="Arial" w:hAnsi="Arial" w:cs="Arial"/>
                <w:sz w:val="16"/>
                <w:szCs w:val="16"/>
              </w:rPr>
              <w:t xml:space="preserve">stado de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176F4">
              <w:rPr>
                <w:rFonts w:ascii="Arial" w:hAnsi="Arial" w:cs="Arial"/>
                <w:sz w:val="16"/>
                <w:szCs w:val="16"/>
              </w:rPr>
              <w:t>axaca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5264E3" w:rsidRPr="00AB7912" w:rsidTr="005264E3">
        <w:trPr>
          <w:trHeight w:val="429"/>
        </w:trPr>
        <w:tc>
          <w:tcPr>
            <w:tcW w:w="3256" w:type="dxa"/>
            <w:gridSpan w:val="2"/>
            <w:shd w:val="clear" w:color="auto" w:fill="auto"/>
            <w:vAlign w:val="center"/>
          </w:tcPr>
          <w:p w:rsidR="008C1366" w:rsidRPr="00AB7912" w:rsidRDefault="008C1366" w:rsidP="008C1366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IV</w:t>
            </w:r>
          </w:p>
          <w:p w:rsidR="008C1366" w:rsidRDefault="008C1366" w:rsidP="008C1366">
            <w:pPr>
              <w:spacing w:before="120" w:after="120"/>
              <w:ind w:right="50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C940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Documentación que compruebe la capacidad financiera.</w:t>
            </w:r>
          </w:p>
          <w:p w:rsidR="008C1366" w:rsidRDefault="005264E3" w:rsidP="008C1366">
            <w:pPr>
              <w:spacing w:before="120" w:after="120"/>
              <w:ind w:right="5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029F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40029F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. D</w:t>
            </w:r>
            <w:r w:rsidRPr="0040029F">
              <w:rPr>
                <w:rFonts w:ascii="Arial" w:hAnsi="Arial" w:cs="Arial"/>
                <w:sz w:val="16"/>
                <w:szCs w:val="16"/>
              </w:rPr>
              <w:t>eclaración anual correspondiente 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029F">
              <w:rPr>
                <w:rFonts w:ascii="Arial" w:hAnsi="Arial" w:cs="Arial"/>
                <w:sz w:val="16"/>
                <w:szCs w:val="16"/>
              </w:rPr>
              <w:t>l</w:t>
            </w:r>
            <w:r>
              <w:rPr>
                <w:rFonts w:ascii="Arial" w:hAnsi="Arial" w:cs="Arial"/>
                <w:sz w:val="16"/>
                <w:szCs w:val="16"/>
              </w:rPr>
              <w:t>os ejercicios fiscales 201</w:t>
            </w:r>
            <w:r w:rsidR="00827B74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 xml:space="preserve"> y</w:t>
            </w:r>
            <w:r w:rsidRPr="0040029F">
              <w:rPr>
                <w:rFonts w:ascii="Arial" w:hAnsi="Arial" w:cs="Arial"/>
                <w:sz w:val="16"/>
                <w:szCs w:val="16"/>
              </w:rPr>
              <w:t xml:space="preserve"> 201</w:t>
            </w:r>
            <w:r w:rsidR="00827B74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8C1366" w:rsidRPr="0040029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8C1366" w:rsidRDefault="008C1366" w:rsidP="008C1366">
            <w:pPr>
              <w:spacing w:before="120" w:after="120"/>
              <w:ind w:right="5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029F">
              <w:rPr>
                <w:rFonts w:ascii="Arial" w:hAnsi="Arial" w:cs="Arial"/>
                <w:b/>
                <w:bCs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16"/>
                <w:szCs w:val="16"/>
              </w:rPr>
              <w:t>). E</w:t>
            </w:r>
            <w:r w:rsidRPr="0040029F">
              <w:rPr>
                <w:rFonts w:ascii="Arial" w:hAnsi="Arial" w:cs="Arial"/>
                <w:sz w:val="16"/>
                <w:szCs w:val="16"/>
              </w:rPr>
              <w:t>stados financieros correspondientes a los ejercicios fiscales 201</w:t>
            </w:r>
            <w:r w:rsidR="00827B74">
              <w:rPr>
                <w:rFonts w:ascii="Arial" w:hAnsi="Arial" w:cs="Arial"/>
                <w:sz w:val="16"/>
                <w:szCs w:val="16"/>
              </w:rPr>
              <w:t>8</w:t>
            </w:r>
            <w:r w:rsidRPr="0040029F">
              <w:rPr>
                <w:rFonts w:ascii="Arial" w:hAnsi="Arial" w:cs="Arial"/>
                <w:sz w:val="16"/>
                <w:szCs w:val="16"/>
              </w:rPr>
              <w:t xml:space="preserve"> y 201</w:t>
            </w:r>
            <w:r w:rsidR="00827B74">
              <w:rPr>
                <w:rFonts w:ascii="Arial" w:hAnsi="Arial" w:cs="Arial"/>
                <w:sz w:val="16"/>
                <w:szCs w:val="16"/>
              </w:rPr>
              <w:t xml:space="preserve">9; </w:t>
            </w:r>
            <w:r w:rsidR="009F0EB7" w:rsidRPr="009F0EB7">
              <w:rPr>
                <w:rFonts w:ascii="Arial" w:hAnsi="Arial" w:cs="Arial"/>
                <w:sz w:val="16"/>
                <w:szCs w:val="16"/>
              </w:rPr>
              <w:t>así como l</w:t>
            </w:r>
            <w:r w:rsidR="00827B74">
              <w:rPr>
                <w:rFonts w:ascii="Arial" w:hAnsi="Arial" w:cs="Arial"/>
                <w:sz w:val="16"/>
                <w:szCs w:val="16"/>
              </w:rPr>
              <w:t>os estados financieros</w:t>
            </w:r>
            <w:r w:rsidR="009F0EB7" w:rsidRPr="009F0E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27B74" w:rsidRPr="009F0EB7">
              <w:rPr>
                <w:rFonts w:ascii="Arial" w:hAnsi="Arial" w:cs="Arial"/>
                <w:sz w:val="16"/>
                <w:szCs w:val="16"/>
              </w:rPr>
              <w:t>más</w:t>
            </w:r>
            <w:r w:rsidR="009F0EB7" w:rsidRPr="009F0EB7">
              <w:rPr>
                <w:rFonts w:ascii="Arial" w:hAnsi="Arial" w:cs="Arial"/>
                <w:sz w:val="16"/>
                <w:szCs w:val="16"/>
              </w:rPr>
              <w:t xml:space="preserve"> actualizad</w:t>
            </w:r>
            <w:r w:rsidR="00827B74">
              <w:rPr>
                <w:rFonts w:ascii="Arial" w:hAnsi="Arial" w:cs="Arial"/>
                <w:sz w:val="16"/>
                <w:szCs w:val="16"/>
              </w:rPr>
              <w:t>o</w:t>
            </w:r>
            <w:r w:rsidR="009F0EB7" w:rsidRPr="009F0EB7">
              <w:rPr>
                <w:rFonts w:ascii="Arial" w:hAnsi="Arial" w:cs="Arial"/>
                <w:sz w:val="16"/>
                <w:szCs w:val="16"/>
              </w:rPr>
              <w:t>s a la fecha de la presentación de las proposiciones; el balance deberá presentarlo en papel membretado del auditor.</w:t>
            </w:r>
          </w:p>
          <w:p w:rsidR="008C1366" w:rsidRDefault="008C1366" w:rsidP="008C1366">
            <w:pPr>
              <w:spacing w:before="120" w:after="120"/>
              <w:ind w:right="5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033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c). - </w:t>
            </w:r>
            <w:r w:rsidRPr="00400332">
              <w:rPr>
                <w:rFonts w:ascii="Arial" w:hAnsi="Arial" w:cs="Arial"/>
                <w:sz w:val="16"/>
                <w:szCs w:val="16"/>
              </w:rPr>
              <w:t>Registro del contador que emite la Dirección General de Auditoría Fiscal Federal de la Secretaría de Hacienda y Crédito Público (S.H.C.P.); así como copia fotostática simple de su cedula profesional.</w:t>
            </w:r>
            <w:r w:rsidRPr="00A95D0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5264E3" w:rsidRPr="003A6BC3" w:rsidRDefault="008C1366" w:rsidP="008C1366">
            <w:pPr>
              <w:spacing w:before="120" w:after="120"/>
              <w:ind w:right="5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95D0F"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  <w:r w:rsidRPr="0040029F">
              <w:rPr>
                <w:rFonts w:ascii="Arial" w:hAnsi="Arial" w:cs="Arial"/>
                <w:sz w:val="16"/>
                <w:szCs w:val="16"/>
              </w:rPr>
              <w:t xml:space="preserve">). -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0029F">
              <w:rPr>
                <w:rFonts w:ascii="Arial" w:hAnsi="Arial" w:cs="Arial"/>
                <w:sz w:val="16"/>
                <w:szCs w:val="16"/>
              </w:rPr>
              <w:t xml:space="preserve">pinión del </w:t>
            </w:r>
            <w:r>
              <w:rPr>
                <w:rFonts w:ascii="Arial" w:hAnsi="Arial" w:cs="Arial"/>
                <w:sz w:val="16"/>
                <w:szCs w:val="16"/>
              </w:rPr>
              <w:t>SAT</w:t>
            </w:r>
            <w:r w:rsidRPr="0040029F">
              <w:rPr>
                <w:rFonts w:ascii="Arial" w:hAnsi="Arial" w:cs="Arial"/>
                <w:sz w:val="16"/>
                <w:szCs w:val="16"/>
              </w:rPr>
              <w:t xml:space="preserve"> en relación con el cumplimiento de estar al corriente en su situación financiera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5264E3" w:rsidRPr="00AB7912" w:rsidTr="005264E3">
        <w:tc>
          <w:tcPr>
            <w:tcW w:w="3256" w:type="dxa"/>
            <w:gridSpan w:val="2"/>
            <w:shd w:val="clear" w:color="auto" w:fill="auto"/>
          </w:tcPr>
          <w:p w:rsidR="005264E3" w:rsidRDefault="005264E3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V</w:t>
            </w:r>
          </w:p>
          <w:p w:rsidR="005264E3" w:rsidRDefault="005264E3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C940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Documentación 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legal:</w:t>
            </w:r>
          </w:p>
          <w:p w:rsidR="005264E3" w:rsidRDefault="005264E3" w:rsidP="00C94094">
            <w:pPr>
              <w:widowControl/>
              <w:rPr>
                <w:rFonts w:ascii="Arial" w:hAnsi="Arial" w:cs="Arial"/>
                <w:bCs/>
                <w:snapToGrid/>
                <w:sz w:val="18"/>
                <w:szCs w:val="18"/>
                <w:lang w:eastAsia="es-MX"/>
              </w:rPr>
            </w:pPr>
          </w:p>
          <w:p w:rsidR="005264E3" w:rsidRPr="00FF09B0" w:rsidRDefault="005264E3" w:rsidP="00C94094">
            <w:pPr>
              <w:widowControl/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</w:pPr>
            <w:r w:rsidRPr="00FF09B0"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  <w:t>PERSONA FÍSICA</w:t>
            </w:r>
            <w:r w:rsidRPr="00FF09B0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:</w:t>
            </w:r>
          </w:p>
          <w:p w:rsidR="005264E3" w:rsidRPr="00FF09B0" w:rsidRDefault="005264E3" w:rsidP="00C94094">
            <w:pPr>
              <w:widowControl/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</w:pPr>
            <w:r w:rsidRPr="00FF09B0"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  <w:t>1</w:t>
            </w:r>
            <w:r w:rsidRPr="00FF09B0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.- Identificación oficial con fotografía.</w:t>
            </w:r>
          </w:p>
          <w:p w:rsidR="005264E3" w:rsidRPr="00FF09B0" w:rsidRDefault="005264E3" w:rsidP="00C94094">
            <w:pPr>
              <w:widowControl/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</w:pPr>
            <w:r w:rsidRPr="00FF09B0"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  <w:lastRenderedPageBreak/>
              <w:t>2</w:t>
            </w:r>
            <w:r w:rsidRPr="00FF09B0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.- Acta de nacimiento.</w:t>
            </w:r>
          </w:p>
          <w:p w:rsidR="005264E3" w:rsidRPr="00FF09B0" w:rsidRDefault="005264E3" w:rsidP="00C94094">
            <w:pPr>
              <w:widowControl/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</w:pPr>
            <w:r w:rsidRPr="00FF09B0"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  <w:t>3</w:t>
            </w:r>
            <w:r w:rsidRPr="00FF09B0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.- Registro Federal de Contribuyentes.</w:t>
            </w:r>
          </w:p>
          <w:p w:rsidR="005264E3" w:rsidRDefault="005264E3" w:rsidP="00C94094">
            <w:pPr>
              <w:widowControl/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</w:pPr>
            <w:r w:rsidRPr="00FF09B0"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  <w:t>4</w:t>
            </w:r>
            <w:r w:rsidRPr="00FF09B0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.- Registro Patronal ante el Instituto Mexicano del Seguro Social.</w:t>
            </w:r>
          </w:p>
          <w:p w:rsidR="00F342E0" w:rsidRPr="00C94094" w:rsidRDefault="00F342E0" w:rsidP="00C94094">
            <w:pPr>
              <w:widowControl/>
              <w:rPr>
                <w:rFonts w:ascii="Arial" w:hAnsi="Arial" w:cs="Arial"/>
                <w:bCs/>
                <w:snapToGrid/>
                <w:sz w:val="18"/>
                <w:szCs w:val="18"/>
                <w:lang w:eastAsia="es-MX"/>
              </w:rPr>
            </w:pPr>
          </w:p>
        </w:tc>
        <w:tc>
          <w:tcPr>
            <w:tcW w:w="2835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5264E3" w:rsidRPr="00AB7912" w:rsidTr="005264E3">
        <w:tc>
          <w:tcPr>
            <w:tcW w:w="3256" w:type="dxa"/>
            <w:gridSpan w:val="2"/>
            <w:shd w:val="clear" w:color="auto" w:fill="auto"/>
          </w:tcPr>
          <w:p w:rsidR="005264E3" w:rsidRDefault="005264E3" w:rsidP="00EC7BF3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V</w:t>
            </w: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I</w:t>
            </w:r>
          </w:p>
          <w:p w:rsidR="005264E3" w:rsidRDefault="005264E3" w:rsidP="00EC7BF3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C940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Documentación 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legal:</w:t>
            </w:r>
          </w:p>
          <w:p w:rsidR="005264E3" w:rsidRDefault="005264E3" w:rsidP="00AB7912">
            <w:pPr>
              <w:widowControl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264E3" w:rsidRPr="00FF09B0" w:rsidRDefault="005264E3" w:rsidP="00EC7BF3">
            <w:pPr>
              <w:widowControl/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</w:pPr>
            <w:r w:rsidRPr="00FF09B0"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  <w:t>PERSONA MORAL</w:t>
            </w:r>
            <w:r w:rsidRPr="00FF09B0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:</w:t>
            </w:r>
          </w:p>
          <w:p w:rsidR="005264E3" w:rsidRPr="00FF09B0" w:rsidRDefault="005264E3" w:rsidP="00EC7BF3">
            <w:pPr>
              <w:widowControl/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</w:pPr>
            <w:r w:rsidRPr="00FF09B0"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  <w:t>1</w:t>
            </w:r>
            <w:r w:rsidRPr="00FF09B0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.- Acta Constitutiva.</w:t>
            </w:r>
          </w:p>
          <w:p w:rsidR="005264E3" w:rsidRPr="00FF09B0" w:rsidRDefault="005264E3" w:rsidP="00EC7BF3">
            <w:pPr>
              <w:widowControl/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</w:pPr>
            <w:r w:rsidRPr="00FF09B0"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  <w:t>2</w:t>
            </w:r>
            <w:r w:rsidRPr="00FF09B0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.- Registro Federal de Contribuyentes.</w:t>
            </w:r>
          </w:p>
          <w:p w:rsidR="005264E3" w:rsidRPr="00FF09B0" w:rsidRDefault="005264E3" w:rsidP="00EC7BF3">
            <w:pPr>
              <w:widowControl/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</w:pPr>
            <w:r w:rsidRPr="00FF09B0"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  <w:t>3</w:t>
            </w:r>
            <w:r w:rsidRPr="00FF09B0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.- Identificación oficial con fotografía del administrador único o representante legal.</w:t>
            </w:r>
          </w:p>
          <w:p w:rsidR="005264E3" w:rsidRPr="00EC7BF3" w:rsidRDefault="005264E3" w:rsidP="00AB7912">
            <w:pPr>
              <w:widowControl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FF09B0"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  <w:t>4</w:t>
            </w:r>
            <w:r w:rsidRPr="00FF09B0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.- Registro Patronal ante el Instituto Mexicano del Seguro Social</w:t>
            </w:r>
            <w:r w:rsidRPr="00FF09B0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5264E3" w:rsidRPr="00C3270B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5264E3" w:rsidRPr="00AB7912" w:rsidTr="005264E3">
        <w:tc>
          <w:tcPr>
            <w:tcW w:w="3256" w:type="dxa"/>
            <w:gridSpan w:val="2"/>
            <w:shd w:val="clear" w:color="auto" w:fill="auto"/>
          </w:tcPr>
          <w:p w:rsidR="005264E3" w:rsidRDefault="005264E3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VII</w:t>
            </w:r>
            <w:r w:rsidR="00D804FA">
              <w:rPr>
                <w:rFonts w:ascii="Arial" w:hAnsi="Arial" w:cs="Arial"/>
                <w:b/>
                <w:snapToGrid/>
                <w:szCs w:val="22"/>
                <w:lang w:eastAsia="es-MX"/>
              </w:rPr>
              <w:t>-A</w:t>
            </w:r>
          </w:p>
          <w:p w:rsidR="005264E3" w:rsidRPr="00973C73" w:rsidRDefault="005264E3" w:rsidP="002D23C8">
            <w:pPr>
              <w:widowControl/>
              <w:jc w:val="center"/>
              <w:rPr>
                <w:rFonts w:ascii="Arial" w:hAnsi="Arial" w:cs="Arial"/>
                <w:b/>
                <w:snapToGrid/>
                <w:sz w:val="18"/>
                <w:szCs w:val="18"/>
                <w:lang w:eastAsia="es-MX"/>
              </w:rPr>
            </w:pPr>
            <w:r w:rsidRPr="00973C73">
              <w:rPr>
                <w:rFonts w:ascii="Arial" w:hAnsi="Arial" w:cs="Arial"/>
                <w:b/>
                <w:snapToGrid/>
                <w:sz w:val="18"/>
                <w:szCs w:val="18"/>
                <w:lang w:eastAsia="es-MX"/>
              </w:rPr>
              <w:t>(DECLARACIÓN DE INTEGRIDAD</w:t>
            </w:r>
            <w:r w:rsidR="00D804FA">
              <w:rPr>
                <w:rFonts w:ascii="Arial" w:hAnsi="Arial" w:cs="Arial"/>
                <w:b/>
                <w:snapToGrid/>
                <w:sz w:val="18"/>
                <w:szCs w:val="18"/>
                <w:lang w:eastAsia="es-MX"/>
              </w:rPr>
              <w:t>)</w:t>
            </w:r>
            <w:r w:rsidRPr="00973C73">
              <w:rPr>
                <w:rFonts w:ascii="Arial" w:hAnsi="Arial" w:cs="Arial"/>
                <w:b/>
                <w:snapToGrid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D804FA" w:rsidRPr="00AB7912" w:rsidTr="005264E3">
        <w:tc>
          <w:tcPr>
            <w:tcW w:w="3256" w:type="dxa"/>
            <w:gridSpan w:val="2"/>
            <w:shd w:val="clear" w:color="auto" w:fill="auto"/>
          </w:tcPr>
          <w:p w:rsidR="00D804FA" w:rsidRDefault="00D804FA" w:rsidP="00D804FA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VII-B</w:t>
            </w:r>
          </w:p>
          <w:p w:rsidR="00D804FA" w:rsidRPr="00AB7912" w:rsidRDefault="00D804FA" w:rsidP="00D804FA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973C73">
              <w:rPr>
                <w:rFonts w:ascii="Arial" w:hAnsi="Arial" w:cs="Arial"/>
                <w:b/>
                <w:snapToGrid/>
                <w:sz w:val="18"/>
                <w:szCs w:val="18"/>
                <w:lang w:eastAsia="es-MX"/>
              </w:rPr>
              <w:t>(MANIFIESTO DE POLÍTICA DE INTEGRIDAD)</w:t>
            </w:r>
          </w:p>
        </w:tc>
        <w:tc>
          <w:tcPr>
            <w:tcW w:w="2835" w:type="dxa"/>
            <w:shd w:val="clear" w:color="auto" w:fill="auto"/>
          </w:tcPr>
          <w:p w:rsidR="00D804FA" w:rsidRPr="00AB7912" w:rsidRDefault="00D804FA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D804FA" w:rsidRPr="00AB7912" w:rsidRDefault="00D804FA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5264E3" w:rsidRPr="00AB7912" w:rsidTr="005264E3">
        <w:tc>
          <w:tcPr>
            <w:tcW w:w="3256" w:type="dxa"/>
            <w:gridSpan w:val="2"/>
            <w:shd w:val="clear" w:color="auto" w:fill="auto"/>
          </w:tcPr>
          <w:p w:rsidR="005264E3" w:rsidRDefault="005264E3" w:rsidP="009332D4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347D38">
              <w:rPr>
                <w:rFonts w:ascii="Arial" w:hAnsi="Arial" w:cs="Arial"/>
                <w:b/>
                <w:snapToGrid/>
                <w:szCs w:val="22"/>
                <w:lang w:eastAsia="es-MX"/>
              </w:rPr>
              <w:t>VIII</w:t>
            </w:r>
          </w:p>
          <w:p w:rsidR="005264E3" w:rsidRPr="002304BC" w:rsidRDefault="005264E3" w:rsidP="002304BC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4BC">
              <w:rPr>
                <w:rFonts w:ascii="Arial" w:hAnsi="Arial" w:cs="Arial"/>
                <w:b/>
                <w:bCs/>
                <w:sz w:val="18"/>
                <w:szCs w:val="18"/>
              </w:rPr>
              <w:t>Comprobante de aceptación</w:t>
            </w:r>
          </w:p>
          <w:p w:rsidR="005264E3" w:rsidRDefault="005264E3" w:rsidP="00367882">
            <w:pPr>
              <w:widowControl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264E3" w:rsidRDefault="005264E3" w:rsidP="00367882">
            <w:pPr>
              <w:widowControl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150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.- O</w:t>
            </w:r>
            <w:r w:rsidRPr="00065686">
              <w:rPr>
                <w:rFonts w:ascii="Arial" w:hAnsi="Arial" w:cs="Arial"/>
                <w:sz w:val="16"/>
                <w:szCs w:val="16"/>
              </w:rPr>
              <w:t>ficio de invitación emitido por “</w:t>
            </w:r>
            <w:r w:rsidRPr="00972DB0">
              <w:rPr>
                <w:rFonts w:ascii="Arial" w:hAnsi="Arial" w:cs="Arial"/>
                <w:b/>
                <w:bCs/>
                <w:sz w:val="16"/>
                <w:szCs w:val="16"/>
              </w:rPr>
              <w:t>El</w:t>
            </w:r>
            <w:r w:rsidRPr="0006568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Instituto</w:t>
            </w:r>
            <w:r w:rsidRPr="00065686">
              <w:rPr>
                <w:rFonts w:ascii="Arial" w:hAnsi="Arial" w:cs="Arial"/>
                <w:sz w:val="16"/>
                <w:szCs w:val="16"/>
              </w:rPr>
              <w:t>”.</w:t>
            </w:r>
          </w:p>
          <w:p w:rsidR="005264E3" w:rsidRDefault="005264E3" w:rsidP="00367882">
            <w:pPr>
              <w:widowControl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264E3" w:rsidRPr="0090150F" w:rsidRDefault="005264E3" w:rsidP="00367882">
            <w:pPr>
              <w:widowControl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150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.- O</w:t>
            </w:r>
            <w:r w:rsidRPr="00972DB0">
              <w:rPr>
                <w:rFonts w:ascii="Arial" w:hAnsi="Arial" w:cs="Arial"/>
                <w:sz w:val="16"/>
                <w:szCs w:val="16"/>
              </w:rPr>
              <w:t>ficio en el que “</w:t>
            </w:r>
            <w:r w:rsidRPr="00972D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El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r w:rsidRPr="00972DB0">
              <w:rPr>
                <w:rFonts w:ascii="Arial" w:hAnsi="Arial" w:cs="Arial"/>
                <w:b/>
                <w:sz w:val="16"/>
                <w:szCs w:val="16"/>
              </w:rPr>
              <w:t>ontratista</w:t>
            </w:r>
            <w:r w:rsidRPr="00972DB0">
              <w:rPr>
                <w:rFonts w:ascii="Arial" w:hAnsi="Arial" w:cs="Arial"/>
                <w:sz w:val="16"/>
                <w:szCs w:val="16"/>
              </w:rPr>
              <w:t xml:space="preserve">” manifieste por escrito la aceptación para participar en la </w:t>
            </w:r>
            <w:r w:rsidRPr="00972DB0">
              <w:rPr>
                <w:rFonts w:ascii="Arial" w:hAnsi="Arial" w:cs="Arial"/>
                <w:bCs/>
                <w:sz w:val="16"/>
                <w:szCs w:val="16"/>
              </w:rPr>
              <w:t>presente invitación</w:t>
            </w:r>
            <w:r w:rsidRPr="00972DB0">
              <w:rPr>
                <w:rFonts w:ascii="Arial" w:hAnsi="Arial" w:cs="Arial"/>
                <w:sz w:val="16"/>
                <w:szCs w:val="16"/>
              </w:rPr>
              <w:t>, con el correspondiente sello de acuse de recibido por parte “</w:t>
            </w:r>
            <w:r w:rsidRPr="00972DB0"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  <w:r w:rsidRPr="00972DB0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347D38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972DB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972DB0">
              <w:rPr>
                <w:rFonts w:ascii="Arial" w:hAnsi="Arial" w:cs="Arial"/>
                <w:b/>
                <w:sz w:val="16"/>
                <w:szCs w:val="16"/>
              </w:rPr>
              <w:t>nstituto</w:t>
            </w:r>
            <w:r w:rsidRPr="00972DB0">
              <w:rPr>
                <w:rFonts w:ascii="Arial" w:hAnsi="Arial" w:cs="Arial"/>
                <w:sz w:val="16"/>
                <w:szCs w:val="16"/>
              </w:rPr>
              <w:t>”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  <w:bookmarkStart w:id="0" w:name="_GoBack"/>
            <w:bookmarkEnd w:id="0"/>
          </w:p>
        </w:tc>
        <w:tc>
          <w:tcPr>
            <w:tcW w:w="3260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5264E3" w:rsidRPr="00AB7912" w:rsidTr="005264E3">
        <w:tc>
          <w:tcPr>
            <w:tcW w:w="3256" w:type="dxa"/>
            <w:gridSpan w:val="2"/>
            <w:shd w:val="clear" w:color="auto" w:fill="auto"/>
          </w:tcPr>
          <w:p w:rsidR="005264E3" w:rsidRDefault="005264E3" w:rsidP="00972DB0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2C2781">
              <w:rPr>
                <w:rFonts w:ascii="Arial" w:hAnsi="Arial" w:cs="Arial"/>
                <w:b/>
                <w:snapToGrid/>
                <w:szCs w:val="22"/>
                <w:lang w:eastAsia="es-MX"/>
              </w:rPr>
              <w:t>I</w:t>
            </w: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X</w:t>
            </w:r>
          </w:p>
          <w:p w:rsidR="005264E3" w:rsidRPr="001F7AC9" w:rsidRDefault="005264E3" w:rsidP="00972DB0">
            <w:pPr>
              <w:widowControl/>
              <w:jc w:val="both"/>
              <w:rPr>
                <w:rFonts w:ascii="Arial" w:hAnsi="Arial" w:cs="Arial"/>
                <w:snapToGrid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972DB0">
              <w:rPr>
                <w:rFonts w:ascii="Arial" w:hAnsi="Arial" w:cs="Arial"/>
                <w:sz w:val="16"/>
                <w:szCs w:val="16"/>
              </w:rPr>
              <w:t>omprobante de inscripción en el padrón de contratistas de</w:t>
            </w:r>
            <w:r>
              <w:rPr>
                <w:rFonts w:ascii="Arial" w:hAnsi="Arial" w:cs="Arial"/>
                <w:sz w:val="16"/>
                <w:szCs w:val="16"/>
              </w:rPr>
              <w:t xml:space="preserve"> la</w:t>
            </w:r>
            <w:r w:rsidRPr="00972DB0">
              <w:rPr>
                <w:rFonts w:ascii="Arial" w:hAnsi="Arial" w:cs="Arial"/>
                <w:sz w:val="16"/>
                <w:szCs w:val="16"/>
              </w:rPr>
              <w:t xml:space="preserve"> (SINFRA)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5264E3" w:rsidRPr="00AB7912" w:rsidRDefault="005264E3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</w:tbl>
    <w:p w:rsidR="006D59AF" w:rsidRPr="00893F88" w:rsidRDefault="006D59AF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835"/>
        <w:gridCol w:w="3260"/>
      </w:tblGrid>
      <w:tr w:rsidR="00F342E0" w:rsidRPr="00AB7912" w:rsidTr="00870934">
        <w:tc>
          <w:tcPr>
            <w:tcW w:w="9351" w:type="dxa"/>
            <w:gridSpan w:val="3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ANEXOS TÉCNICOS</w:t>
            </w:r>
          </w:p>
        </w:tc>
      </w:tr>
      <w:tr w:rsidR="00F342E0" w:rsidRPr="00AB7912" w:rsidTr="00F342E0">
        <w:tc>
          <w:tcPr>
            <w:tcW w:w="3256" w:type="dxa"/>
            <w:shd w:val="clear" w:color="auto" w:fill="auto"/>
            <w:vAlign w:val="center"/>
          </w:tcPr>
          <w:p w:rsidR="00F342E0" w:rsidRPr="00AB7912" w:rsidRDefault="00F342E0" w:rsidP="00F342E0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NÚMERO DE ANEXO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SI PRESENTO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342E0" w:rsidRPr="00F342E0" w:rsidRDefault="00F342E0" w:rsidP="00AB7912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Cs w:val="22"/>
                <w:lang w:eastAsia="es-MX"/>
              </w:rPr>
            </w:pPr>
            <w:r w:rsidRPr="00F342E0">
              <w:rPr>
                <w:rFonts w:ascii="Arial" w:hAnsi="Arial" w:cs="Arial"/>
                <w:b/>
                <w:bCs/>
                <w:snapToGrid/>
                <w:szCs w:val="22"/>
                <w:lang w:eastAsia="es-MX"/>
              </w:rPr>
              <w:t>NO PRESENTO</w:t>
            </w:r>
          </w:p>
        </w:tc>
      </w:tr>
      <w:tr w:rsidR="0069433E" w:rsidRPr="00AB7912" w:rsidTr="00F342E0">
        <w:trPr>
          <w:trHeight w:val="389"/>
        </w:trPr>
        <w:tc>
          <w:tcPr>
            <w:tcW w:w="3256" w:type="dxa"/>
            <w:shd w:val="clear" w:color="auto" w:fill="auto"/>
          </w:tcPr>
          <w:p w:rsidR="0069433E" w:rsidRPr="000912F3" w:rsidRDefault="0069433E" w:rsidP="0069433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</w:t>
            </w:r>
          </w:p>
          <w:p w:rsidR="0069433E" w:rsidRPr="000912F3" w:rsidRDefault="0069433E" w:rsidP="0069433E">
            <w:pPr>
              <w:widowControl/>
              <w:jc w:val="both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Cs/>
                <w:sz w:val="16"/>
                <w:szCs w:val="16"/>
              </w:rPr>
              <w:t>Comprobante del pago de adquisición de las bases de la invitación.</w:t>
            </w:r>
          </w:p>
        </w:tc>
        <w:tc>
          <w:tcPr>
            <w:tcW w:w="2835" w:type="dxa"/>
            <w:shd w:val="clear" w:color="auto" w:fill="auto"/>
          </w:tcPr>
          <w:p w:rsidR="0069433E" w:rsidRPr="00AB7912" w:rsidRDefault="0069433E" w:rsidP="00AB7912">
            <w:pPr>
              <w:widowControl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69433E" w:rsidRPr="00AB7912" w:rsidRDefault="0069433E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rPr>
          <w:trHeight w:val="389"/>
        </w:trPr>
        <w:tc>
          <w:tcPr>
            <w:tcW w:w="3256" w:type="dxa"/>
            <w:shd w:val="clear" w:color="auto" w:fill="auto"/>
          </w:tcPr>
          <w:p w:rsidR="00F342E0" w:rsidRPr="000912F3" w:rsidRDefault="00F342E0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3D5A8E"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2</w:t>
            </w:r>
          </w:p>
          <w:p w:rsidR="00F342E0" w:rsidRPr="000912F3" w:rsidRDefault="00F342E0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0912F3">
              <w:rPr>
                <w:rFonts w:ascii="Arial" w:eastAsia="Calibri" w:hAnsi="Arial" w:cs="Arial"/>
                <w:sz w:val="16"/>
                <w:szCs w:val="16"/>
              </w:rPr>
              <w:t>Manifestación escrita de no encontrarse en los supuestos del artículo 32-d del Código Fiscal de la Federación.</w:t>
            </w:r>
          </w:p>
        </w:tc>
        <w:tc>
          <w:tcPr>
            <w:tcW w:w="2835" w:type="dxa"/>
            <w:shd w:val="clear" w:color="auto" w:fill="auto"/>
          </w:tcPr>
          <w:p w:rsidR="00F342E0" w:rsidRPr="00AB7912" w:rsidRDefault="00F342E0" w:rsidP="00AB7912">
            <w:pPr>
              <w:widowControl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c>
          <w:tcPr>
            <w:tcW w:w="3256" w:type="dxa"/>
            <w:shd w:val="clear" w:color="auto" w:fill="auto"/>
          </w:tcPr>
          <w:p w:rsidR="00F342E0" w:rsidRPr="000912F3" w:rsidRDefault="00F342E0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1C500F"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3</w:t>
            </w:r>
          </w:p>
          <w:p w:rsidR="00F342E0" w:rsidRPr="000912F3" w:rsidRDefault="00F342E0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0912F3">
              <w:rPr>
                <w:rFonts w:ascii="Arial" w:eastAsia="Calibri" w:hAnsi="Arial" w:cs="Arial"/>
                <w:sz w:val="16"/>
                <w:szCs w:val="16"/>
              </w:rPr>
              <w:t xml:space="preserve">Manifestación escrita de conocer el sitio </w:t>
            </w:r>
            <w:r w:rsidR="001C500F" w:rsidRPr="000912F3">
              <w:rPr>
                <w:rFonts w:ascii="Arial" w:eastAsia="Calibri" w:hAnsi="Arial" w:cs="Arial"/>
                <w:sz w:val="16"/>
                <w:szCs w:val="16"/>
              </w:rPr>
              <w:t>de realización del servicio relacionado con la obra pública</w:t>
            </w:r>
            <w:r w:rsidRPr="000912F3">
              <w:rPr>
                <w:rFonts w:ascii="Arial" w:eastAsia="Calibri" w:hAnsi="Arial" w:cs="Arial"/>
                <w:sz w:val="16"/>
                <w:szCs w:val="16"/>
              </w:rPr>
              <w:t>, así como de haber asistido o no a la junta de aclaraciones.</w:t>
            </w:r>
          </w:p>
        </w:tc>
        <w:tc>
          <w:tcPr>
            <w:tcW w:w="2835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c>
          <w:tcPr>
            <w:tcW w:w="3256" w:type="dxa"/>
            <w:shd w:val="clear" w:color="auto" w:fill="auto"/>
          </w:tcPr>
          <w:p w:rsidR="00F342E0" w:rsidRPr="000912F3" w:rsidRDefault="00F342E0" w:rsidP="000A7BB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5153E8"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4</w:t>
            </w:r>
          </w:p>
          <w:p w:rsidR="00F342E0" w:rsidRPr="000912F3" w:rsidRDefault="00F342E0" w:rsidP="000A7B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napToGrid/>
                <w:sz w:val="16"/>
                <w:szCs w:val="16"/>
              </w:rPr>
            </w:pPr>
            <w:r w:rsidRPr="000912F3">
              <w:rPr>
                <w:rFonts w:ascii="Arial" w:hAnsi="Arial" w:cs="Arial"/>
                <w:b/>
                <w:bCs/>
                <w:sz w:val="16"/>
                <w:szCs w:val="16"/>
              </w:rPr>
              <w:t>Manifestación</w:t>
            </w:r>
            <w:r w:rsidRPr="000912F3">
              <w:rPr>
                <w:rFonts w:ascii="Arial" w:hAnsi="Arial" w:cs="Arial"/>
                <w:sz w:val="16"/>
                <w:szCs w:val="16"/>
              </w:rPr>
              <w:t xml:space="preserve"> por escrito </w:t>
            </w:r>
            <w:r w:rsidRPr="000912F3">
              <w:rPr>
                <w:rFonts w:ascii="Arial" w:hAnsi="Arial" w:cs="Arial"/>
                <w:sz w:val="16"/>
                <w:szCs w:val="16"/>
                <w:lang w:val="es-ES_tradnl" w:eastAsia="es-ES_tradnl"/>
              </w:rPr>
              <w:t>bajo protesta de decir verdad, que su representada</w:t>
            </w:r>
            <w:r w:rsidRPr="000912F3">
              <w:rPr>
                <w:rFonts w:ascii="Arial" w:hAnsi="Arial" w:cs="Arial"/>
                <w:bCs/>
                <w:sz w:val="16"/>
                <w:szCs w:val="16"/>
              </w:rPr>
              <w:t xml:space="preserve"> no se encuentra en estado de mora o atraso respecto d</w:t>
            </w:r>
            <w:r w:rsidR="005153E8" w:rsidRPr="000912F3">
              <w:rPr>
                <w:rFonts w:ascii="Arial" w:hAnsi="Arial" w:cs="Arial"/>
                <w:bCs/>
                <w:sz w:val="16"/>
                <w:szCs w:val="16"/>
              </w:rPr>
              <w:t>e obras públicas o servicios relacionados que tenga</w:t>
            </w:r>
            <w:r w:rsidRPr="000912F3">
              <w:rPr>
                <w:rFonts w:ascii="Arial" w:hAnsi="Arial" w:cs="Arial"/>
                <w:bCs/>
                <w:sz w:val="16"/>
                <w:szCs w:val="16"/>
              </w:rPr>
              <w:t xml:space="preserve"> con este “</w:t>
            </w:r>
            <w:r w:rsidRPr="000912F3">
              <w:rPr>
                <w:rFonts w:ascii="Arial" w:hAnsi="Arial" w:cs="Arial"/>
                <w:b/>
                <w:sz w:val="16"/>
                <w:szCs w:val="16"/>
              </w:rPr>
              <w:t>Instituto</w:t>
            </w:r>
            <w:r w:rsidRPr="000912F3">
              <w:rPr>
                <w:rFonts w:ascii="Arial" w:hAnsi="Arial" w:cs="Arial"/>
                <w:bCs/>
                <w:sz w:val="16"/>
                <w:szCs w:val="16"/>
              </w:rPr>
              <w:t xml:space="preserve">” </w:t>
            </w:r>
            <w:r w:rsidRPr="000912F3">
              <w:rPr>
                <w:rFonts w:ascii="Arial" w:hAnsi="Arial" w:cs="Arial"/>
                <w:bCs/>
                <w:sz w:val="16"/>
                <w:szCs w:val="16"/>
              </w:rPr>
              <w:lastRenderedPageBreak/>
              <w:t>u otras dependencias.</w:t>
            </w:r>
          </w:p>
        </w:tc>
        <w:tc>
          <w:tcPr>
            <w:tcW w:w="2835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c>
          <w:tcPr>
            <w:tcW w:w="3256" w:type="dxa"/>
            <w:shd w:val="clear" w:color="auto" w:fill="auto"/>
          </w:tcPr>
          <w:p w:rsidR="00F342E0" w:rsidRPr="000912F3" w:rsidRDefault="00F342E0" w:rsidP="000A7BB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120DD1"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5</w:t>
            </w:r>
          </w:p>
          <w:p w:rsidR="00F342E0" w:rsidRPr="000912F3" w:rsidRDefault="00F342E0" w:rsidP="000A7BB2">
            <w:pPr>
              <w:autoSpaceDE w:val="0"/>
              <w:autoSpaceDN w:val="0"/>
              <w:adjustRightInd w:val="0"/>
              <w:ind w:right="50"/>
              <w:jc w:val="both"/>
              <w:rPr>
                <w:rFonts w:ascii="Arial" w:hAnsi="Arial" w:cs="Arial"/>
                <w:snapToGrid/>
                <w:sz w:val="16"/>
                <w:szCs w:val="16"/>
                <w:lang w:val="es-ES_tradnl"/>
              </w:rPr>
            </w:pPr>
            <w:r w:rsidRPr="000912F3">
              <w:rPr>
                <w:rFonts w:ascii="Arial" w:hAnsi="Arial" w:cs="Arial"/>
                <w:b/>
                <w:bCs/>
                <w:sz w:val="16"/>
                <w:szCs w:val="16"/>
              </w:rPr>
              <w:t>Manifestación</w:t>
            </w:r>
            <w:r w:rsidRPr="000912F3">
              <w:rPr>
                <w:rFonts w:ascii="Arial" w:hAnsi="Arial" w:cs="Arial"/>
                <w:sz w:val="16"/>
                <w:szCs w:val="16"/>
              </w:rPr>
              <w:t xml:space="preserve"> por escrito </w:t>
            </w:r>
            <w:r w:rsidRPr="000912F3">
              <w:rPr>
                <w:rFonts w:ascii="Arial" w:hAnsi="Arial" w:cs="Arial"/>
                <w:sz w:val="16"/>
                <w:szCs w:val="16"/>
                <w:lang w:val="es-ES_tradnl" w:eastAsia="es-ES_tradnl"/>
              </w:rPr>
              <w:t xml:space="preserve">bajo protesta de decir verdad, </w:t>
            </w:r>
            <w:r w:rsidRPr="000912F3">
              <w:rPr>
                <w:rFonts w:ascii="Arial" w:hAnsi="Arial" w:cs="Arial"/>
                <w:bCs/>
                <w:sz w:val="16"/>
                <w:szCs w:val="16"/>
              </w:rPr>
              <w:t xml:space="preserve">de no existir participación en su representada, de personas físicas </w:t>
            </w:r>
            <w:proofErr w:type="spellStart"/>
            <w:r w:rsidRPr="000912F3">
              <w:rPr>
                <w:rFonts w:ascii="Arial" w:hAnsi="Arial" w:cs="Arial"/>
                <w:bCs/>
                <w:sz w:val="16"/>
                <w:szCs w:val="16"/>
              </w:rPr>
              <w:t>ó</w:t>
            </w:r>
            <w:proofErr w:type="spellEnd"/>
            <w:r w:rsidRPr="000912F3">
              <w:rPr>
                <w:rFonts w:ascii="Arial" w:hAnsi="Arial" w:cs="Arial"/>
                <w:bCs/>
                <w:sz w:val="16"/>
                <w:szCs w:val="16"/>
              </w:rPr>
              <w:t xml:space="preserve"> morales inhabilitadas por alguna instancia Federal o Estatal.</w:t>
            </w:r>
          </w:p>
        </w:tc>
        <w:tc>
          <w:tcPr>
            <w:tcW w:w="2835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c>
          <w:tcPr>
            <w:tcW w:w="3256" w:type="dxa"/>
            <w:shd w:val="clear" w:color="auto" w:fill="auto"/>
          </w:tcPr>
          <w:p w:rsidR="00F342E0" w:rsidRPr="000912F3" w:rsidRDefault="00F342E0" w:rsidP="000A7BB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120DD1"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6</w:t>
            </w:r>
          </w:p>
          <w:p w:rsidR="00F342E0" w:rsidRPr="000912F3" w:rsidRDefault="00F342E0" w:rsidP="000C3D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napToGrid/>
                <w:sz w:val="16"/>
                <w:szCs w:val="16"/>
                <w:lang w:val="es-ES_tradnl"/>
              </w:rPr>
            </w:pPr>
            <w:r w:rsidRPr="000912F3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Escrito en el que “</w:t>
            </w:r>
            <w:r w:rsidRPr="000912F3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  <w:t>E</w:t>
            </w:r>
            <w:r w:rsidRPr="000912F3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l contratista</w:t>
            </w:r>
            <w:r w:rsidRPr="000912F3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” manifieste que cuenta con institución afianzadora establecida en la Ciudad de Oaxaca de Juárez.</w:t>
            </w:r>
          </w:p>
        </w:tc>
        <w:tc>
          <w:tcPr>
            <w:tcW w:w="2835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120DD1" w:rsidRPr="00AB7912" w:rsidTr="00F342E0">
        <w:tc>
          <w:tcPr>
            <w:tcW w:w="3256" w:type="dxa"/>
            <w:shd w:val="clear" w:color="auto" w:fill="auto"/>
          </w:tcPr>
          <w:p w:rsidR="00120DD1" w:rsidRPr="000912F3" w:rsidRDefault="00120DD1" w:rsidP="00120DD1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7</w:t>
            </w:r>
          </w:p>
          <w:p w:rsidR="00120DD1" w:rsidRPr="000912F3" w:rsidRDefault="00120DD1" w:rsidP="00120DD1">
            <w:pPr>
              <w:widowControl/>
              <w:jc w:val="both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Manifestación bajo protesta de decir verdad que “El Instituto” no le proporcionara materiales y equipo de instalación permanente.</w:t>
            </w:r>
          </w:p>
        </w:tc>
        <w:tc>
          <w:tcPr>
            <w:tcW w:w="2835" w:type="dxa"/>
            <w:shd w:val="clear" w:color="auto" w:fill="auto"/>
          </w:tcPr>
          <w:p w:rsidR="00120DD1" w:rsidRPr="00120DD1" w:rsidRDefault="00120DD1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120DD1" w:rsidRPr="00AB7912" w:rsidRDefault="00120DD1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rPr>
          <w:trHeight w:val="329"/>
        </w:trPr>
        <w:tc>
          <w:tcPr>
            <w:tcW w:w="3256" w:type="dxa"/>
            <w:shd w:val="clear" w:color="auto" w:fill="auto"/>
          </w:tcPr>
          <w:p w:rsidR="00F342E0" w:rsidRPr="000912F3" w:rsidRDefault="00F342E0" w:rsidP="00240E43">
            <w:pPr>
              <w:widowControl/>
              <w:jc w:val="center"/>
              <w:rPr>
                <w:rFonts w:ascii="Arial" w:hAnsi="Arial" w:cs="Arial"/>
                <w:b/>
                <w:snapToGrid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lang w:eastAsia="es-MX"/>
              </w:rPr>
              <w:t>ANEXO 8</w:t>
            </w:r>
          </w:p>
          <w:p w:rsidR="00F342E0" w:rsidRPr="000912F3" w:rsidRDefault="00F342E0" w:rsidP="008941B9">
            <w:pPr>
              <w:autoSpaceDE w:val="0"/>
              <w:autoSpaceDN w:val="0"/>
              <w:adjustRightInd w:val="0"/>
              <w:ind w:right="50"/>
              <w:jc w:val="both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0912F3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  <w:t>Escrito</w:t>
            </w:r>
            <w:r w:rsidRPr="000912F3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en el que “</w:t>
            </w:r>
            <w:r w:rsidRPr="000912F3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  <w:t xml:space="preserve">El </w:t>
            </w:r>
            <w:r w:rsidRPr="000912F3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Contratista</w:t>
            </w:r>
            <w:r w:rsidRPr="000912F3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” manifieste el nombre de la persona que fungirá con el cargo de </w:t>
            </w:r>
            <w:r w:rsidRPr="000912F3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  <w:t>SUPERINTENDENTE D</w:t>
            </w:r>
            <w:r w:rsidR="00C14AB5" w:rsidRPr="000912F3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  <w:t>EL SERVICIO</w:t>
            </w:r>
            <w:r w:rsidRPr="000912F3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0912F3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en la ejecución de los conceptos de trabajo de</w:t>
            </w:r>
            <w:r w:rsidR="00C14AB5" w:rsidRPr="000912F3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l presente proyecto.</w:t>
            </w:r>
          </w:p>
        </w:tc>
        <w:tc>
          <w:tcPr>
            <w:tcW w:w="2835" w:type="dxa"/>
            <w:shd w:val="clear" w:color="auto" w:fill="auto"/>
          </w:tcPr>
          <w:p w:rsidR="00F342E0" w:rsidRPr="00CE1FB0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c>
          <w:tcPr>
            <w:tcW w:w="3256" w:type="dxa"/>
            <w:shd w:val="clear" w:color="auto" w:fill="auto"/>
          </w:tcPr>
          <w:p w:rsidR="00F342E0" w:rsidRPr="000912F3" w:rsidRDefault="00F342E0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9</w:t>
            </w:r>
          </w:p>
          <w:p w:rsidR="00F342E0" w:rsidRPr="000912F3" w:rsidRDefault="00F342E0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0912F3">
              <w:rPr>
                <w:rFonts w:ascii="Arial" w:eastAsia="Calibri" w:hAnsi="Arial" w:cs="Arial"/>
                <w:sz w:val="16"/>
                <w:szCs w:val="16"/>
              </w:rPr>
              <w:t xml:space="preserve">Datos básicos de costos de materiales y del uso </w:t>
            </w:r>
            <w:r w:rsidR="00FF0F4B" w:rsidRPr="000912F3">
              <w:rPr>
                <w:rFonts w:ascii="Arial" w:eastAsia="Calibri" w:hAnsi="Arial" w:cs="Arial"/>
                <w:sz w:val="16"/>
                <w:szCs w:val="16"/>
              </w:rPr>
              <w:t>de equipo de ingeniería, de arquitectura, científico, de computo e informático; así como de la mano de obra.</w:t>
            </w:r>
          </w:p>
        </w:tc>
        <w:tc>
          <w:tcPr>
            <w:tcW w:w="2835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c>
          <w:tcPr>
            <w:tcW w:w="3256" w:type="dxa"/>
            <w:shd w:val="clear" w:color="auto" w:fill="auto"/>
          </w:tcPr>
          <w:p w:rsidR="00F342E0" w:rsidRPr="000912F3" w:rsidRDefault="00F342E0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10</w:t>
            </w:r>
          </w:p>
          <w:p w:rsidR="00F342E0" w:rsidRPr="000912F3" w:rsidRDefault="00F342E0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0912F3">
              <w:rPr>
                <w:rFonts w:ascii="Arial" w:eastAsia="Calibri" w:hAnsi="Arial" w:cs="Arial"/>
                <w:sz w:val="16"/>
                <w:szCs w:val="16"/>
              </w:rPr>
              <w:t>Relación de</w:t>
            </w:r>
            <w:r w:rsidR="00604643" w:rsidRPr="000912F3">
              <w:rPr>
                <w:rFonts w:ascii="Arial" w:eastAsia="Calibri" w:hAnsi="Arial" w:cs="Arial"/>
                <w:sz w:val="16"/>
                <w:szCs w:val="16"/>
              </w:rPr>
              <w:t xml:space="preserve"> los</w:t>
            </w:r>
            <w:r w:rsidRPr="000912F3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604643" w:rsidRPr="000912F3">
              <w:rPr>
                <w:rFonts w:ascii="Arial" w:eastAsia="Calibri" w:hAnsi="Arial" w:cs="Arial"/>
                <w:sz w:val="16"/>
                <w:szCs w:val="16"/>
              </w:rPr>
              <w:t>materiales; así como del equipo de ingeniería, de arquitectura, científico, de computo e informático; así como de la mano de obra</w:t>
            </w:r>
          </w:p>
        </w:tc>
        <w:tc>
          <w:tcPr>
            <w:tcW w:w="2835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50442B" w:rsidRPr="00AB7912" w:rsidTr="00F342E0">
        <w:tc>
          <w:tcPr>
            <w:tcW w:w="3256" w:type="dxa"/>
            <w:shd w:val="clear" w:color="auto" w:fill="auto"/>
          </w:tcPr>
          <w:p w:rsidR="0050442B" w:rsidRPr="000912F3" w:rsidRDefault="0050442B" w:rsidP="0050442B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11</w:t>
            </w:r>
          </w:p>
          <w:p w:rsidR="0050442B" w:rsidRPr="000912F3" w:rsidRDefault="0050442B" w:rsidP="0050442B">
            <w:pPr>
              <w:widowControl/>
              <w:jc w:val="both"/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</w:pPr>
            <w:proofErr w:type="spellStart"/>
            <w:r w:rsidRPr="000912F3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Curriculum</w:t>
            </w:r>
            <w:proofErr w:type="spellEnd"/>
            <w:r w:rsidRPr="000912F3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 xml:space="preserve"> de la persona física o moral; así como la relación y </w:t>
            </w:r>
            <w:proofErr w:type="spellStart"/>
            <w:r w:rsidRPr="000912F3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>curriculum</w:t>
            </w:r>
            <w:proofErr w:type="spellEnd"/>
            <w:r w:rsidRPr="000912F3">
              <w:rPr>
                <w:rFonts w:ascii="Arial" w:hAnsi="Arial" w:cs="Arial"/>
                <w:bCs/>
                <w:snapToGrid/>
                <w:sz w:val="16"/>
                <w:szCs w:val="16"/>
                <w:lang w:eastAsia="es-MX"/>
              </w:rPr>
              <w:t xml:space="preserve"> de cada uno de los profesionales técnicos a su servicio.</w:t>
            </w:r>
          </w:p>
        </w:tc>
        <w:tc>
          <w:tcPr>
            <w:tcW w:w="2835" w:type="dxa"/>
            <w:shd w:val="clear" w:color="auto" w:fill="auto"/>
          </w:tcPr>
          <w:p w:rsidR="0050442B" w:rsidRPr="00AB7912" w:rsidRDefault="0050442B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50442B" w:rsidRPr="00AB7912" w:rsidRDefault="0050442B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AA37CD" w:rsidRPr="00AB7912" w:rsidTr="00F342E0">
        <w:tc>
          <w:tcPr>
            <w:tcW w:w="3256" w:type="dxa"/>
            <w:shd w:val="clear" w:color="auto" w:fill="auto"/>
          </w:tcPr>
          <w:p w:rsidR="00AA37CD" w:rsidRPr="000912F3" w:rsidRDefault="00AA37CD" w:rsidP="00AA37CD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12</w:t>
            </w:r>
          </w:p>
          <w:p w:rsidR="00AA37CD" w:rsidRPr="000912F3" w:rsidRDefault="00AA37CD" w:rsidP="00AA37CD">
            <w:pPr>
              <w:widowControl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0912F3">
              <w:rPr>
                <w:rFonts w:ascii="Arial" w:eastAsia="Calibri" w:hAnsi="Arial" w:cs="Arial"/>
                <w:sz w:val="16"/>
                <w:szCs w:val="16"/>
              </w:rPr>
              <w:t>Relación de contratos que se tenga celebrados con la administración pública y con particulares en obras públicas similares.</w:t>
            </w:r>
          </w:p>
        </w:tc>
        <w:tc>
          <w:tcPr>
            <w:tcW w:w="2835" w:type="dxa"/>
            <w:shd w:val="clear" w:color="auto" w:fill="auto"/>
          </w:tcPr>
          <w:p w:rsidR="00AA37CD" w:rsidRPr="00AB7912" w:rsidRDefault="00AA37CD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AA37CD" w:rsidRPr="00AB7912" w:rsidRDefault="00AA37CD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A31624" w:rsidRPr="00AB7912" w:rsidTr="00F342E0">
        <w:tc>
          <w:tcPr>
            <w:tcW w:w="3256" w:type="dxa"/>
            <w:shd w:val="clear" w:color="auto" w:fill="auto"/>
          </w:tcPr>
          <w:p w:rsidR="00A31624" w:rsidRPr="000912F3" w:rsidRDefault="00A31624" w:rsidP="00A31624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13</w:t>
            </w:r>
          </w:p>
          <w:p w:rsidR="00A31624" w:rsidRPr="000912F3" w:rsidRDefault="00A31624" w:rsidP="00A31624">
            <w:pPr>
              <w:widowControl/>
              <w:jc w:val="both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eastAsia="Calibri" w:hAnsi="Arial" w:cs="Arial"/>
                <w:sz w:val="16"/>
                <w:szCs w:val="16"/>
              </w:rPr>
              <w:t>Documento mediante el cual manifieste estar enterado que no se podrá subcontratar ninguna parte de los trabajos.</w:t>
            </w:r>
          </w:p>
        </w:tc>
        <w:tc>
          <w:tcPr>
            <w:tcW w:w="2835" w:type="dxa"/>
            <w:shd w:val="clear" w:color="auto" w:fill="auto"/>
          </w:tcPr>
          <w:p w:rsidR="00A31624" w:rsidRPr="0006100C" w:rsidRDefault="00A31624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highlight w:val="cyan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A31624" w:rsidRPr="00AB7912" w:rsidRDefault="00A31624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06100C" w:rsidRPr="00AB7912" w:rsidTr="00F342E0">
        <w:tc>
          <w:tcPr>
            <w:tcW w:w="3256" w:type="dxa"/>
            <w:shd w:val="clear" w:color="auto" w:fill="auto"/>
          </w:tcPr>
          <w:p w:rsidR="0006100C" w:rsidRPr="000912F3" w:rsidRDefault="0006100C" w:rsidP="0006100C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14</w:t>
            </w:r>
          </w:p>
          <w:p w:rsidR="0006100C" w:rsidRPr="000912F3" w:rsidRDefault="0006100C" w:rsidP="0006100C">
            <w:pPr>
              <w:widowControl/>
              <w:jc w:val="both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eastAsia="Calibri" w:hAnsi="Arial" w:cs="Arial"/>
                <w:b/>
                <w:sz w:val="16"/>
                <w:szCs w:val="16"/>
              </w:rPr>
              <w:t>Manifestación</w:t>
            </w:r>
            <w:r w:rsidRPr="000912F3">
              <w:rPr>
                <w:rFonts w:ascii="Arial" w:eastAsia="Calibri" w:hAnsi="Arial" w:cs="Arial"/>
                <w:bCs/>
                <w:sz w:val="16"/>
                <w:szCs w:val="16"/>
              </w:rPr>
              <w:t xml:space="preserve"> de conocer el modelo de contrato y su conformidad de ajustarse a sus términos.</w:t>
            </w:r>
          </w:p>
        </w:tc>
        <w:tc>
          <w:tcPr>
            <w:tcW w:w="2835" w:type="dxa"/>
            <w:shd w:val="clear" w:color="auto" w:fill="auto"/>
          </w:tcPr>
          <w:p w:rsidR="0006100C" w:rsidRPr="00AB7912" w:rsidRDefault="0006100C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06100C" w:rsidRPr="00AB7912" w:rsidRDefault="0006100C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06100C" w:rsidRPr="00AB7912" w:rsidTr="00F342E0">
        <w:tc>
          <w:tcPr>
            <w:tcW w:w="3256" w:type="dxa"/>
            <w:shd w:val="clear" w:color="auto" w:fill="auto"/>
          </w:tcPr>
          <w:p w:rsidR="0006100C" w:rsidRPr="000912F3" w:rsidRDefault="0006100C" w:rsidP="0006100C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15</w:t>
            </w:r>
          </w:p>
          <w:p w:rsidR="0006100C" w:rsidRPr="000912F3" w:rsidRDefault="0006100C" w:rsidP="0006100C">
            <w:pPr>
              <w:widowControl/>
              <w:jc w:val="both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bCs/>
                <w:sz w:val="16"/>
                <w:szCs w:val="16"/>
              </w:rPr>
              <w:t>Manifestación</w:t>
            </w:r>
            <w:r w:rsidRPr="000912F3">
              <w:rPr>
                <w:rFonts w:ascii="Arial" w:hAnsi="Arial" w:cs="Arial"/>
                <w:sz w:val="16"/>
                <w:szCs w:val="16"/>
              </w:rPr>
              <w:t xml:space="preserve"> escrita de conocer el contenido de las bases de la invitación, guía de llenado, catálogo de conceptos, </w:t>
            </w:r>
            <w:r w:rsidRPr="000912F3">
              <w:rPr>
                <w:rFonts w:ascii="Arial" w:hAnsi="Arial" w:cs="Arial"/>
                <w:sz w:val="16"/>
                <w:szCs w:val="16"/>
              </w:rPr>
              <w:lastRenderedPageBreak/>
              <w:t>modelo de contrato y términos de referencia.</w:t>
            </w:r>
          </w:p>
        </w:tc>
        <w:tc>
          <w:tcPr>
            <w:tcW w:w="2835" w:type="dxa"/>
            <w:shd w:val="clear" w:color="auto" w:fill="auto"/>
          </w:tcPr>
          <w:p w:rsidR="0006100C" w:rsidRPr="00AB7912" w:rsidRDefault="0006100C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06100C" w:rsidRPr="00AB7912" w:rsidRDefault="0006100C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c>
          <w:tcPr>
            <w:tcW w:w="3256" w:type="dxa"/>
            <w:shd w:val="clear" w:color="auto" w:fill="auto"/>
          </w:tcPr>
          <w:p w:rsidR="00F342E0" w:rsidRPr="000912F3" w:rsidRDefault="00F342E0" w:rsidP="00573B30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</w:t>
            </w:r>
            <w:r w:rsidR="00AC75FC"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6</w:t>
            </w:r>
          </w:p>
          <w:p w:rsidR="00F342E0" w:rsidRPr="000912F3" w:rsidRDefault="00F342E0" w:rsidP="009221F5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0912F3">
              <w:rPr>
                <w:rFonts w:ascii="Arial" w:hAnsi="Arial" w:cs="Arial"/>
                <w:sz w:val="16"/>
                <w:szCs w:val="16"/>
              </w:rPr>
              <w:t>Programas cuantificados y calendarizados</w:t>
            </w:r>
            <w:r w:rsidR="00AC75FC" w:rsidRPr="000912F3">
              <w:rPr>
                <w:rFonts w:ascii="Arial" w:hAnsi="Arial" w:cs="Arial"/>
                <w:sz w:val="16"/>
                <w:szCs w:val="16"/>
              </w:rPr>
              <w:t xml:space="preserve"> mensualmente</w:t>
            </w:r>
            <w:r w:rsidRPr="000912F3">
              <w:rPr>
                <w:rFonts w:ascii="Arial" w:hAnsi="Arial" w:cs="Arial"/>
                <w:sz w:val="16"/>
                <w:szCs w:val="16"/>
              </w:rPr>
              <w:t xml:space="preserve"> de los siguientes rubros:</w:t>
            </w:r>
          </w:p>
          <w:p w:rsidR="00F342E0" w:rsidRPr="000912F3" w:rsidRDefault="00F342E0" w:rsidP="00573B30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0912F3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0912F3">
              <w:rPr>
                <w:rFonts w:ascii="Arial" w:hAnsi="Arial" w:cs="Arial"/>
                <w:sz w:val="16"/>
                <w:szCs w:val="16"/>
              </w:rPr>
              <w:t>). - de la mano de obra</w:t>
            </w:r>
          </w:p>
          <w:p w:rsidR="003D541C" w:rsidRPr="000912F3" w:rsidRDefault="003D541C" w:rsidP="003D541C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0912F3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r w:rsidRPr="000912F3">
              <w:rPr>
                <w:rFonts w:ascii="Arial" w:hAnsi="Arial" w:cs="Arial"/>
                <w:sz w:val="16"/>
                <w:szCs w:val="16"/>
              </w:rPr>
              <w:t>). - de los materiales,</w:t>
            </w:r>
          </w:p>
          <w:p w:rsidR="003D541C" w:rsidRPr="000912F3" w:rsidRDefault="003D541C" w:rsidP="003D541C">
            <w:pPr>
              <w:widowControl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12F3"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  <w:r w:rsidRPr="000912F3">
              <w:rPr>
                <w:rFonts w:ascii="Arial" w:hAnsi="Arial" w:cs="Arial"/>
                <w:sz w:val="16"/>
                <w:szCs w:val="16"/>
              </w:rPr>
              <w:t>). - de la utilización del personal profesional técnico, administrativo y de servicio encargado de la dirección, supervisión y administración de los trabajos.</w:t>
            </w:r>
          </w:p>
          <w:p w:rsidR="00F342E0" w:rsidRPr="000912F3" w:rsidRDefault="007F0F7A" w:rsidP="007F0F7A">
            <w:pPr>
              <w:widowControl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12F3"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="00F342E0" w:rsidRPr="000912F3">
              <w:rPr>
                <w:rFonts w:ascii="Arial" w:hAnsi="Arial" w:cs="Arial"/>
                <w:sz w:val="16"/>
                <w:szCs w:val="16"/>
              </w:rPr>
              <w:t xml:space="preserve">). </w:t>
            </w:r>
            <w:r w:rsidRPr="000912F3">
              <w:rPr>
                <w:rFonts w:ascii="Arial" w:hAnsi="Arial" w:cs="Arial"/>
                <w:sz w:val="16"/>
                <w:szCs w:val="16"/>
              </w:rPr>
              <w:t>–</w:t>
            </w:r>
            <w:r w:rsidR="00F342E0" w:rsidRPr="000912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12F3">
              <w:rPr>
                <w:rFonts w:ascii="Arial" w:hAnsi="Arial" w:cs="Arial"/>
                <w:sz w:val="16"/>
                <w:szCs w:val="16"/>
              </w:rPr>
              <w:t xml:space="preserve">de la utilización del equipo de ingeniería, de arquitectura, científico, de computo e </w:t>
            </w:r>
            <w:proofErr w:type="spellStart"/>
            <w:r w:rsidRPr="000912F3">
              <w:rPr>
                <w:rFonts w:ascii="Arial" w:hAnsi="Arial" w:cs="Arial"/>
                <w:sz w:val="16"/>
                <w:szCs w:val="16"/>
              </w:rPr>
              <w:t>informatico</w:t>
            </w:r>
            <w:proofErr w:type="spellEnd"/>
            <w:r w:rsidRPr="000912F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342E0" w:rsidRPr="000912F3" w:rsidRDefault="00F342E0" w:rsidP="00261ECF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</w:p>
        </w:tc>
        <w:tc>
          <w:tcPr>
            <w:tcW w:w="2835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c>
          <w:tcPr>
            <w:tcW w:w="3256" w:type="dxa"/>
            <w:shd w:val="clear" w:color="auto" w:fill="auto"/>
          </w:tcPr>
          <w:p w:rsidR="00F342E0" w:rsidRPr="000912F3" w:rsidRDefault="00F342E0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</w:t>
            </w:r>
            <w:r w:rsidR="00415DBA"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7</w:t>
            </w:r>
          </w:p>
          <w:p w:rsidR="00F342E0" w:rsidRPr="000912F3" w:rsidRDefault="00415DBA" w:rsidP="00415DBA">
            <w:pPr>
              <w:widowControl/>
              <w:jc w:val="center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0912F3">
              <w:rPr>
                <w:rFonts w:ascii="Arial" w:eastAsia="Calibri" w:hAnsi="Arial" w:cs="Arial"/>
                <w:sz w:val="16"/>
                <w:szCs w:val="16"/>
              </w:rPr>
              <w:t>Memoria técnica descriptiva.</w:t>
            </w:r>
          </w:p>
        </w:tc>
        <w:tc>
          <w:tcPr>
            <w:tcW w:w="2835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c>
          <w:tcPr>
            <w:tcW w:w="3256" w:type="dxa"/>
            <w:shd w:val="clear" w:color="auto" w:fill="auto"/>
          </w:tcPr>
          <w:p w:rsidR="00F342E0" w:rsidRPr="000912F3" w:rsidRDefault="00F342E0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bookmarkStart w:id="1" w:name="OLE_LINK2"/>
            <w:bookmarkStart w:id="2" w:name="OLE_LINK5"/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</w:t>
            </w:r>
            <w:r w:rsidR="00BF4B91"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8</w:t>
            </w:r>
          </w:p>
          <w:p w:rsidR="00F342E0" w:rsidRPr="000912F3" w:rsidRDefault="00F342E0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0912F3">
              <w:rPr>
                <w:rFonts w:ascii="Arial" w:hAnsi="Arial" w:cs="Arial"/>
                <w:sz w:val="16"/>
                <w:szCs w:val="16"/>
                <w:lang w:val="es-ES_tradnl"/>
              </w:rPr>
              <w:t>(</w:t>
            </w:r>
            <w:bookmarkEnd w:id="1"/>
            <w:bookmarkEnd w:id="2"/>
            <w:r w:rsidRPr="000912F3">
              <w:rPr>
                <w:rFonts w:ascii="Arial" w:hAnsi="Arial" w:cs="Arial"/>
                <w:sz w:val="16"/>
                <w:szCs w:val="16"/>
                <w:lang w:val="es-ES_tradnl"/>
              </w:rPr>
              <w:t>CD O DVD) conteniendo la documentación de la propuesta.</w:t>
            </w:r>
          </w:p>
        </w:tc>
        <w:tc>
          <w:tcPr>
            <w:tcW w:w="2835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F342E0" w:rsidRPr="00AB7912" w:rsidTr="00F342E0">
        <w:tc>
          <w:tcPr>
            <w:tcW w:w="3256" w:type="dxa"/>
            <w:shd w:val="clear" w:color="auto" w:fill="auto"/>
          </w:tcPr>
          <w:p w:rsidR="00F342E0" w:rsidRPr="000912F3" w:rsidRDefault="00F342E0" w:rsidP="0099212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</w:t>
            </w:r>
            <w:r w:rsidR="000912F3" w:rsidRPr="000912F3">
              <w:rPr>
                <w:rFonts w:ascii="Arial" w:hAnsi="Arial" w:cs="Arial"/>
                <w:b/>
                <w:snapToGrid/>
                <w:szCs w:val="22"/>
                <w:lang w:eastAsia="es-MX"/>
              </w:rPr>
              <w:t>9</w:t>
            </w:r>
          </w:p>
          <w:p w:rsidR="00F342E0" w:rsidRPr="000912F3" w:rsidRDefault="000912F3" w:rsidP="009221F5">
            <w:pPr>
              <w:widowControl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12F3">
              <w:rPr>
                <w:rFonts w:ascii="Arial" w:hAnsi="Arial" w:cs="Arial"/>
                <w:bCs/>
                <w:sz w:val="16"/>
                <w:szCs w:val="16"/>
              </w:rPr>
              <w:t>Registro de recepción de documentación (anexos técnicos).</w:t>
            </w:r>
          </w:p>
        </w:tc>
        <w:tc>
          <w:tcPr>
            <w:tcW w:w="2835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260" w:type="dxa"/>
            <w:shd w:val="clear" w:color="auto" w:fill="auto"/>
          </w:tcPr>
          <w:p w:rsidR="00F342E0" w:rsidRPr="00AB7912" w:rsidRDefault="00F342E0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</w:tbl>
    <w:p w:rsidR="00022613" w:rsidRDefault="00022613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022613" w:rsidRDefault="00022613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A77749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  <w:r>
        <w:rPr>
          <w:rFonts w:ascii="Arial" w:eastAsia="Calibri" w:hAnsi="Arial" w:cs="Arial"/>
          <w:noProof/>
          <w:snapToGrid/>
          <w:sz w:val="14"/>
          <w:szCs w:val="14"/>
          <w:lang w:val="es-E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120650</wp:posOffset>
                </wp:positionV>
                <wp:extent cx="2674620" cy="799200"/>
                <wp:effectExtent l="0" t="0" r="0" b="127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799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0332" w:rsidRPr="00490416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 w:rsidRPr="00490416"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  <w:t>ENTREGA</w:t>
                            </w:r>
                          </w:p>
                          <w:p w:rsidR="00400332" w:rsidRPr="00490416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400332" w:rsidRPr="00490416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400332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400332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400332" w:rsidRPr="00490416" w:rsidRDefault="00400332" w:rsidP="00A77749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left:0;text-align:left;margin-left:-21.75pt;margin-top:9.5pt;width:210.6pt;height:62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" filled="f" stroked="f" strokeweight="0">
                <v:textbox>
                  <w:txbxContent>
                    <w:p w:rsidR="00400332" w:rsidRPr="00490416" w:rsidRDefault="00400332" w:rsidP="00A7774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</w:pPr>
                      <w:r w:rsidRPr="00490416"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  <w:t>ENTREGA</w:t>
                      </w:r>
                    </w:p>
                    <w:p w:rsidR="00400332" w:rsidRPr="00490416" w:rsidRDefault="00400332" w:rsidP="00A77749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400332" w:rsidRPr="00490416" w:rsidRDefault="00400332" w:rsidP="00A77749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400332" w:rsidRDefault="00400332" w:rsidP="00A77749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400332" w:rsidRDefault="00400332" w:rsidP="00A77749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400332" w:rsidRPr="00490416" w:rsidRDefault="00400332" w:rsidP="00A77749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93F88" w:rsidRPr="00893F88" w:rsidRDefault="00C279F6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  <w:r>
        <w:rPr>
          <w:rFonts w:ascii="Arial" w:eastAsia="Calibri" w:hAnsi="Arial" w:cs="Arial"/>
          <w:noProof/>
          <w:snapToGrid/>
          <w:sz w:val="14"/>
          <w:szCs w:val="14"/>
          <w:lang w:val="es-E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E3CA0A" wp14:editId="4BCADAF1">
                <wp:simplePos x="0" y="0"/>
                <wp:positionH relativeFrom="column">
                  <wp:posOffset>2527935</wp:posOffset>
                </wp:positionH>
                <wp:positionV relativeFrom="paragraph">
                  <wp:posOffset>51435</wp:posOffset>
                </wp:positionV>
                <wp:extent cx="3886835" cy="1704975"/>
                <wp:effectExtent l="0" t="0" r="0" b="952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835" cy="1704975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0332" w:rsidRDefault="00400332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  <w:t>RECIBE</w:t>
                            </w:r>
                          </w:p>
                          <w:p w:rsidR="00A77749" w:rsidRDefault="00A77749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A77749" w:rsidRDefault="00A77749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A77749" w:rsidRDefault="00A77749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A77749" w:rsidRDefault="00A77749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C279F6" w:rsidRDefault="00C279F6" w:rsidP="004904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C279F6" w:rsidRDefault="00C279F6" w:rsidP="00C279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  <w:t>ARQUITECTO</w:t>
                            </w:r>
                          </w:p>
                          <w:p w:rsidR="00A77749" w:rsidRDefault="00C279F6" w:rsidP="00C279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18"/>
                                <w:szCs w:val="18"/>
                              </w:rPr>
                              <w:t>CONSTANTINO ALBERTO SÁNCHEZ VELÁSQUEZ</w:t>
                            </w:r>
                          </w:p>
                          <w:p w:rsidR="00C279F6" w:rsidRDefault="00C279F6" w:rsidP="00C279F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  <w:t xml:space="preserve">JEFE DEL DEPARTAMENTO DE COSTOS Y </w:t>
                            </w:r>
                          </w:p>
                          <w:p w:rsidR="00C279F6" w:rsidRDefault="00C279F6" w:rsidP="00C279F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  <w:t>PRESUPUESTOS</w:t>
                            </w:r>
                          </w:p>
                          <w:p w:rsidR="00C279F6" w:rsidRDefault="00A77749" w:rsidP="00C279F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 w:rsidRPr="00A77749"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  <w:t xml:space="preserve">DEL INSTITUTO DEL PATRIMONIO CULTURAL </w:t>
                            </w:r>
                          </w:p>
                          <w:p w:rsidR="00A77749" w:rsidRPr="00A77749" w:rsidRDefault="00A77749" w:rsidP="00C279F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 w:rsidRPr="00A77749"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  <w:t>DEL ESTADO DE OAXACA</w:t>
                            </w:r>
                          </w:p>
                          <w:p w:rsidR="00400332" w:rsidRPr="00490416" w:rsidRDefault="00400332" w:rsidP="0049041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400332" w:rsidRPr="00490416" w:rsidRDefault="00400332" w:rsidP="0049041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400332" w:rsidRDefault="00400332" w:rsidP="00490416">
                            <w:pPr>
                              <w:jc w:val="both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400332" w:rsidRDefault="00400332" w:rsidP="00490416">
                            <w:pPr>
                              <w:jc w:val="both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400332" w:rsidRPr="00490416" w:rsidRDefault="00400332" w:rsidP="00490416">
                            <w:pPr>
                              <w:jc w:val="both"/>
                              <w:rPr>
                                <w:rFonts w:ascii="Arial" w:hAnsi="Arial" w:cs="Arial"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E3CA0A" id="Rectángulo 2" o:spid="_x0000_s1027" style="position:absolute;left:0;text-align:left;margin-left:199.05pt;margin-top:4.05pt;width:306.05pt;height:13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" filled="f" stroked="f" strokeweight="0">
                <v:textbox>
                  <w:txbxContent>
                    <w:p w:rsidR="00400332" w:rsidRDefault="00400332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  <w:t>RECIBE</w:t>
                      </w:r>
                    </w:p>
                    <w:p w:rsidR="00A77749" w:rsidRDefault="00A77749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A77749" w:rsidRDefault="00A77749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A77749" w:rsidRDefault="00A77749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A77749" w:rsidRDefault="00A77749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C279F6" w:rsidRDefault="00C279F6" w:rsidP="0049041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C279F6" w:rsidRDefault="00C279F6" w:rsidP="00C279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  <w:t>ARQUITECTO</w:t>
                      </w:r>
                    </w:p>
                    <w:p w:rsidR="00A77749" w:rsidRDefault="00C279F6" w:rsidP="00C279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18"/>
                          <w:szCs w:val="18"/>
                        </w:rPr>
                        <w:t>CONSTANTINO ALBERTO SÁNCHEZ VELÁSQUEZ</w:t>
                      </w:r>
                    </w:p>
                    <w:p w:rsidR="00C279F6" w:rsidRDefault="00C279F6" w:rsidP="00C279F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  <w:t xml:space="preserve">JEFE DEL DEPARTAMENTO DE COSTOS Y </w:t>
                      </w:r>
                    </w:p>
                    <w:p w:rsidR="00C279F6" w:rsidRDefault="00C279F6" w:rsidP="00C279F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  <w:t>PRESUPUESTOS</w:t>
                      </w:r>
                    </w:p>
                    <w:p w:rsidR="00C279F6" w:rsidRDefault="00A77749" w:rsidP="00C279F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  <w:r w:rsidRPr="00A77749"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  <w:t xml:space="preserve">DEL INSTITUTO DEL PATRIMONIO CULTURAL </w:t>
                      </w:r>
                    </w:p>
                    <w:p w:rsidR="00A77749" w:rsidRPr="00A77749" w:rsidRDefault="00A77749" w:rsidP="00C279F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  <w:r w:rsidRPr="00A77749"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  <w:t>DEL ESTADO DE OAXACA</w:t>
                      </w:r>
                    </w:p>
                    <w:p w:rsidR="00400332" w:rsidRPr="00490416" w:rsidRDefault="00400332" w:rsidP="0049041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400332" w:rsidRPr="00490416" w:rsidRDefault="00400332" w:rsidP="0049041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400332" w:rsidRDefault="00400332" w:rsidP="00490416">
                      <w:pPr>
                        <w:jc w:val="both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400332" w:rsidRDefault="00400332" w:rsidP="00490416">
                      <w:pPr>
                        <w:jc w:val="both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400332" w:rsidRPr="00490416" w:rsidRDefault="00400332" w:rsidP="00490416">
                      <w:pPr>
                        <w:jc w:val="both"/>
                        <w:rPr>
                          <w:rFonts w:ascii="Arial" w:hAnsi="Arial" w:cs="Arial"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6734B" w:rsidRDefault="0086734B" w:rsidP="003A6BC3">
      <w:pPr>
        <w:jc w:val="center"/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Pr="00553256" w:rsidRDefault="00553256" w:rsidP="00553256">
      <w:pPr>
        <w:rPr>
          <w:rFonts w:ascii="Arial" w:hAnsi="Arial" w:cs="Arial"/>
          <w:lang w:val="es-ES"/>
        </w:rPr>
      </w:pPr>
    </w:p>
    <w:p w:rsidR="00553256" w:rsidRDefault="00553256" w:rsidP="00553256">
      <w:pPr>
        <w:rPr>
          <w:rFonts w:ascii="Arial" w:hAnsi="Arial" w:cs="Arial"/>
          <w:lang w:val="es-ES"/>
        </w:rPr>
      </w:pPr>
    </w:p>
    <w:p w:rsidR="00553256" w:rsidRDefault="00553256" w:rsidP="00553256">
      <w:pPr>
        <w:jc w:val="center"/>
        <w:rPr>
          <w:rFonts w:ascii="Arial" w:hAnsi="Arial" w:cs="Arial"/>
          <w:lang w:val="es-ES"/>
        </w:rPr>
      </w:pPr>
    </w:p>
    <w:p w:rsidR="0053682B" w:rsidRDefault="0053682B" w:rsidP="00553256">
      <w:pPr>
        <w:jc w:val="center"/>
        <w:rPr>
          <w:rFonts w:ascii="Arial" w:hAnsi="Arial" w:cs="Arial"/>
          <w:lang w:val="es-ES"/>
        </w:rPr>
      </w:pPr>
    </w:p>
    <w:p w:rsidR="0053682B" w:rsidRDefault="0053682B" w:rsidP="00553256">
      <w:pPr>
        <w:jc w:val="center"/>
        <w:rPr>
          <w:rFonts w:ascii="Arial" w:hAnsi="Arial" w:cs="Arial"/>
          <w:lang w:val="es-ES"/>
        </w:rPr>
      </w:pPr>
    </w:p>
    <w:p w:rsidR="0053682B" w:rsidRDefault="0053682B" w:rsidP="00553256">
      <w:pPr>
        <w:jc w:val="center"/>
        <w:rPr>
          <w:rFonts w:ascii="Arial" w:hAnsi="Arial" w:cs="Arial"/>
          <w:lang w:val="es-ES"/>
        </w:rPr>
      </w:pPr>
    </w:p>
    <w:p w:rsidR="0053682B" w:rsidRDefault="0053682B" w:rsidP="00553256">
      <w:pPr>
        <w:jc w:val="center"/>
        <w:rPr>
          <w:rFonts w:ascii="Arial" w:hAnsi="Arial" w:cs="Arial"/>
          <w:lang w:val="es-ES"/>
        </w:rPr>
      </w:pPr>
    </w:p>
    <w:p w:rsidR="00553256" w:rsidRPr="002C55D3" w:rsidRDefault="00553256" w:rsidP="00553256">
      <w:pPr>
        <w:jc w:val="center"/>
        <w:rPr>
          <w:rFonts w:ascii="Arial" w:hAnsi="Arial" w:cs="Arial"/>
          <w:sz w:val="21"/>
          <w:szCs w:val="21"/>
        </w:rPr>
      </w:pPr>
    </w:p>
    <w:p w:rsidR="00553256" w:rsidRPr="00553256" w:rsidRDefault="00553256" w:rsidP="00553256">
      <w:pPr>
        <w:tabs>
          <w:tab w:val="left" w:pos="3220"/>
        </w:tabs>
        <w:jc w:val="center"/>
        <w:rPr>
          <w:rFonts w:ascii="Arial" w:hAnsi="Arial" w:cs="Arial"/>
        </w:rPr>
      </w:pPr>
    </w:p>
    <w:sectPr w:rsidR="00553256" w:rsidRPr="00553256" w:rsidSect="00504EFB">
      <w:headerReference w:type="even" r:id="rId8"/>
      <w:headerReference w:type="default" r:id="rId9"/>
      <w:footerReference w:type="default" r:id="rId10"/>
      <w:headerReference w:type="first" r:id="rId11"/>
      <w:type w:val="continuous"/>
      <w:pgSz w:w="12242" w:h="15842" w:code="1"/>
      <w:pgMar w:top="0" w:right="1469" w:bottom="907" w:left="1134" w:header="454" w:footer="10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E58" w:rsidRDefault="00ED2E58">
      <w:r>
        <w:separator/>
      </w:r>
    </w:p>
  </w:endnote>
  <w:endnote w:type="continuationSeparator" w:id="0">
    <w:p w:rsidR="00ED2E58" w:rsidRDefault="00ED2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332" w:rsidRDefault="00400332">
    <w:pPr>
      <w:pStyle w:val="Piedepgina"/>
    </w:pPr>
    <w:r w:rsidRPr="00F7240D">
      <w:rPr>
        <w:noProof/>
        <w:sz w:val="16"/>
        <w:szCs w:val="16"/>
        <w:lang w:eastAsia="es-MX"/>
      </w:rPr>
      <w:drawing>
        <wp:anchor distT="0" distB="0" distL="114300" distR="114300" simplePos="0" relativeHeight="251670016" behindDoc="1" locked="0" layoutInCell="1" allowOverlap="1" wp14:anchorId="7765A801" wp14:editId="11EB1E76">
          <wp:simplePos x="0" y="0"/>
          <wp:positionH relativeFrom="column">
            <wp:posOffset>3709257</wp:posOffset>
          </wp:positionH>
          <wp:positionV relativeFrom="paragraph">
            <wp:posOffset>66040</wp:posOffset>
          </wp:positionV>
          <wp:extent cx="3225165" cy="603250"/>
          <wp:effectExtent l="0" t="0" r="0" b="6350"/>
          <wp:wrapNone/>
          <wp:docPr id="9" name="4 Imagen" descr="membreta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ad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25165" cy="603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00332" w:rsidRDefault="0040033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5724525</wp:posOffset>
              </wp:positionH>
              <wp:positionV relativeFrom="paragraph">
                <wp:posOffset>9217025</wp:posOffset>
              </wp:positionV>
              <wp:extent cx="1084580" cy="230505"/>
              <wp:effectExtent l="0" t="0" r="0" b="0"/>
              <wp:wrapNone/>
              <wp:docPr id="1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4580" cy="230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0332" w:rsidRDefault="00400332" w:rsidP="00E3556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81E3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33</w: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D81E3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</w:p>
                        <w:p w:rsidR="00400332" w:rsidRPr="00D81E34" w:rsidRDefault="00400332" w:rsidP="00E3556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450.75pt;margin-top:725.75pt;width:85.4pt;height:1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" stroked="f">
              <v:textbox>
                <w:txbxContent>
                  <w:p w:rsidR="00400332" w:rsidRDefault="00400332" w:rsidP="00E3556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81E3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Arial" w:hAnsi="Arial" w:cs="Arial"/>
                        <w:noProof/>
                        <w:sz w:val="16"/>
                        <w:szCs w:val="16"/>
                      </w:rPr>
                      <w:t>33</w: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D81E3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</w:p>
                  <w:p w:rsidR="00400332" w:rsidRPr="00D81E34" w:rsidRDefault="00400332" w:rsidP="00E3556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E58" w:rsidRDefault="00ED2E58">
      <w:r>
        <w:separator/>
      </w:r>
    </w:p>
  </w:footnote>
  <w:footnote w:type="continuationSeparator" w:id="0">
    <w:p w:rsidR="00ED2E58" w:rsidRDefault="00ED2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332" w:rsidRDefault="00ED2E58">
    <w:pPr>
      <w:pStyle w:val="Encabezado"/>
    </w:pPr>
    <w:r>
      <w:rPr>
        <w:noProof/>
        <w:snapToGrid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1880" o:spid="_x0000_s2051" type="#_x0000_t75" style="position:absolute;margin-left:0;margin-top:0;width:334.95pt;height:493.35pt;z-index:-251659776;mso-position-horizontal:center;mso-position-horizontal-relative:margin;mso-position-vertical:center;mso-position-vertical-relative:margin" o:allowincell="f">
          <v:imagedata r:id="rId1" o:title="LOGOD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332" w:rsidRDefault="00400332" w:rsidP="00D81CD9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</w:p>
  <w:p w:rsidR="00400332" w:rsidRDefault="00400332" w:rsidP="00D81CD9">
    <w:pPr>
      <w:pStyle w:val="Encabezado"/>
      <w:rPr>
        <w:rFonts w:ascii="Times New Roman" w:hAnsi="Times New Roman"/>
        <w:sz w:val="14"/>
        <w:szCs w:val="24"/>
      </w:rPr>
    </w:pPr>
  </w:p>
  <w:p w:rsidR="00400332" w:rsidRDefault="00400332" w:rsidP="001308F7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  <w:r>
      <w:rPr>
        <w:noProof/>
        <w:lang w:eastAsia="es-MX"/>
      </w:rPr>
      <w:drawing>
        <wp:anchor distT="0" distB="0" distL="114300" distR="114300" simplePos="0" relativeHeight="251665920" behindDoc="1" locked="0" layoutInCell="1" allowOverlap="1" wp14:anchorId="34CE5BF2" wp14:editId="6BAA2449">
          <wp:simplePos x="0" y="0"/>
          <wp:positionH relativeFrom="column">
            <wp:posOffset>1356527</wp:posOffset>
          </wp:positionH>
          <wp:positionV relativeFrom="paragraph">
            <wp:posOffset>-160774</wp:posOffset>
          </wp:positionV>
          <wp:extent cx="3657600" cy="681144"/>
          <wp:effectExtent l="0" t="0" r="0" b="5080"/>
          <wp:wrapNone/>
          <wp:docPr id="6" name="3 Imagen" descr="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57600" cy="6811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00332" w:rsidRDefault="00400332" w:rsidP="001308F7">
    <w:pPr>
      <w:pStyle w:val="Encabezado"/>
      <w:rPr>
        <w:sz w:val="14"/>
      </w:rPr>
    </w:pPr>
  </w:p>
  <w:p w:rsidR="00400332" w:rsidRDefault="00400332" w:rsidP="001308F7">
    <w:pPr>
      <w:pStyle w:val="Encabezado"/>
      <w:rPr>
        <w:sz w:val="14"/>
      </w:rPr>
    </w:pPr>
  </w:p>
  <w:p w:rsidR="00400332" w:rsidRDefault="00400332" w:rsidP="001308F7">
    <w:pPr>
      <w:pStyle w:val="Encabezado"/>
      <w:rPr>
        <w:sz w:val="14"/>
      </w:rPr>
    </w:pPr>
  </w:p>
  <w:p w:rsidR="00400332" w:rsidRDefault="00400332" w:rsidP="001308F7">
    <w:pPr>
      <w:pStyle w:val="Encabezado"/>
      <w:rPr>
        <w:sz w:val="14"/>
      </w:rPr>
    </w:pPr>
  </w:p>
  <w:p w:rsidR="00400332" w:rsidRDefault="00400332" w:rsidP="001308F7">
    <w:pPr>
      <w:pStyle w:val="Encabezado"/>
      <w:rPr>
        <w:sz w:val="14"/>
      </w:rPr>
    </w:pPr>
  </w:p>
  <w:p w:rsidR="00400332" w:rsidRDefault="00400332" w:rsidP="001308F7">
    <w:pPr>
      <w:pStyle w:val="Encabezado"/>
      <w:jc w:val="center"/>
      <w:rPr>
        <w:b/>
        <w:sz w:val="22"/>
        <w:szCs w:val="22"/>
      </w:rPr>
    </w:pPr>
    <w:r>
      <w:rPr>
        <w:b/>
        <w:sz w:val="22"/>
        <w:szCs w:val="22"/>
      </w:rPr>
      <w:t>INSTITUTO DEL PATRIMONIO CULTURAL DEL ESTADO DE OAXACA</w:t>
    </w:r>
  </w:p>
  <w:p w:rsidR="00D25246" w:rsidRPr="004F34A8" w:rsidRDefault="00D25246" w:rsidP="00D25246">
    <w:pPr>
      <w:pStyle w:val="Encabezado"/>
      <w:jc w:val="center"/>
      <w:rPr>
        <w:rFonts w:ascii="Arial" w:hAnsi="Arial" w:cs="Arial"/>
        <w:sz w:val="16"/>
        <w:szCs w:val="16"/>
      </w:rPr>
    </w:pPr>
    <w:r w:rsidRPr="004F34A8">
      <w:rPr>
        <w:rFonts w:ascii="Arial" w:hAnsi="Arial" w:cs="Arial"/>
        <w:sz w:val="16"/>
        <w:szCs w:val="16"/>
      </w:rPr>
      <w:t>“2020 AÑO DE LA PLURICULTURALIDAD DE LOS PUEBLOS INDÍGENAS Y AFROMEXICANO”</w:t>
    </w:r>
  </w:p>
  <w:p w:rsidR="00400332" w:rsidRDefault="00400332" w:rsidP="001308F7">
    <w:pPr>
      <w:pStyle w:val="Encabezado"/>
      <w:jc w:val="both"/>
      <w:rPr>
        <w:rFonts w:ascii="Arial" w:hAnsi="Arial" w:cs="Arial"/>
        <w:sz w:val="16"/>
        <w:szCs w:val="16"/>
      </w:rPr>
    </w:pPr>
  </w:p>
  <w:p w:rsidR="00400332" w:rsidRPr="00F7240D" w:rsidRDefault="00400332" w:rsidP="001308F7">
    <w:pPr>
      <w:pStyle w:val="Encabezado"/>
      <w:jc w:val="both"/>
      <w:rPr>
        <w:rFonts w:ascii="Arial" w:hAnsi="Arial" w:cs="Arial"/>
      </w:rPr>
    </w:pPr>
  </w:p>
  <w:p w:rsidR="00400332" w:rsidRPr="002E4FFA" w:rsidRDefault="00400332" w:rsidP="001308F7">
    <w:pPr>
      <w:pStyle w:val="Encabezado"/>
      <w:jc w:val="center"/>
      <w:rPr>
        <w:rFonts w:ascii="Arial" w:hAnsi="Arial" w:cs="Arial"/>
        <w:b/>
        <w:bCs/>
        <w:sz w:val="19"/>
        <w:szCs w:val="19"/>
      </w:rPr>
    </w:pPr>
    <w:r w:rsidRPr="00F7240D">
      <w:rPr>
        <w:rFonts w:ascii="Arial" w:hAnsi="Arial" w:cs="Arial"/>
        <w:b/>
        <w:bCs/>
        <w:sz w:val="19"/>
        <w:szCs w:val="19"/>
      </w:rPr>
      <w:t xml:space="preserve">INVITACIÓN RESTRINGIDA A CUANDO MENOS TRES CONTRATISTAS NÚMERO: </w:t>
    </w:r>
    <w:r w:rsidRPr="002E4FFA">
      <w:rPr>
        <w:rFonts w:ascii="Arial" w:hAnsi="Arial" w:cs="Arial"/>
        <w:b/>
        <w:bCs/>
        <w:sz w:val="19"/>
        <w:szCs w:val="19"/>
      </w:rPr>
      <w:t>INPAC/IRTC/00</w:t>
    </w:r>
    <w:r w:rsidR="00D25246">
      <w:rPr>
        <w:rFonts w:ascii="Arial" w:hAnsi="Arial" w:cs="Arial"/>
        <w:b/>
        <w:bCs/>
        <w:sz w:val="19"/>
        <w:szCs w:val="19"/>
      </w:rPr>
      <w:t>1</w:t>
    </w:r>
    <w:r w:rsidRPr="002E4FFA">
      <w:rPr>
        <w:rFonts w:ascii="Arial" w:hAnsi="Arial" w:cs="Arial"/>
        <w:b/>
        <w:bCs/>
        <w:sz w:val="19"/>
        <w:szCs w:val="19"/>
      </w:rPr>
      <w:t>/20</w:t>
    </w:r>
    <w:r w:rsidR="00D25246">
      <w:rPr>
        <w:rFonts w:ascii="Arial" w:hAnsi="Arial" w:cs="Arial"/>
        <w:b/>
        <w:bCs/>
        <w:sz w:val="19"/>
        <w:szCs w:val="19"/>
      </w:rPr>
      <w:t>20</w:t>
    </w:r>
  </w:p>
  <w:p w:rsidR="00400332" w:rsidRPr="001308F7" w:rsidRDefault="00400332" w:rsidP="001308F7">
    <w:pPr>
      <w:pStyle w:val="Encabezado"/>
      <w:jc w:val="center"/>
      <w:rPr>
        <w:rFonts w:ascii="Arial" w:hAnsi="Arial" w:cs="Arial"/>
        <w:b/>
        <w:bCs/>
        <w:sz w:val="19"/>
        <w:szCs w:val="19"/>
      </w:rPr>
    </w:pPr>
    <w:r w:rsidRPr="002E4FFA">
      <w:rPr>
        <w:rFonts w:cstheme="minorHAnsi"/>
        <w:noProof/>
        <w:sz w:val="21"/>
        <w:szCs w:val="21"/>
        <w:lang w:eastAsia="es-MX"/>
      </w:rPr>
      <w:drawing>
        <wp:anchor distT="0" distB="0" distL="114300" distR="114300" simplePos="0" relativeHeight="251667968" behindDoc="1" locked="0" layoutInCell="1" allowOverlap="1" wp14:anchorId="5C859016" wp14:editId="0AF58904">
          <wp:simplePos x="0" y="0"/>
          <wp:positionH relativeFrom="column">
            <wp:posOffset>6290310</wp:posOffset>
          </wp:positionH>
          <wp:positionV relativeFrom="paragraph">
            <wp:posOffset>171450</wp:posOffset>
          </wp:positionV>
          <wp:extent cx="644525" cy="7324725"/>
          <wp:effectExtent l="0" t="0" r="3175" b="0"/>
          <wp:wrapNone/>
          <wp:docPr id="7" name="7 Imagen" descr="TEXTO FONDO DE AGU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XTO FONDO DE AGUA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44525" cy="732472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2E4FFA">
      <w:rPr>
        <w:rFonts w:ascii="Arial" w:hAnsi="Arial" w:cs="Arial"/>
        <w:b/>
        <w:bCs/>
        <w:sz w:val="19"/>
        <w:szCs w:val="19"/>
      </w:rPr>
      <w:t>FECHA DE PUBLICACIÓN</w:t>
    </w:r>
    <w:r w:rsidRPr="002E4FFA">
      <w:rPr>
        <w:rFonts w:ascii="Arial" w:hAnsi="Arial" w:cs="Arial"/>
        <w:sz w:val="19"/>
        <w:szCs w:val="19"/>
      </w:rPr>
      <w:t>:</w:t>
    </w:r>
    <w:r w:rsidRPr="002E4FFA">
      <w:rPr>
        <w:rFonts w:ascii="Arial" w:hAnsi="Arial" w:cs="Arial"/>
        <w:b/>
        <w:bCs/>
        <w:sz w:val="19"/>
        <w:szCs w:val="19"/>
      </w:rPr>
      <w:t xml:space="preserve"> </w:t>
    </w:r>
    <w:r w:rsidR="00D25246">
      <w:rPr>
        <w:rFonts w:ascii="Arial" w:hAnsi="Arial" w:cs="Arial"/>
        <w:b/>
        <w:bCs/>
        <w:sz w:val="19"/>
        <w:szCs w:val="19"/>
      </w:rPr>
      <w:t>1</w:t>
    </w:r>
    <w:r w:rsidR="00685AD7">
      <w:rPr>
        <w:rFonts w:ascii="Arial" w:hAnsi="Arial" w:cs="Arial"/>
        <w:b/>
        <w:bCs/>
        <w:sz w:val="19"/>
        <w:szCs w:val="19"/>
      </w:rPr>
      <w:t>1</w:t>
    </w:r>
    <w:r w:rsidR="00D25246">
      <w:rPr>
        <w:rFonts w:ascii="Arial" w:hAnsi="Arial" w:cs="Arial"/>
        <w:b/>
        <w:bCs/>
        <w:sz w:val="19"/>
        <w:szCs w:val="19"/>
      </w:rPr>
      <w:t xml:space="preserve"> DE JUNIO</w:t>
    </w:r>
    <w:r w:rsidRPr="002E4FFA">
      <w:rPr>
        <w:rFonts w:ascii="Arial" w:hAnsi="Arial" w:cs="Arial"/>
        <w:b/>
        <w:bCs/>
        <w:sz w:val="19"/>
        <w:szCs w:val="19"/>
      </w:rPr>
      <w:t xml:space="preserve"> DEL AÑO 20</w:t>
    </w:r>
    <w:r w:rsidR="00D25246">
      <w:rPr>
        <w:rFonts w:ascii="Arial" w:hAnsi="Arial" w:cs="Arial"/>
        <w:b/>
        <w:bCs/>
        <w:sz w:val="19"/>
        <w:szCs w:val="19"/>
      </w:rPr>
      <w:t>20</w:t>
    </w:r>
  </w:p>
  <w:p w:rsidR="00400332" w:rsidRDefault="00400332">
    <w:pPr>
      <w:pStyle w:val="Encabezado"/>
      <w:ind w:right="-201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332" w:rsidRDefault="00ED2E58">
    <w:pPr>
      <w:pStyle w:val="Encabezado"/>
    </w:pPr>
    <w:r>
      <w:rPr>
        <w:noProof/>
        <w:snapToGrid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1879" o:spid="_x0000_s2050" type="#_x0000_t75" style="position:absolute;margin-left:0;margin-top:0;width:334.95pt;height:493.35pt;z-index:-251660800;mso-position-horizontal:center;mso-position-horizontal-relative:margin;mso-position-vertical:center;mso-position-vertical-relative:margin" o:allowincell="f">
          <v:imagedata r:id="rId1" o:title="LOGOD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85EA14F2"/>
    <w:multiLevelType w:val="hybridMultilevel"/>
    <w:tmpl w:val="1F7EF4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1">
    <w:nsid w:val="FF5E825B"/>
    <w:multiLevelType w:val="hybridMultilevel"/>
    <w:tmpl w:val="6E8671A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1">
    <w:nsid w:val="FFFFFF81"/>
    <w:multiLevelType w:val="singleLevel"/>
    <w:tmpl w:val="3C32C486"/>
    <w:lvl w:ilvl="0">
      <w:start w:val="1"/>
      <w:numFmt w:val="bullet"/>
      <w:pStyle w:val="xl26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1">
    <w:nsid w:val="FFFFFF82"/>
    <w:multiLevelType w:val="singleLevel"/>
    <w:tmpl w:val="34089AFE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1">
    <w:nsid w:val="FFFFFF83"/>
    <w:multiLevelType w:val="singleLevel"/>
    <w:tmpl w:val="E9C4AA1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1">
    <w:nsid w:val="FFFFFF89"/>
    <w:multiLevelType w:val="singleLevel"/>
    <w:tmpl w:val="D3E23BAC"/>
    <w:lvl w:ilvl="0">
      <w:start w:val="1"/>
      <w:numFmt w:val="bullet"/>
      <w:pStyle w:val="xl2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1">
    <w:nsid w:val="04D16496"/>
    <w:multiLevelType w:val="hybridMultilevel"/>
    <w:tmpl w:val="47B2FDEC"/>
    <w:lvl w:ilvl="0" w:tplc="4F583F4A">
      <w:start w:val="1"/>
      <w:numFmt w:val="lowerLetter"/>
      <w:lvlText w:val="%1.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1604EC"/>
    <w:multiLevelType w:val="multilevel"/>
    <w:tmpl w:val="FB5A36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1">
    <w:nsid w:val="10C75EAF"/>
    <w:multiLevelType w:val="multilevel"/>
    <w:tmpl w:val="36C481A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9" w15:restartNumberingAfterBreak="1">
    <w:nsid w:val="17612ACA"/>
    <w:multiLevelType w:val="multilevel"/>
    <w:tmpl w:val="7FA2F4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  <w:b/>
      </w:rPr>
    </w:lvl>
  </w:abstractNum>
  <w:abstractNum w:abstractNumId="10" w15:restartNumberingAfterBreak="0">
    <w:nsid w:val="18FB7FFA"/>
    <w:multiLevelType w:val="hybridMultilevel"/>
    <w:tmpl w:val="D026C1D6"/>
    <w:lvl w:ilvl="0" w:tplc="B630CC3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45451"/>
    <w:multiLevelType w:val="multilevel"/>
    <w:tmpl w:val="A34643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1">
    <w:nsid w:val="2D2D40B2"/>
    <w:multiLevelType w:val="hybridMultilevel"/>
    <w:tmpl w:val="937A4610"/>
    <w:lvl w:ilvl="0" w:tplc="40C890A0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1">
    <w:nsid w:val="317C0D23"/>
    <w:multiLevelType w:val="singleLevel"/>
    <w:tmpl w:val="50D69746"/>
    <w:lvl w:ilvl="0">
      <w:start w:val="3"/>
      <w:numFmt w:val="decimal"/>
      <w:lvlText w:val="(%1)"/>
      <w:lvlJc w:val="left"/>
      <w:pPr>
        <w:tabs>
          <w:tab w:val="num" w:pos="5463"/>
        </w:tabs>
        <w:ind w:left="5463" w:hanging="360"/>
      </w:pPr>
      <w:rPr>
        <w:rFonts w:hint="default"/>
      </w:rPr>
    </w:lvl>
  </w:abstractNum>
  <w:abstractNum w:abstractNumId="14" w15:restartNumberingAfterBreak="1">
    <w:nsid w:val="3318554D"/>
    <w:multiLevelType w:val="hybridMultilevel"/>
    <w:tmpl w:val="0CA2FBC4"/>
    <w:lvl w:ilvl="0" w:tplc="77C09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3BB002B5"/>
    <w:multiLevelType w:val="multilevel"/>
    <w:tmpl w:val="0840ED66"/>
    <w:lvl w:ilvl="0"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5"/>
      <w:numFmt w:val="decimal"/>
      <w:lvlText w:val="%17.%2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numFmt w:val="none"/>
      <w:lvlText w:val="7.4"/>
      <w:lvlJc w:val="left"/>
      <w:pPr>
        <w:tabs>
          <w:tab w:val="num" w:pos="794"/>
        </w:tabs>
        <w:ind w:left="794" w:hanging="43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DC7388C"/>
    <w:multiLevelType w:val="multilevel"/>
    <w:tmpl w:val="D2268F7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olor w:val="auto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556"/>
        </w:tabs>
        <w:ind w:left="3556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334"/>
        </w:tabs>
        <w:ind w:left="5334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hint="default"/>
        <w:u w:val="none"/>
      </w:rPr>
    </w:lvl>
  </w:abstractNum>
  <w:abstractNum w:abstractNumId="17" w15:restartNumberingAfterBreak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49132605"/>
    <w:multiLevelType w:val="multilevel"/>
    <w:tmpl w:val="D96EF9C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3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numFmt w:val="decimal"/>
      <w:lvlText w:val="%15.%2.1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1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1">
    <w:nsid w:val="63527C26"/>
    <w:multiLevelType w:val="multilevel"/>
    <w:tmpl w:val="01AC8C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 w15:restartNumberingAfterBreak="1">
    <w:nsid w:val="63FF0AB0"/>
    <w:multiLevelType w:val="singleLevel"/>
    <w:tmpl w:val="5C56AF62"/>
    <w:lvl w:ilvl="0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5E303C0"/>
    <w:multiLevelType w:val="multilevel"/>
    <w:tmpl w:val="ABF696EA"/>
    <w:lvl w:ilvl="0"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7.%2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numFmt w:val="none"/>
      <w:lvlText w:val="7.4"/>
      <w:lvlJc w:val="left"/>
      <w:pPr>
        <w:tabs>
          <w:tab w:val="num" w:pos="794"/>
        </w:tabs>
        <w:ind w:left="794" w:hanging="43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8EE4A4D"/>
    <w:multiLevelType w:val="multilevel"/>
    <w:tmpl w:val="414448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1">
    <w:nsid w:val="6AEF2D25"/>
    <w:multiLevelType w:val="multilevel"/>
    <w:tmpl w:val="A074064A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1">
    <w:nsid w:val="6E882322"/>
    <w:multiLevelType w:val="hybridMultilevel"/>
    <w:tmpl w:val="2EFA7AAA"/>
    <w:lvl w:ilvl="0" w:tplc="3D3C94B2">
      <w:start w:val="1"/>
      <w:numFmt w:val="lowerLetter"/>
      <w:lvlText w:val="%1."/>
      <w:lvlJc w:val="right"/>
      <w:pPr>
        <w:tabs>
          <w:tab w:val="num" w:pos="5382"/>
        </w:tabs>
        <w:ind w:left="5382" w:hanging="180"/>
      </w:pPr>
      <w:rPr>
        <w:rFonts w:ascii="Footlight MT Light" w:hAnsi="Footlight MT Light" w:hint="default"/>
        <w:b w:val="0"/>
        <w:i w:val="0"/>
        <w:sz w:val="20"/>
      </w:rPr>
    </w:lvl>
    <w:lvl w:ilvl="1" w:tplc="15FCE902">
      <w:start w:val="1"/>
      <w:numFmt w:val="upperLetter"/>
      <w:lvlText w:val="%2)"/>
      <w:lvlJc w:val="left"/>
      <w:pPr>
        <w:tabs>
          <w:tab w:val="num" w:pos="5562"/>
        </w:tabs>
        <w:ind w:left="5562" w:hanging="360"/>
      </w:pPr>
      <w:rPr>
        <w:rFonts w:hint="default"/>
      </w:rPr>
    </w:lvl>
    <w:lvl w:ilvl="2" w:tplc="87BE1D52">
      <w:start w:val="1"/>
      <w:numFmt w:val="upperRoman"/>
      <w:lvlText w:val="%3."/>
      <w:lvlJc w:val="left"/>
      <w:pPr>
        <w:tabs>
          <w:tab w:val="num" w:pos="6822"/>
        </w:tabs>
        <w:ind w:left="6822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7002"/>
        </w:tabs>
        <w:ind w:left="700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7722"/>
        </w:tabs>
        <w:ind w:left="772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8442"/>
        </w:tabs>
        <w:ind w:left="844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9162"/>
        </w:tabs>
        <w:ind w:left="916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9882"/>
        </w:tabs>
        <w:ind w:left="988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10602"/>
        </w:tabs>
        <w:ind w:left="10602" w:hanging="180"/>
      </w:pPr>
    </w:lvl>
  </w:abstractNum>
  <w:abstractNum w:abstractNumId="27" w15:restartNumberingAfterBreak="1">
    <w:nsid w:val="7677AC0C"/>
    <w:multiLevelType w:val="hybridMultilevel"/>
    <w:tmpl w:val="BD204F7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8291F05"/>
    <w:multiLevelType w:val="multilevel"/>
    <w:tmpl w:val="5E2AD5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AB40CCD"/>
    <w:multiLevelType w:val="hybridMultilevel"/>
    <w:tmpl w:val="984C2F74"/>
    <w:lvl w:ilvl="0" w:tplc="C848E4C2">
      <w:start w:val="6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1"/>
  </w:num>
  <w:num w:numId="4">
    <w:abstractNumId w:val="16"/>
  </w:num>
  <w:num w:numId="5">
    <w:abstractNumId w:val="25"/>
  </w:num>
  <w:num w:numId="6">
    <w:abstractNumId w:val="19"/>
  </w:num>
  <w:num w:numId="7">
    <w:abstractNumId w:val="23"/>
  </w:num>
  <w:num w:numId="8">
    <w:abstractNumId w:val="8"/>
  </w:num>
  <w:num w:numId="9">
    <w:abstractNumId w:val="15"/>
  </w:num>
  <w:num w:numId="10">
    <w:abstractNumId w:val="6"/>
  </w:num>
  <w:num w:numId="11">
    <w:abstractNumId w:val="5"/>
  </w:num>
  <w:num w:numId="12">
    <w:abstractNumId w:val="2"/>
  </w:num>
  <w:num w:numId="13">
    <w:abstractNumId w:val="0"/>
  </w:num>
  <w:num w:numId="14">
    <w:abstractNumId w:val="27"/>
  </w:num>
  <w:num w:numId="15">
    <w:abstractNumId w:val="1"/>
  </w:num>
  <w:num w:numId="16">
    <w:abstractNumId w:val="26"/>
  </w:num>
  <w:num w:numId="17">
    <w:abstractNumId w:val="9"/>
  </w:num>
  <w:num w:numId="18">
    <w:abstractNumId w:val="12"/>
  </w:num>
  <w:num w:numId="19">
    <w:abstractNumId w:val="7"/>
  </w:num>
  <w:num w:numId="20">
    <w:abstractNumId w:val="11"/>
  </w:num>
  <w:num w:numId="21">
    <w:abstractNumId w:val="24"/>
  </w:num>
  <w:num w:numId="22">
    <w:abstractNumId w:val="29"/>
  </w:num>
  <w:num w:numId="23">
    <w:abstractNumId w:val="20"/>
  </w:num>
  <w:num w:numId="24">
    <w:abstractNumId w:val="18"/>
  </w:num>
  <w:num w:numId="25">
    <w:abstractNumId w:val="17"/>
  </w:num>
  <w:num w:numId="26">
    <w:abstractNumId w:val="13"/>
  </w:num>
  <w:num w:numId="27">
    <w:abstractNumId w:val="22"/>
  </w:num>
  <w:num w:numId="28">
    <w:abstractNumId w:val="14"/>
  </w:num>
  <w:num w:numId="29">
    <w:abstractNumId w:val="10"/>
  </w:num>
  <w:num w:numId="30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F42"/>
    <w:rsid w:val="00000262"/>
    <w:rsid w:val="000002CA"/>
    <w:rsid w:val="000005B2"/>
    <w:rsid w:val="00001D40"/>
    <w:rsid w:val="00004240"/>
    <w:rsid w:val="00004850"/>
    <w:rsid w:val="00004C84"/>
    <w:rsid w:val="00005898"/>
    <w:rsid w:val="00005EE8"/>
    <w:rsid w:val="000069E9"/>
    <w:rsid w:val="00006FFB"/>
    <w:rsid w:val="00007D71"/>
    <w:rsid w:val="00010A78"/>
    <w:rsid w:val="000118BC"/>
    <w:rsid w:val="0001296A"/>
    <w:rsid w:val="00013B3A"/>
    <w:rsid w:val="000146CC"/>
    <w:rsid w:val="00014993"/>
    <w:rsid w:val="00014FCB"/>
    <w:rsid w:val="00015F24"/>
    <w:rsid w:val="00016111"/>
    <w:rsid w:val="000161D8"/>
    <w:rsid w:val="000162CC"/>
    <w:rsid w:val="0001640D"/>
    <w:rsid w:val="00017179"/>
    <w:rsid w:val="0001785C"/>
    <w:rsid w:val="000208DA"/>
    <w:rsid w:val="000225B0"/>
    <w:rsid w:val="00022613"/>
    <w:rsid w:val="00023B51"/>
    <w:rsid w:val="00023D42"/>
    <w:rsid w:val="000240D7"/>
    <w:rsid w:val="00024883"/>
    <w:rsid w:val="00026B0D"/>
    <w:rsid w:val="00027629"/>
    <w:rsid w:val="00027DE3"/>
    <w:rsid w:val="00030223"/>
    <w:rsid w:val="0003029F"/>
    <w:rsid w:val="00030A31"/>
    <w:rsid w:val="00030D0D"/>
    <w:rsid w:val="00030DCF"/>
    <w:rsid w:val="000310B4"/>
    <w:rsid w:val="00031CFD"/>
    <w:rsid w:val="0003303A"/>
    <w:rsid w:val="00033FF2"/>
    <w:rsid w:val="000350F8"/>
    <w:rsid w:val="00035DE4"/>
    <w:rsid w:val="000375FE"/>
    <w:rsid w:val="0004111D"/>
    <w:rsid w:val="00041D6E"/>
    <w:rsid w:val="00042616"/>
    <w:rsid w:val="00043447"/>
    <w:rsid w:val="000447B2"/>
    <w:rsid w:val="00044811"/>
    <w:rsid w:val="00044902"/>
    <w:rsid w:val="00045B8B"/>
    <w:rsid w:val="000476BA"/>
    <w:rsid w:val="00047937"/>
    <w:rsid w:val="00050132"/>
    <w:rsid w:val="000504DA"/>
    <w:rsid w:val="0005107A"/>
    <w:rsid w:val="000524D0"/>
    <w:rsid w:val="00053157"/>
    <w:rsid w:val="0005317E"/>
    <w:rsid w:val="00054A5E"/>
    <w:rsid w:val="00054CFC"/>
    <w:rsid w:val="00055DCA"/>
    <w:rsid w:val="00055E93"/>
    <w:rsid w:val="000567AB"/>
    <w:rsid w:val="00056B63"/>
    <w:rsid w:val="0006100C"/>
    <w:rsid w:val="00061AD1"/>
    <w:rsid w:val="0006214E"/>
    <w:rsid w:val="0006245C"/>
    <w:rsid w:val="00062DBD"/>
    <w:rsid w:val="0006362C"/>
    <w:rsid w:val="00063672"/>
    <w:rsid w:val="0006464E"/>
    <w:rsid w:val="00064C59"/>
    <w:rsid w:val="00065037"/>
    <w:rsid w:val="00065307"/>
    <w:rsid w:val="0006550F"/>
    <w:rsid w:val="00065686"/>
    <w:rsid w:val="00066665"/>
    <w:rsid w:val="00067466"/>
    <w:rsid w:val="0007034C"/>
    <w:rsid w:val="0007035F"/>
    <w:rsid w:val="0007097D"/>
    <w:rsid w:val="00070A85"/>
    <w:rsid w:val="00071DB9"/>
    <w:rsid w:val="000730F9"/>
    <w:rsid w:val="0007571B"/>
    <w:rsid w:val="000765FC"/>
    <w:rsid w:val="00076EB6"/>
    <w:rsid w:val="00080213"/>
    <w:rsid w:val="00081825"/>
    <w:rsid w:val="00083440"/>
    <w:rsid w:val="000847AF"/>
    <w:rsid w:val="00084CE9"/>
    <w:rsid w:val="0008518E"/>
    <w:rsid w:val="000857D3"/>
    <w:rsid w:val="0008689D"/>
    <w:rsid w:val="0008697E"/>
    <w:rsid w:val="000871CA"/>
    <w:rsid w:val="000907A4"/>
    <w:rsid w:val="0009094C"/>
    <w:rsid w:val="000912F3"/>
    <w:rsid w:val="00091573"/>
    <w:rsid w:val="00091976"/>
    <w:rsid w:val="0009220E"/>
    <w:rsid w:val="000958B2"/>
    <w:rsid w:val="00096F2B"/>
    <w:rsid w:val="000972C0"/>
    <w:rsid w:val="000A0945"/>
    <w:rsid w:val="000A136C"/>
    <w:rsid w:val="000A2802"/>
    <w:rsid w:val="000A2869"/>
    <w:rsid w:val="000A2FE7"/>
    <w:rsid w:val="000A2FF8"/>
    <w:rsid w:val="000A584E"/>
    <w:rsid w:val="000A5E99"/>
    <w:rsid w:val="000A5ECD"/>
    <w:rsid w:val="000A7010"/>
    <w:rsid w:val="000A7B0E"/>
    <w:rsid w:val="000A7BB2"/>
    <w:rsid w:val="000A7D4D"/>
    <w:rsid w:val="000B1862"/>
    <w:rsid w:val="000B226E"/>
    <w:rsid w:val="000B3B5B"/>
    <w:rsid w:val="000B3FC6"/>
    <w:rsid w:val="000B3FD2"/>
    <w:rsid w:val="000B76A3"/>
    <w:rsid w:val="000B7705"/>
    <w:rsid w:val="000B777D"/>
    <w:rsid w:val="000C1789"/>
    <w:rsid w:val="000C22DF"/>
    <w:rsid w:val="000C3062"/>
    <w:rsid w:val="000C3B38"/>
    <w:rsid w:val="000C3BFC"/>
    <w:rsid w:val="000C3C5D"/>
    <w:rsid w:val="000C3D66"/>
    <w:rsid w:val="000C5733"/>
    <w:rsid w:val="000C5A0C"/>
    <w:rsid w:val="000C78CA"/>
    <w:rsid w:val="000D052F"/>
    <w:rsid w:val="000D0ED0"/>
    <w:rsid w:val="000D11B1"/>
    <w:rsid w:val="000D1A98"/>
    <w:rsid w:val="000D1D0F"/>
    <w:rsid w:val="000D21EF"/>
    <w:rsid w:val="000D2542"/>
    <w:rsid w:val="000D2546"/>
    <w:rsid w:val="000D2A1A"/>
    <w:rsid w:val="000D2EF1"/>
    <w:rsid w:val="000D43C7"/>
    <w:rsid w:val="000D45F9"/>
    <w:rsid w:val="000D514A"/>
    <w:rsid w:val="000D6450"/>
    <w:rsid w:val="000D7220"/>
    <w:rsid w:val="000D7DEA"/>
    <w:rsid w:val="000E3395"/>
    <w:rsid w:val="000E3A9F"/>
    <w:rsid w:val="000E45B6"/>
    <w:rsid w:val="000E5039"/>
    <w:rsid w:val="000E689E"/>
    <w:rsid w:val="000E7B35"/>
    <w:rsid w:val="000E7B67"/>
    <w:rsid w:val="000E7D63"/>
    <w:rsid w:val="000E7E47"/>
    <w:rsid w:val="000F0CB4"/>
    <w:rsid w:val="000F4278"/>
    <w:rsid w:val="000F629B"/>
    <w:rsid w:val="000F7730"/>
    <w:rsid w:val="001009E9"/>
    <w:rsid w:val="00100FFF"/>
    <w:rsid w:val="001010E4"/>
    <w:rsid w:val="00101982"/>
    <w:rsid w:val="001060CD"/>
    <w:rsid w:val="001062A9"/>
    <w:rsid w:val="00106F40"/>
    <w:rsid w:val="0010797C"/>
    <w:rsid w:val="00107B8B"/>
    <w:rsid w:val="00111BD1"/>
    <w:rsid w:val="00112729"/>
    <w:rsid w:val="001130F1"/>
    <w:rsid w:val="00114AEF"/>
    <w:rsid w:val="00115257"/>
    <w:rsid w:val="001152DE"/>
    <w:rsid w:val="00115355"/>
    <w:rsid w:val="00116ABD"/>
    <w:rsid w:val="001202DE"/>
    <w:rsid w:val="00120DD1"/>
    <w:rsid w:val="00120F7F"/>
    <w:rsid w:val="00121956"/>
    <w:rsid w:val="00121A3B"/>
    <w:rsid w:val="00123420"/>
    <w:rsid w:val="00124014"/>
    <w:rsid w:val="001243A6"/>
    <w:rsid w:val="001249AF"/>
    <w:rsid w:val="00125FF9"/>
    <w:rsid w:val="00126AD4"/>
    <w:rsid w:val="0012717C"/>
    <w:rsid w:val="001308F7"/>
    <w:rsid w:val="0013096C"/>
    <w:rsid w:val="001313AF"/>
    <w:rsid w:val="001322D5"/>
    <w:rsid w:val="00133A04"/>
    <w:rsid w:val="00133ACB"/>
    <w:rsid w:val="00134148"/>
    <w:rsid w:val="001347A7"/>
    <w:rsid w:val="00135149"/>
    <w:rsid w:val="00135C20"/>
    <w:rsid w:val="00136488"/>
    <w:rsid w:val="00136902"/>
    <w:rsid w:val="00136E03"/>
    <w:rsid w:val="0013745C"/>
    <w:rsid w:val="00137867"/>
    <w:rsid w:val="00137E5D"/>
    <w:rsid w:val="00140719"/>
    <w:rsid w:val="00141768"/>
    <w:rsid w:val="00142033"/>
    <w:rsid w:val="00142AF4"/>
    <w:rsid w:val="0014455D"/>
    <w:rsid w:val="00144C11"/>
    <w:rsid w:val="00144CDB"/>
    <w:rsid w:val="00144D3C"/>
    <w:rsid w:val="00144D80"/>
    <w:rsid w:val="001459AF"/>
    <w:rsid w:val="001465F0"/>
    <w:rsid w:val="00146600"/>
    <w:rsid w:val="00147C05"/>
    <w:rsid w:val="00147E26"/>
    <w:rsid w:val="0015033C"/>
    <w:rsid w:val="0015091A"/>
    <w:rsid w:val="00150E58"/>
    <w:rsid w:val="00151EFB"/>
    <w:rsid w:val="001529AF"/>
    <w:rsid w:val="00153548"/>
    <w:rsid w:val="001537B6"/>
    <w:rsid w:val="00154253"/>
    <w:rsid w:val="001603D3"/>
    <w:rsid w:val="001603E2"/>
    <w:rsid w:val="001628A7"/>
    <w:rsid w:val="00164106"/>
    <w:rsid w:val="00165087"/>
    <w:rsid w:val="00165099"/>
    <w:rsid w:val="0016564C"/>
    <w:rsid w:val="00166491"/>
    <w:rsid w:val="0016718B"/>
    <w:rsid w:val="00167F49"/>
    <w:rsid w:val="0017104E"/>
    <w:rsid w:val="00171087"/>
    <w:rsid w:val="00171601"/>
    <w:rsid w:val="00171AF1"/>
    <w:rsid w:val="00171E26"/>
    <w:rsid w:val="001730C4"/>
    <w:rsid w:val="00173963"/>
    <w:rsid w:val="00174D42"/>
    <w:rsid w:val="00174ED7"/>
    <w:rsid w:val="00174F77"/>
    <w:rsid w:val="001759C0"/>
    <w:rsid w:val="00175E88"/>
    <w:rsid w:val="00177188"/>
    <w:rsid w:val="001810C1"/>
    <w:rsid w:val="001838B0"/>
    <w:rsid w:val="00184345"/>
    <w:rsid w:val="00185604"/>
    <w:rsid w:val="00185A46"/>
    <w:rsid w:val="001873FF"/>
    <w:rsid w:val="00191CA2"/>
    <w:rsid w:val="00192C48"/>
    <w:rsid w:val="00193056"/>
    <w:rsid w:val="0019439B"/>
    <w:rsid w:val="00195633"/>
    <w:rsid w:val="00195AA8"/>
    <w:rsid w:val="00195D97"/>
    <w:rsid w:val="00196035"/>
    <w:rsid w:val="001974CF"/>
    <w:rsid w:val="00197F05"/>
    <w:rsid w:val="001A0719"/>
    <w:rsid w:val="001A1203"/>
    <w:rsid w:val="001A17DA"/>
    <w:rsid w:val="001A262C"/>
    <w:rsid w:val="001A2F91"/>
    <w:rsid w:val="001A3329"/>
    <w:rsid w:val="001A47C8"/>
    <w:rsid w:val="001A47FF"/>
    <w:rsid w:val="001A53FA"/>
    <w:rsid w:val="001A6180"/>
    <w:rsid w:val="001A6556"/>
    <w:rsid w:val="001A674D"/>
    <w:rsid w:val="001A68DC"/>
    <w:rsid w:val="001A7BD3"/>
    <w:rsid w:val="001B01FE"/>
    <w:rsid w:val="001B021C"/>
    <w:rsid w:val="001B19E1"/>
    <w:rsid w:val="001B27E4"/>
    <w:rsid w:val="001B287B"/>
    <w:rsid w:val="001B329A"/>
    <w:rsid w:val="001B3AA9"/>
    <w:rsid w:val="001B462C"/>
    <w:rsid w:val="001B480D"/>
    <w:rsid w:val="001B6418"/>
    <w:rsid w:val="001C00BC"/>
    <w:rsid w:val="001C0C29"/>
    <w:rsid w:val="001C0FF2"/>
    <w:rsid w:val="001C1740"/>
    <w:rsid w:val="001C44F2"/>
    <w:rsid w:val="001C490F"/>
    <w:rsid w:val="001C500F"/>
    <w:rsid w:val="001C5375"/>
    <w:rsid w:val="001C5E35"/>
    <w:rsid w:val="001C75BF"/>
    <w:rsid w:val="001D1F0E"/>
    <w:rsid w:val="001D2E18"/>
    <w:rsid w:val="001D42F1"/>
    <w:rsid w:val="001D4811"/>
    <w:rsid w:val="001D49E9"/>
    <w:rsid w:val="001D65D6"/>
    <w:rsid w:val="001D7988"/>
    <w:rsid w:val="001E02C6"/>
    <w:rsid w:val="001E16B3"/>
    <w:rsid w:val="001E3279"/>
    <w:rsid w:val="001E4208"/>
    <w:rsid w:val="001E4EC0"/>
    <w:rsid w:val="001E610B"/>
    <w:rsid w:val="001E7F5A"/>
    <w:rsid w:val="001F0773"/>
    <w:rsid w:val="001F11E9"/>
    <w:rsid w:val="001F18C0"/>
    <w:rsid w:val="001F1EF7"/>
    <w:rsid w:val="001F1FC3"/>
    <w:rsid w:val="001F2BB7"/>
    <w:rsid w:val="001F3480"/>
    <w:rsid w:val="001F412D"/>
    <w:rsid w:val="001F4200"/>
    <w:rsid w:val="001F4DE6"/>
    <w:rsid w:val="001F538B"/>
    <w:rsid w:val="001F573F"/>
    <w:rsid w:val="001F5EA9"/>
    <w:rsid w:val="001F6F6D"/>
    <w:rsid w:val="001F7A16"/>
    <w:rsid w:val="001F7AC9"/>
    <w:rsid w:val="002003EB"/>
    <w:rsid w:val="00200983"/>
    <w:rsid w:val="002009BE"/>
    <w:rsid w:val="00200E4E"/>
    <w:rsid w:val="00201C33"/>
    <w:rsid w:val="00201D8B"/>
    <w:rsid w:val="0020220C"/>
    <w:rsid w:val="00204141"/>
    <w:rsid w:val="0020689F"/>
    <w:rsid w:val="00206DFF"/>
    <w:rsid w:val="00207D89"/>
    <w:rsid w:val="00207F3E"/>
    <w:rsid w:val="00210623"/>
    <w:rsid w:val="00210978"/>
    <w:rsid w:val="00210D3C"/>
    <w:rsid w:val="002114E7"/>
    <w:rsid w:val="00212D7A"/>
    <w:rsid w:val="00213765"/>
    <w:rsid w:val="002139E3"/>
    <w:rsid w:val="00214353"/>
    <w:rsid w:val="002148BD"/>
    <w:rsid w:val="00214E19"/>
    <w:rsid w:val="00215268"/>
    <w:rsid w:val="00215453"/>
    <w:rsid w:val="0021578C"/>
    <w:rsid w:val="00216221"/>
    <w:rsid w:val="0021661D"/>
    <w:rsid w:val="002167D4"/>
    <w:rsid w:val="00216A53"/>
    <w:rsid w:val="00216FFE"/>
    <w:rsid w:val="002221EC"/>
    <w:rsid w:val="00222679"/>
    <w:rsid w:val="00222CDE"/>
    <w:rsid w:val="002249EA"/>
    <w:rsid w:val="00224A5D"/>
    <w:rsid w:val="00224D56"/>
    <w:rsid w:val="0023008F"/>
    <w:rsid w:val="00230183"/>
    <w:rsid w:val="002304BC"/>
    <w:rsid w:val="00230DEC"/>
    <w:rsid w:val="00231504"/>
    <w:rsid w:val="00231E9C"/>
    <w:rsid w:val="00233410"/>
    <w:rsid w:val="00233546"/>
    <w:rsid w:val="00233A9D"/>
    <w:rsid w:val="00233E42"/>
    <w:rsid w:val="00234428"/>
    <w:rsid w:val="00235F05"/>
    <w:rsid w:val="00236296"/>
    <w:rsid w:val="00236434"/>
    <w:rsid w:val="00236FAF"/>
    <w:rsid w:val="00240E43"/>
    <w:rsid w:val="00243DD2"/>
    <w:rsid w:val="00244985"/>
    <w:rsid w:val="00244A46"/>
    <w:rsid w:val="002451AD"/>
    <w:rsid w:val="002465CD"/>
    <w:rsid w:val="0024693A"/>
    <w:rsid w:val="00246DA6"/>
    <w:rsid w:val="00246E1D"/>
    <w:rsid w:val="00247257"/>
    <w:rsid w:val="002500D3"/>
    <w:rsid w:val="002513B9"/>
    <w:rsid w:val="00251FB3"/>
    <w:rsid w:val="00254D93"/>
    <w:rsid w:val="00255A20"/>
    <w:rsid w:val="00255E58"/>
    <w:rsid w:val="002565F6"/>
    <w:rsid w:val="00256DDF"/>
    <w:rsid w:val="00256F4C"/>
    <w:rsid w:val="00257100"/>
    <w:rsid w:val="00257403"/>
    <w:rsid w:val="0025772E"/>
    <w:rsid w:val="00257AD6"/>
    <w:rsid w:val="00260FB2"/>
    <w:rsid w:val="00261D0D"/>
    <w:rsid w:val="00261ECF"/>
    <w:rsid w:val="0026243F"/>
    <w:rsid w:val="00263D58"/>
    <w:rsid w:val="002640F1"/>
    <w:rsid w:val="00264982"/>
    <w:rsid w:val="00264E7C"/>
    <w:rsid w:val="00267B88"/>
    <w:rsid w:val="00267C47"/>
    <w:rsid w:val="00272762"/>
    <w:rsid w:val="002729A7"/>
    <w:rsid w:val="00274C75"/>
    <w:rsid w:val="0027542E"/>
    <w:rsid w:val="002766DA"/>
    <w:rsid w:val="00281018"/>
    <w:rsid w:val="00281098"/>
    <w:rsid w:val="00281188"/>
    <w:rsid w:val="00281281"/>
    <w:rsid w:val="00281CD9"/>
    <w:rsid w:val="00281F96"/>
    <w:rsid w:val="002827CF"/>
    <w:rsid w:val="002833A6"/>
    <w:rsid w:val="00283C94"/>
    <w:rsid w:val="0028519A"/>
    <w:rsid w:val="00285E99"/>
    <w:rsid w:val="002862A1"/>
    <w:rsid w:val="00290345"/>
    <w:rsid w:val="00290CE8"/>
    <w:rsid w:val="00292B2F"/>
    <w:rsid w:val="00292C2D"/>
    <w:rsid w:val="002937B6"/>
    <w:rsid w:val="00293829"/>
    <w:rsid w:val="00293AB2"/>
    <w:rsid w:val="00294FB2"/>
    <w:rsid w:val="0029570D"/>
    <w:rsid w:val="00296FCF"/>
    <w:rsid w:val="00297577"/>
    <w:rsid w:val="002A0587"/>
    <w:rsid w:val="002A18B8"/>
    <w:rsid w:val="002A234B"/>
    <w:rsid w:val="002A2EBA"/>
    <w:rsid w:val="002A3F41"/>
    <w:rsid w:val="002A40BA"/>
    <w:rsid w:val="002A5A10"/>
    <w:rsid w:val="002A61C7"/>
    <w:rsid w:val="002A704C"/>
    <w:rsid w:val="002B0B92"/>
    <w:rsid w:val="002B1F3A"/>
    <w:rsid w:val="002B44C2"/>
    <w:rsid w:val="002B4EE3"/>
    <w:rsid w:val="002B4F76"/>
    <w:rsid w:val="002B5499"/>
    <w:rsid w:val="002B59F0"/>
    <w:rsid w:val="002B5A7E"/>
    <w:rsid w:val="002B6C95"/>
    <w:rsid w:val="002B73E0"/>
    <w:rsid w:val="002C0153"/>
    <w:rsid w:val="002C079A"/>
    <w:rsid w:val="002C0B0F"/>
    <w:rsid w:val="002C0B41"/>
    <w:rsid w:val="002C1741"/>
    <w:rsid w:val="002C2781"/>
    <w:rsid w:val="002C2879"/>
    <w:rsid w:val="002C34F9"/>
    <w:rsid w:val="002C4252"/>
    <w:rsid w:val="002C590D"/>
    <w:rsid w:val="002C5E07"/>
    <w:rsid w:val="002C5EBD"/>
    <w:rsid w:val="002C65F3"/>
    <w:rsid w:val="002C67F3"/>
    <w:rsid w:val="002C7404"/>
    <w:rsid w:val="002C7A5B"/>
    <w:rsid w:val="002D0200"/>
    <w:rsid w:val="002D05C5"/>
    <w:rsid w:val="002D0CB8"/>
    <w:rsid w:val="002D0CDD"/>
    <w:rsid w:val="002D0DEC"/>
    <w:rsid w:val="002D0F85"/>
    <w:rsid w:val="002D11A7"/>
    <w:rsid w:val="002D23C8"/>
    <w:rsid w:val="002D263A"/>
    <w:rsid w:val="002D2B28"/>
    <w:rsid w:val="002D2C81"/>
    <w:rsid w:val="002D3DBD"/>
    <w:rsid w:val="002D5D7E"/>
    <w:rsid w:val="002E02B7"/>
    <w:rsid w:val="002E08A3"/>
    <w:rsid w:val="002E0A6F"/>
    <w:rsid w:val="002E0F44"/>
    <w:rsid w:val="002E2D7B"/>
    <w:rsid w:val="002E3BCA"/>
    <w:rsid w:val="002E4FFA"/>
    <w:rsid w:val="002E5585"/>
    <w:rsid w:val="002E6C8C"/>
    <w:rsid w:val="002E6E7A"/>
    <w:rsid w:val="002E7035"/>
    <w:rsid w:val="002E7555"/>
    <w:rsid w:val="002E7A77"/>
    <w:rsid w:val="002F00FD"/>
    <w:rsid w:val="002F03A4"/>
    <w:rsid w:val="002F10FB"/>
    <w:rsid w:val="002F23E7"/>
    <w:rsid w:val="002F2847"/>
    <w:rsid w:val="002F2F54"/>
    <w:rsid w:val="002F51CE"/>
    <w:rsid w:val="002F76F7"/>
    <w:rsid w:val="003013A4"/>
    <w:rsid w:val="00301F42"/>
    <w:rsid w:val="00302582"/>
    <w:rsid w:val="00302915"/>
    <w:rsid w:val="00303614"/>
    <w:rsid w:val="00303679"/>
    <w:rsid w:val="003058F1"/>
    <w:rsid w:val="00305B7F"/>
    <w:rsid w:val="00306FD7"/>
    <w:rsid w:val="003079B5"/>
    <w:rsid w:val="00310D52"/>
    <w:rsid w:val="00311496"/>
    <w:rsid w:val="00311589"/>
    <w:rsid w:val="00311D6C"/>
    <w:rsid w:val="00311E50"/>
    <w:rsid w:val="00312929"/>
    <w:rsid w:val="003146B7"/>
    <w:rsid w:val="003159FE"/>
    <w:rsid w:val="00316128"/>
    <w:rsid w:val="0031743D"/>
    <w:rsid w:val="003176F4"/>
    <w:rsid w:val="0031798C"/>
    <w:rsid w:val="00320ACF"/>
    <w:rsid w:val="003250AB"/>
    <w:rsid w:val="00325439"/>
    <w:rsid w:val="0032595F"/>
    <w:rsid w:val="0032719D"/>
    <w:rsid w:val="00330018"/>
    <w:rsid w:val="0033090B"/>
    <w:rsid w:val="003319F6"/>
    <w:rsid w:val="00331A8F"/>
    <w:rsid w:val="00331C0E"/>
    <w:rsid w:val="003335E4"/>
    <w:rsid w:val="00335014"/>
    <w:rsid w:val="003350E5"/>
    <w:rsid w:val="00336DD4"/>
    <w:rsid w:val="00337CAA"/>
    <w:rsid w:val="00340049"/>
    <w:rsid w:val="00340773"/>
    <w:rsid w:val="0034080F"/>
    <w:rsid w:val="00340D4F"/>
    <w:rsid w:val="00341D0B"/>
    <w:rsid w:val="003424BD"/>
    <w:rsid w:val="00342BF7"/>
    <w:rsid w:val="00342DA2"/>
    <w:rsid w:val="003436DB"/>
    <w:rsid w:val="0034461E"/>
    <w:rsid w:val="00345279"/>
    <w:rsid w:val="00345514"/>
    <w:rsid w:val="0034618D"/>
    <w:rsid w:val="00346315"/>
    <w:rsid w:val="00347130"/>
    <w:rsid w:val="00347441"/>
    <w:rsid w:val="00347729"/>
    <w:rsid w:val="00347D38"/>
    <w:rsid w:val="00350397"/>
    <w:rsid w:val="00350983"/>
    <w:rsid w:val="00351AA3"/>
    <w:rsid w:val="00352B40"/>
    <w:rsid w:val="00354595"/>
    <w:rsid w:val="003551BF"/>
    <w:rsid w:val="00356071"/>
    <w:rsid w:val="00356BF5"/>
    <w:rsid w:val="00357A9C"/>
    <w:rsid w:val="00360272"/>
    <w:rsid w:val="00360320"/>
    <w:rsid w:val="00360BAA"/>
    <w:rsid w:val="00362687"/>
    <w:rsid w:val="00362CF8"/>
    <w:rsid w:val="00364750"/>
    <w:rsid w:val="003649BC"/>
    <w:rsid w:val="00364ABF"/>
    <w:rsid w:val="00365110"/>
    <w:rsid w:val="00366850"/>
    <w:rsid w:val="00367882"/>
    <w:rsid w:val="00370443"/>
    <w:rsid w:val="003712DA"/>
    <w:rsid w:val="00371E6D"/>
    <w:rsid w:val="00372918"/>
    <w:rsid w:val="00372D85"/>
    <w:rsid w:val="003731BD"/>
    <w:rsid w:val="00375B83"/>
    <w:rsid w:val="00376EE8"/>
    <w:rsid w:val="00377761"/>
    <w:rsid w:val="00377979"/>
    <w:rsid w:val="00377B75"/>
    <w:rsid w:val="00377E36"/>
    <w:rsid w:val="003800B9"/>
    <w:rsid w:val="00380CA3"/>
    <w:rsid w:val="00380E17"/>
    <w:rsid w:val="00380EB2"/>
    <w:rsid w:val="00382534"/>
    <w:rsid w:val="00385B02"/>
    <w:rsid w:val="00385CCF"/>
    <w:rsid w:val="00386415"/>
    <w:rsid w:val="0038653D"/>
    <w:rsid w:val="00386BD1"/>
    <w:rsid w:val="0039140D"/>
    <w:rsid w:val="0039151D"/>
    <w:rsid w:val="00391823"/>
    <w:rsid w:val="00391B88"/>
    <w:rsid w:val="003921F0"/>
    <w:rsid w:val="00393727"/>
    <w:rsid w:val="00395362"/>
    <w:rsid w:val="00397434"/>
    <w:rsid w:val="00397AAC"/>
    <w:rsid w:val="003A00B4"/>
    <w:rsid w:val="003A2BBF"/>
    <w:rsid w:val="003A2E84"/>
    <w:rsid w:val="003A3072"/>
    <w:rsid w:val="003A3E0C"/>
    <w:rsid w:val="003A4FC8"/>
    <w:rsid w:val="003A6BC3"/>
    <w:rsid w:val="003A71D8"/>
    <w:rsid w:val="003A72A0"/>
    <w:rsid w:val="003B01FB"/>
    <w:rsid w:val="003B0BEE"/>
    <w:rsid w:val="003B16E3"/>
    <w:rsid w:val="003B214B"/>
    <w:rsid w:val="003B251F"/>
    <w:rsid w:val="003B2855"/>
    <w:rsid w:val="003B2CE9"/>
    <w:rsid w:val="003B54CA"/>
    <w:rsid w:val="003B551A"/>
    <w:rsid w:val="003B5909"/>
    <w:rsid w:val="003B5DC2"/>
    <w:rsid w:val="003B6CE4"/>
    <w:rsid w:val="003B74E3"/>
    <w:rsid w:val="003B7A57"/>
    <w:rsid w:val="003B7AC1"/>
    <w:rsid w:val="003B7E9A"/>
    <w:rsid w:val="003C2AFB"/>
    <w:rsid w:val="003C3200"/>
    <w:rsid w:val="003C49CB"/>
    <w:rsid w:val="003C4E8A"/>
    <w:rsid w:val="003C5DEF"/>
    <w:rsid w:val="003C5F8A"/>
    <w:rsid w:val="003C7545"/>
    <w:rsid w:val="003D064C"/>
    <w:rsid w:val="003D0993"/>
    <w:rsid w:val="003D0A32"/>
    <w:rsid w:val="003D116F"/>
    <w:rsid w:val="003D2BEF"/>
    <w:rsid w:val="003D3341"/>
    <w:rsid w:val="003D3E45"/>
    <w:rsid w:val="003D490A"/>
    <w:rsid w:val="003D5091"/>
    <w:rsid w:val="003D50A4"/>
    <w:rsid w:val="003D541C"/>
    <w:rsid w:val="003D5681"/>
    <w:rsid w:val="003D5A8E"/>
    <w:rsid w:val="003D677F"/>
    <w:rsid w:val="003D743D"/>
    <w:rsid w:val="003D7545"/>
    <w:rsid w:val="003E0ECB"/>
    <w:rsid w:val="003E2CD6"/>
    <w:rsid w:val="003E3B6D"/>
    <w:rsid w:val="003E422D"/>
    <w:rsid w:val="003E5B2F"/>
    <w:rsid w:val="003E76FF"/>
    <w:rsid w:val="003F0253"/>
    <w:rsid w:val="003F15C8"/>
    <w:rsid w:val="003F2F05"/>
    <w:rsid w:val="003F3515"/>
    <w:rsid w:val="003F4F8B"/>
    <w:rsid w:val="003F5499"/>
    <w:rsid w:val="003F5CF9"/>
    <w:rsid w:val="003F5E0F"/>
    <w:rsid w:val="003F64C5"/>
    <w:rsid w:val="003F7505"/>
    <w:rsid w:val="0040029F"/>
    <w:rsid w:val="00400332"/>
    <w:rsid w:val="00400572"/>
    <w:rsid w:val="00401800"/>
    <w:rsid w:val="00402066"/>
    <w:rsid w:val="00402B9E"/>
    <w:rsid w:val="00402C36"/>
    <w:rsid w:val="004032C6"/>
    <w:rsid w:val="00403DB1"/>
    <w:rsid w:val="00405557"/>
    <w:rsid w:val="00405571"/>
    <w:rsid w:val="00405A00"/>
    <w:rsid w:val="00406BFB"/>
    <w:rsid w:val="00406EEA"/>
    <w:rsid w:val="00410EE6"/>
    <w:rsid w:val="00411AD8"/>
    <w:rsid w:val="00412E4B"/>
    <w:rsid w:val="00413F5F"/>
    <w:rsid w:val="00414245"/>
    <w:rsid w:val="00415574"/>
    <w:rsid w:val="00415DBA"/>
    <w:rsid w:val="004161E0"/>
    <w:rsid w:val="0041711C"/>
    <w:rsid w:val="00417577"/>
    <w:rsid w:val="0042064F"/>
    <w:rsid w:val="0042089B"/>
    <w:rsid w:val="00420A1B"/>
    <w:rsid w:val="0042132F"/>
    <w:rsid w:val="0042208C"/>
    <w:rsid w:val="00422E24"/>
    <w:rsid w:val="00424336"/>
    <w:rsid w:val="0042473A"/>
    <w:rsid w:val="0042561C"/>
    <w:rsid w:val="00425A96"/>
    <w:rsid w:val="00426F51"/>
    <w:rsid w:val="0042759A"/>
    <w:rsid w:val="00427773"/>
    <w:rsid w:val="00430B26"/>
    <w:rsid w:val="00432A3F"/>
    <w:rsid w:val="004336ED"/>
    <w:rsid w:val="00433AC2"/>
    <w:rsid w:val="00434B04"/>
    <w:rsid w:val="00435498"/>
    <w:rsid w:val="00435832"/>
    <w:rsid w:val="004361F6"/>
    <w:rsid w:val="004369BC"/>
    <w:rsid w:val="00437FFB"/>
    <w:rsid w:val="0044082B"/>
    <w:rsid w:val="00440D7A"/>
    <w:rsid w:val="00440FA8"/>
    <w:rsid w:val="00441846"/>
    <w:rsid w:val="004418B5"/>
    <w:rsid w:val="00442562"/>
    <w:rsid w:val="00443B3B"/>
    <w:rsid w:val="004445DD"/>
    <w:rsid w:val="00444791"/>
    <w:rsid w:val="00446197"/>
    <w:rsid w:val="00450887"/>
    <w:rsid w:val="00452797"/>
    <w:rsid w:val="00452E37"/>
    <w:rsid w:val="004536A5"/>
    <w:rsid w:val="004547C5"/>
    <w:rsid w:val="00455908"/>
    <w:rsid w:val="00455B45"/>
    <w:rsid w:val="00455E2D"/>
    <w:rsid w:val="004575B8"/>
    <w:rsid w:val="00460B36"/>
    <w:rsid w:val="004610A8"/>
    <w:rsid w:val="004613E6"/>
    <w:rsid w:val="004614F5"/>
    <w:rsid w:val="004646EC"/>
    <w:rsid w:val="004649F7"/>
    <w:rsid w:val="00464B27"/>
    <w:rsid w:val="00464EA0"/>
    <w:rsid w:val="00467555"/>
    <w:rsid w:val="00470A41"/>
    <w:rsid w:val="0047153F"/>
    <w:rsid w:val="00471EA1"/>
    <w:rsid w:val="004737F5"/>
    <w:rsid w:val="00477058"/>
    <w:rsid w:val="00477AAD"/>
    <w:rsid w:val="004810D7"/>
    <w:rsid w:val="004814E9"/>
    <w:rsid w:val="004819B0"/>
    <w:rsid w:val="00482347"/>
    <w:rsid w:val="00482729"/>
    <w:rsid w:val="00484133"/>
    <w:rsid w:val="004845DA"/>
    <w:rsid w:val="004858BE"/>
    <w:rsid w:val="00486404"/>
    <w:rsid w:val="00486665"/>
    <w:rsid w:val="004874BF"/>
    <w:rsid w:val="00487B8E"/>
    <w:rsid w:val="00490416"/>
    <w:rsid w:val="00490F7D"/>
    <w:rsid w:val="004929CE"/>
    <w:rsid w:val="004929E8"/>
    <w:rsid w:val="00493569"/>
    <w:rsid w:val="004959D7"/>
    <w:rsid w:val="00496745"/>
    <w:rsid w:val="0049753C"/>
    <w:rsid w:val="00497A08"/>
    <w:rsid w:val="004A0655"/>
    <w:rsid w:val="004A0AE5"/>
    <w:rsid w:val="004A1308"/>
    <w:rsid w:val="004A16F1"/>
    <w:rsid w:val="004A1DB2"/>
    <w:rsid w:val="004A23C3"/>
    <w:rsid w:val="004A277D"/>
    <w:rsid w:val="004A37B1"/>
    <w:rsid w:val="004A3A33"/>
    <w:rsid w:val="004A3EA3"/>
    <w:rsid w:val="004A467C"/>
    <w:rsid w:val="004A49E1"/>
    <w:rsid w:val="004A6966"/>
    <w:rsid w:val="004A7738"/>
    <w:rsid w:val="004B0556"/>
    <w:rsid w:val="004B0C37"/>
    <w:rsid w:val="004B0CCC"/>
    <w:rsid w:val="004B0F2D"/>
    <w:rsid w:val="004B1628"/>
    <w:rsid w:val="004B1ABC"/>
    <w:rsid w:val="004B1AC0"/>
    <w:rsid w:val="004B38F6"/>
    <w:rsid w:val="004B4322"/>
    <w:rsid w:val="004B445D"/>
    <w:rsid w:val="004B464F"/>
    <w:rsid w:val="004B4DF1"/>
    <w:rsid w:val="004B5A89"/>
    <w:rsid w:val="004B5EDE"/>
    <w:rsid w:val="004B667A"/>
    <w:rsid w:val="004C1544"/>
    <w:rsid w:val="004C178D"/>
    <w:rsid w:val="004C1979"/>
    <w:rsid w:val="004C20E0"/>
    <w:rsid w:val="004C2B3D"/>
    <w:rsid w:val="004C2EBD"/>
    <w:rsid w:val="004C3BDB"/>
    <w:rsid w:val="004C4BFD"/>
    <w:rsid w:val="004C50DA"/>
    <w:rsid w:val="004C546B"/>
    <w:rsid w:val="004C674D"/>
    <w:rsid w:val="004C6AED"/>
    <w:rsid w:val="004C6C4B"/>
    <w:rsid w:val="004C7E89"/>
    <w:rsid w:val="004D0217"/>
    <w:rsid w:val="004D1119"/>
    <w:rsid w:val="004D2269"/>
    <w:rsid w:val="004D25D7"/>
    <w:rsid w:val="004D3222"/>
    <w:rsid w:val="004D342E"/>
    <w:rsid w:val="004D3B72"/>
    <w:rsid w:val="004D41E3"/>
    <w:rsid w:val="004D6B54"/>
    <w:rsid w:val="004D7BC5"/>
    <w:rsid w:val="004E01ED"/>
    <w:rsid w:val="004E12D7"/>
    <w:rsid w:val="004E1FD2"/>
    <w:rsid w:val="004E38EE"/>
    <w:rsid w:val="004E3AEE"/>
    <w:rsid w:val="004E5C0C"/>
    <w:rsid w:val="004E642B"/>
    <w:rsid w:val="004E6A19"/>
    <w:rsid w:val="004E75E7"/>
    <w:rsid w:val="004E7EC2"/>
    <w:rsid w:val="004F0BC7"/>
    <w:rsid w:val="004F19A9"/>
    <w:rsid w:val="004F1CE3"/>
    <w:rsid w:val="004F3BCD"/>
    <w:rsid w:val="004F3D26"/>
    <w:rsid w:val="004F433F"/>
    <w:rsid w:val="004F4FC8"/>
    <w:rsid w:val="004F63BF"/>
    <w:rsid w:val="004F6CF9"/>
    <w:rsid w:val="004F6E3E"/>
    <w:rsid w:val="004F7028"/>
    <w:rsid w:val="00500598"/>
    <w:rsid w:val="00500BFA"/>
    <w:rsid w:val="00500D28"/>
    <w:rsid w:val="00500EDC"/>
    <w:rsid w:val="005020D1"/>
    <w:rsid w:val="005036CC"/>
    <w:rsid w:val="0050442B"/>
    <w:rsid w:val="00504EFB"/>
    <w:rsid w:val="005078B4"/>
    <w:rsid w:val="00507A9B"/>
    <w:rsid w:val="005112D0"/>
    <w:rsid w:val="00511356"/>
    <w:rsid w:val="00513448"/>
    <w:rsid w:val="0051399B"/>
    <w:rsid w:val="0051474B"/>
    <w:rsid w:val="00514772"/>
    <w:rsid w:val="005147C7"/>
    <w:rsid w:val="005153E8"/>
    <w:rsid w:val="0051578B"/>
    <w:rsid w:val="005157B6"/>
    <w:rsid w:val="0051676B"/>
    <w:rsid w:val="00517FCA"/>
    <w:rsid w:val="005210AB"/>
    <w:rsid w:val="00521699"/>
    <w:rsid w:val="00521A51"/>
    <w:rsid w:val="00521D2D"/>
    <w:rsid w:val="005222FB"/>
    <w:rsid w:val="00522A3F"/>
    <w:rsid w:val="0052306A"/>
    <w:rsid w:val="00523720"/>
    <w:rsid w:val="0052468F"/>
    <w:rsid w:val="00524774"/>
    <w:rsid w:val="005255B1"/>
    <w:rsid w:val="0052582E"/>
    <w:rsid w:val="005262F6"/>
    <w:rsid w:val="005264E3"/>
    <w:rsid w:val="0052671D"/>
    <w:rsid w:val="005268F0"/>
    <w:rsid w:val="00527810"/>
    <w:rsid w:val="0052795A"/>
    <w:rsid w:val="00527DCE"/>
    <w:rsid w:val="00531277"/>
    <w:rsid w:val="005319E7"/>
    <w:rsid w:val="00533EFF"/>
    <w:rsid w:val="0053473C"/>
    <w:rsid w:val="00535B2A"/>
    <w:rsid w:val="00535B96"/>
    <w:rsid w:val="005367C1"/>
    <w:rsid w:val="0053682B"/>
    <w:rsid w:val="00537AFA"/>
    <w:rsid w:val="00540C5E"/>
    <w:rsid w:val="00541B85"/>
    <w:rsid w:val="00542B05"/>
    <w:rsid w:val="00543AFB"/>
    <w:rsid w:val="00545131"/>
    <w:rsid w:val="00545CD2"/>
    <w:rsid w:val="00547139"/>
    <w:rsid w:val="00550363"/>
    <w:rsid w:val="00550913"/>
    <w:rsid w:val="00551844"/>
    <w:rsid w:val="0055229E"/>
    <w:rsid w:val="0055244D"/>
    <w:rsid w:val="00553256"/>
    <w:rsid w:val="005533C4"/>
    <w:rsid w:val="00554768"/>
    <w:rsid w:val="00555588"/>
    <w:rsid w:val="005556EF"/>
    <w:rsid w:val="00557C16"/>
    <w:rsid w:val="00560F37"/>
    <w:rsid w:val="0056124C"/>
    <w:rsid w:val="00562674"/>
    <w:rsid w:val="005626DA"/>
    <w:rsid w:val="005658D1"/>
    <w:rsid w:val="00566439"/>
    <w:rsid w:val="005677A5"/>
    <w:rsid w:val="00567B20"/>
    <w:rsid w:val="00567E56"/>
    <w:rsid w:val="005709F5"/>
    <w:rsid w:val="00571B5A"/>
    <w:rsid w:val="00573B30"/>
    <w:rsid w:val="005742B5"/>
    <w:rsid w:val="005742F1"/>
    <w:rsid w:val="00574620"/>
    <w:rsid w:val="00574647"/>
    <w:rsid w:val="0057555C"/>
    <w:rsid w:val="00575682"/>
    <w:rsid w:val="00577279"/>
    <w:rsid w:val="00577300"/>
    <w:rsid w:val="0057764D"/>
    <w:rsid w:val="00580364"/>
    <w:rsid w:val="005809E7"/>
    <w:rsid w:val="00581D09"/>
    <w:rsid w:val="0058202E"/>
    <w:rsid w:val="005821F3"/>
    <w:rsid w:val="00582761"/>
    <w:rsid w:val="005830D6"/>
    <w:rsid w:val="00583B63"/>
    <w:rsid w:val="005866F7"/>
    <w:rsid w:val="00586A79"/>
    <w:rsid w:val="005909A2"/>
    <w:rsid w:val="00592118"/>
    <w:rsid w:val="00592602"/>
    <w:rsid w:val="005929B1"/>
    <w:rsid w:val="005930B2"/>
    <w:rsid w:val="00593A7E"/>
    <w:rsid w:val="00594AB3"/>
    <w:rsid w:val="00594E0C"/>
    <w:rsid w:val="005951D7"/>
    <w:rsid w:val="00596BB9"/>
    <w:rsid w:val="005971FE"/>
    <w:rsid w:val="005974BA"/>
    <w:rsid w:val="00597D9A"/>
    <w:rsid w:val="00597EDA"/>
    <w:rsid w:val="005A16DB"/>
    <w:rsid w:val="005A1C43"/>
    <w:rsid w:val="005A1FBB"/>
    <w:rsid w:val="005A217C"/>
    <w:rsid w:val="005A43CD"/>
    <w:rsid w:val="005A4C75"/>
    <w:rsid w:val="005A7B83"/>
    <w:rsid w:val="005B11F4"/>
    <w:rsid w:val="005B131F"/>
    <w:rsid w:val="005B2473"/>
    <w:rsid w:val="005B2694"/>
    <w:rsid w:val="005B28EA"/>
    <w:rsid w:val="005B3489"/>
    <w:rsid w:val="005B47D8"/>
    <w:rsid w:val="005B4F66"/>
    <w:rsid w:val="005B51C9"/>
    <w:rsid w:val="005B5555"/>
    <w:rsid w:val="005B5B07"/>
    <w:rsid w:val="005B6190"/>
    <w:rsid w:val="005B7B45"/>
    <w:rsid w:val="005C04BA"/>
    <w:rsid w:val="005C0D00"/>
    <w:rsid w:val="005C0D28"/>
    <w:rsid w:val="005C0D7D"/>
    <w:rsid w:val="005C10B7"/>
    <w:rsid w:val="005C1EDE"/>
    <w:rsid w:val="005C227E"/>
    <w:rsid w:val="005C384E"/>
    <w:rsid w:val="005C3AA5"/>
    <w:rsid w:val="005C3FDB"/>
    <w:rsid w:val="005C419D"/>
    <w:rsid w:val="005C5AF3"/>
    <w:rsid w:val="005C5E86"/>
    <w:rsid w:val="005C6F0E"/>
    <w:rsid w:val="005C7392"/>
    <w:rsid w:val="005C7E48"/>
    <w:rsid w:val="005C7EE1"/>
    <w:rsid w:val="005D0180"/>
    <w:rsid w:val="005D1B59"/>
    <w:rsid w:val="005D22AB"/>
    <w:rsid w:val="005D34A6"/>
    <w:rsid w:val="005D3604"/>
    <w:rsid w:val="005D4C47"/>
    <w:rsid w:val="005D4F92"/>
    <w:rsid w:val="005D5893"/>
    <w:rsid w:val="005D5A70"/>
    <w:rsid w:val="005D5EFC"/>
    <w:rsid w:val="005D6682"/>
    <w:rsid w:val="005D6A37"/>
    <w:rsid w:val="005D6DC1"/>
    <w:rsid w:val="005D7DC6"/>
    <w:rsid w:val="005E27C7"/>
    <w:rsid w:val="005E2A45"/>
    <w:rsid w:val="005E2A79"/>
    <w:rsid w:val="005E386D"/>
    <w:rsid w:val="005E48A3"/>
    <w:rsid w:val="005E60F5"/>
    <w:rsid w:val="005E64C9"/>
    <w:rsid w:val="005E722F"/>
    <w:rsid w:val="005F038D"/>
    <w:rsid w:val="005F055C"/>
    <w:rsid w:val="005F116B"/>
    <w:rsid w:val="005F123D"/>
    <w:rsid w:val="005F1A61"/>
    <w:rsid w:val="005F21A2"/>
    <w:rsid w:val="005F2412"/>
    <w:rsid w:val="005F3358"/>
    <w:rsid w:val="005F3399"/>
    <w:rsid w:val="005F3C9A"/>
    <w:rsid w:val="005F46FF"/>
    <w:rsid w:val="005F5920"/>
    <w:rsid w:val="005F597B"/>
    <w:rsid w:val="005F6E4C"/>
    <w:rsid w:val="005F76A6"/>
    <w:rsid w:val="005F7E47"/>
    <w:rsid w:val="006002F1"/>
    <w:rsid w:val="006027EC"/>
    <w:rsid w:val="0060348A"/>
    <w:rsid w:val="0060386D"/>
    <w:rsid w:val="00603DAE"/>
    <w:rsid w:val="00604643"/>
    <w:rsid w:val="00605ED5"/>
    <w:rsid w:val="00606781"/>
    <w:rsid w:val="00607054"/>
    <w:rsid w:val="0060796B"/>
    <w:rsid w:val="00607DFE"/>
    <w:rsid w:val="00611C92"/>
    <w:rsid w:val="006134DB"/>
    <w:rsid w:val="00614097"/>
    <w:rsid w:val="00614536"/>
    <w:rsid w:val="00614913"/>
    <w:rsid w:val="006164D9"/>
    <w:rsid w:val="00616AFB"/>
    <w:rsid w:val="00617308"/>
    <w:rsid w:val="00617A85"/>
    <w:rsid w:val="00617AAA"/>
    <w:rsid w:val="00621305"/>
    <w:rsid w:val="0062437B"/>
    <w:rsid w:val="006245D5"/>
    <w:rsid w:val="00625C04"/>
    <w:rsid w:val="006261C4"/>
    <w:rsid w:val="00626B8D"/>
    <w:rsid w:val="00626C24"/>
    <w:rsid w:val="006274C3"/>
    <w:rsid w:val="00627637"/>
    <w:rsid w:val="006314DA"/>
    <w:rsid w:val="00631530"/>
    <w:rsid w:val="00631C05"/>
    <w:rsid w:val="00631D36"/>
    <w:rsid w:val="006326C0"/>
    <w:rsid w:val="00633660"/>
    <w:rsid w:val="00636613"/>
    <w:rsid w:val="006404B5"/>
    <w:rsid w:val="006438C4"/>
    <w:rsid w:val="0064538C"/>
    <w:rsid w:val="006460D4"/>
    <w:rsid w:val="006465E5"/>
    <w:rsid w:val="00646B47"/>
    <w:rsid w:val="006504ED"/>
    <w:rsid w:val="0065095D"/>
    <w:rsid w:val="00650E16"/>
    <w:rsid w:val="0065217A"/>
    <w:rsid w:val="00653C71"/>
    <w:rsid w:val="00653E8B"/>
    <w:rsid w:val="00655318"/>
    <w:rsid w:val="006557F8"/>
    <w:rsid w:val="00657795"/>
    <w:rsid w:val="00660246"/>
    <w:rsid w:val="00660EA1"/>
    <w:rsid w:val="0066242E"/>
    <w:rsid w:val="00662AB5"/>
    <w:rsid w:val="00662EE0"/>
    <w:rsid w:val="00662F96"/>
    <w:rsid w:val="00663EEA"/>
    <w:rsid w:val="00664A05"/>
    <w:rsid w:val="006650EB"/>
    <w:rsid w:val="00666DA0"/>
    <w:rsid w:val="00666F35"/>
    <w:rsid w:val="00666FE0"/>
    <w:rsid w:val="00667A71"/>
    <w:rsid w:val="00670323"/>
    <w:rsid w:val="00670471"/>
    <w:rsid w:val="0067050E"/>
    <w:rsid w:val="00671B38"/>
    <w:rsid w:val="00672592"/>
    <w:rsid w:val="00672F68"/>
    <w:rsid w:val="00672FC8"/>
    <w:rsid w:val="00673170"/>
    <w:rsid w:val="006737A8"/>
    <w:rsid w:val="00673FB0"/>
    <w:rsid w:val="006742C4"/>
    <w:rsid w:val="0067569A"/>
    <w:rsid w:val="006764D5"/>
    <w:rsid w:val="00676C0C"/>
    <w:rsid w:val="00677B13"/>
    <w:rsid w:val="006817A1"/>
    <w:rsid w:val="00681BB0"/>
    <w:rsid w:val="00681F98"/>
    <w:rsid w:val="006835F7"/>
    <w:rsid w:val="006840F6"/>
    <w:rsid w:val="006846F3"/>
    <w:rsid w:val="00684904"/>
    <w:rsid w:val="00685187"/>
    <w:rsid w:val="006851FD"/>
    <w:rsid w:val="0068543E"/>
    <w:rsid w:val="00685AD7"/>
    <w:rsid w:val="00685BC8"/>
    <w:rsid w:val="006869A6"/>
    <w:rsid w:val="00686E42"/>
    <w:rsid w:val="00686F01"/>
    <w:rsid w:val="00687015"/>
    <w:rsid w:val="00690840"/>
    <w:rsid w:val="006926CD"/>
    <w:rsid w:val="0069433E"/>
    <w:rsid w:val="006945BB"/>
    <w:rsid w:val="006975C3"/>
    <w:rsid w:val="006A0084"/>
    <w:rsid w:val="006A0523"/>
    <w:rsid w:val="006A0E84"/>
    <w:rsid w:val="006A17C2"/>
    <w:rsid w:val="006A2489"/>
    <w:rsid w:val="006A3EA5"/>
    <w:rsid w:val="006A46FE"/>
    <w:rsid w:val="006A479F"/>
    <w:rsid w:val="006A5ACC"/>
    <w:rsid w:val="006A6ACB"/>
    <w:rsid w:val="006B0AB9"/>
    <w:rsid w:val="006B24C4"/>
    <w:rsid w:val="006B3347"/>
    <w:rsid w:val="006B37DC"/>
    <w:rsid w:val="006B3A27"/>
    <w:rsid w:val="006B3D4B"/>
    <w:rsid w:val="006B3F1E"/>
    <w:rsid w:val="006B49D6"/>
    <w:rsid w:val="006B5857"/>
    <w:rsid w:val="006B69DD"/>
    <w:rsid w:val="006B7A3B"/>
    <w:rsid w:val="006B7C29"/>
    <w:rsid w:val="006C0C36"/>
    <w:rsid w:val="006C14B1"/>
    <w:rsid w:val="006C1CAF"/>
    <w:rsid w:val="006C222A"/>
    <w:rsid w:val="006C2845"/>
    <w:rsid w:val="006C30BE"/>
    <w:rsid w:val="006C3817"/>
    <w:rsid w:val="006C3CE7"/>
    <w:rsid w:val="006C5A83"/>
    <w:rsid w:val="006C688D"/>
    <w:rsid w:val="006C6F4B"/>
    <w:rsid w:val="006C7163"/>
    <w:rsid w:val="006D0B6D"/>
    <w:rsid w:val="006D0E0E"/>
    <w:rsid w:val="006D1660"/>
    <w:rsid w:val="006D271E"/>
    <w:rsid w:val="006D50B3"/>
    <w:rsid w:val="006D5279"/>
    <w:rsid w:val="006D59AF"/>
    <w:rsid w:val="006D5C46"/>
    <w:rsid w:val="006D63C2"/>
    <w:rsid w:val="006E02EC"/>
    <w:rsid w:val="006E0FFD"/>
    <w:rsid w:val="006E2637"/>
    <w:rsid w:val="006E2999"/>
    <w:rsid w:val="006E2B4B"/>
    <w:rsid w:val="006E36E4"/>
    <w:rsid w:val="006E4139"/>
    <w:rsid w:val="006E47DE"/>
    <w:rsid w:val="006E7D6D"/>
    <w:rsid w:val="006F1ED3"/>
    <w:rsid w:val="006F358B"/>
    <w:rsid w:val="006F3BBB"/>
    <w:rsid w:val="006F4063"/>
    <w:rsid w:val="006F50FC"/>
    <w:rsid w:val="006F6946"/>
    <w:rsid w:val="006F7219"/>
    <w:rsid w:val="006F771F"/>
    <w:rsid w:val="0070068C"/>
    <w:rsid w:val="00701CBA"/>
    <w:rsid w:val="007043FD"/>
    <w:rsid w:val="00704E4C"/>
    <w:rsid w:val="007060DB"/>
    <w:rsid w:val="00706186"/>
    <w:rsid w:val="007077E9"/>
    <w:rsid w:val="007078F3"/>
    <w:rsid w:val="00707F17"/>
    <w:rsid w:val="00710D9E"/>
    <w:rsid w:val="00711258"/>
    <w:rsid w:val="00712C38"/>
    <w:rsid w:val="00712FD1"/>
    <w:rsid w:val="00713558"/>
    <w:rsid w:val="007135A1"/>
    <w:rsid w:val="00713CCB"/>
    <w:rsid w:val="00714615"/>
    <w:rsid w:val="00714C5B"/>
    <w:rsid w:val="007150B9"/>
    <w:rsid w:val="0071551A"/>
    <w:rsid w:val="007155B5"/>
    <w:rsid w:val="00715F40"/>
    <w:rsid w:val="007171AF"/>
    <w:rsid w:val="0071739A"/>
    <w:rsid w:val="00717551"/>
    <w:rsid w:val="00717A82"/>
    <w:rsid w:val="00720141"/>
    <w:rsid w:val="007205DA"/>
    <w:rsid w:val="00720867"/>
    <w:rsid w:val="00721EA3"/>
    <w:rsid w:val="007224B7"/>
    <w:rsid w:val="00722EB2"/>
    <w:rsid w:val="00723EF4"/>
    <w:rsid w:val="00724778"/>
    <w:rsid w:val="00724AD7"/>
    <w:rsid w:val="00724DB3"/>
    <w:rsid w:val="00725ACE"/>
    <w:rsid w:val="007265C5"/>
    <w:rsid w:val="00726E56"/>
    <w:rsid w:val="00727A4D"/>
    <w:rsid w:val="00730686"/>
    <w:rsid w:val="007309F1"/>
    <w:rsid w:val="00730A2C"/>
    <w:rsid w:val="00731A35"/>
    <w:rsid w:val="00732B82"/>
    <w:rsid w:val="00733019"/>
    <w:rsid w:val="007335AE"/>
    <w:rsid w:val="007361E8"/>
    <w:rsid w:val="00736FBF"/>
    <w:rsid w:val="00737841"/>
    <w:rsid w:val="00737A44"/>
    <w:rsid w:val="007416E6"/>
    <w:rsid w:val="00741DAB"/>
    <w:rsid w:val="0074305E"/>
    <w:rsid w:val="007433BF"/>
    <w:rsid w:val="007436BE"/>
    <w:rsid w:val="00745ADE"/>
    <w:rsid w:val="00745C30"/>
    <w:rsid w:val="00745CFD"/>
    <w:rsid w:val="007472E3"/>
    <w:rsid w:val="0075020C"/>
    <w:rsid w:val="00750584"/>
    <w:rsid w:val="00751707"/>
    <w:rsid w:val="007517C1"/>
    <w:rsid w:val="00752900"/>
    <w:rsid w:val="00753D87"/>
    <w:rsid w:val="00757297"/>
    <w:rsid w:val="0075747F"/>
    <w:rsid w:val="00757BC7"/>
    <w:rsid w:val="007600EF"/>
    <w:rsid w:val="007605AB"/>
    <w:rsid w:val="00761366"/>
    <w:rsid w:val="00762D7B"/>
    <w:rsid w:val="007643B1"/>
    <w:rsid w:val="00766BEA"/>
    <w:rsid w:val="00766CD4"/>
    <w:rsid w:val="007670B0"/>
    <w:rsid w:val="00771A3D"/>
    <w:rsid w:val="00775A13"/>
    <w:rsid w:val="00775DA4"/>
    <w:rsid w:val="00776134"/>
    <w:rsid w:val="00776EBC"/>
    <w:rsid w:val="00776EC0"/>
    <w:rsid w:val="00776FD2"/>
    <w:rsid w:val="0077779E"/>
    <w:rsid w:val="00780066"/>
    <w:rsid w:val="00780B87"/>
    <w:rsid w:val="007811B9"/>
    <w:rsid w:val="007816B0"/>
    <w:rsid w:val="007817B2"/>
    <w:rsid w:val="00783437"/>
    <w:rsid w:val="00785386"/>
    <w:rsid w:val="0078551E"/>
    <w:rsid w:val="00785C83"/>
    <w:rsid w:val="00787C0C"/>
    <w:rsid w:val="007917B5"/>
    <w:rsid w:val="00791A06"/>
    <w:rsid w:val="00792525"/>
    <w:rsid w:val="007926A9"/>
    <w:rsid w:val="00793AE0"/>
    <w:rsid w:val="00793B31"/>
    <w:rsid w:val="00793D31"/>
    <w:rsid w:val="0079443E"/>
    <w:rsid w:val="00794898"/>
    <w:rsid w:val="00794AFE"/>
    <w:rsid w:val="007955E2"/>
    <w:rsid w:val="00796005"/>
    <w:rsid w:val="007969D0"/>
    <w:rsid w:val="00797751"/>
    <w:rsid w:val="007979CB"/>
    <w:rsid w:val="00797F87"/>
    <w:rsid w:val="007A091F"/>
    <w:rsid w:val="007A156B"/>
    <w:rsid w:val="007A1966"/>
    <w:rsid w:val="007A288A"/>
    <w:rsid w:val="007A44DC"/>
    <w:rsid w:val="007A4B38"/>
    <w:rsid w:val="007A4BDF"/>
    <w:rsid w:val="007A5B48"/>
    <w:rsid w:val="007A5BE8"/>
    <w:rsid w:val="007A5F45"/>
    <w:rsid w:val="007A6112"/>
    <w:rsid w:val="007A65B6"/>
    <w:rsid w:val="007B16F9"/>
    <w:rsid w:val="007B18C3"/>
    <w:rsid w:val="007B23AD"/>
    <w:rsid w:val="007B2B79"/>
    <w:rsid w:val="007B2C1D"/>
    <w:rsid w:val="007B31F6"/>
    <w:rsid w:val="007B3B4B"/>
    <w:rsid w:val="007B3FA0"/>
    <w:rsid w:val="007B46DA"/>
    <w:rsid w:val="007B56CF"/>
    <w:rsid w:val="007B734D"/>
    <w:rsid w:val="007B77A9"/>
    <w:rsid w:val="007B77D4"/>
    <w:rsid w:val="007B7AE2"/>
    <w:rsid w:val="007C15CB"/>
    <w:rsid w:val="007C18A2"/>
    <w:rsid w:val="007C192D"/>
    <w:rsid w:val="007C217B"/>
    <w:rsid w:val="007C34BF"/>
    <w:rsid w:val="007C43BA"/>
    <w:rsid w:val="007C5FF9"/>
    <w:rsid w:val="007C6938"/>
    <w:rsid w:val="007C6CA3"/>
    <w:rsid w:val="007C6DC5"/>
    <w:rsid w:val="007C723D"/>
    <w:rsid w:val="007C7BE4"/>
    <w:rsid w:val="007D014C"/>
    <w:rsid w:val="007D175E"/>
    <w:rsid w:val="007D2095"/>
    <w:rsid w:val="007D2D53"/>
    <w:rsid w:val="007D40A2"/>
    <w:rsid w:val="007D58DC"/>
    <w:rsid w:val="007D6C39"/>
    <w:rsid w:val="007D7635"/>
    <w:rsid w:val="007D77E3"/>
    <w:rsid w:val="007D784D"/>
    <w:rsid w:val="007E0617"/>
    <w:rsid w:val="007E0F3F"/>
    <w:rsid w:val="007E103B"/>
    <w:rsid w:val="007E1375"/>
    <w:rsid w:val="007E18E1"/>
    <w:rsid w:val="007E2136"/>
    <w:rsid w:val="007E22D8"/>
    <w:rsid w:val="007E27E5"/>
    <w:rsid w:val="007E3BAA"/>
    <w:rsid w:val="007E5797"/>
    <w:rsid w:val="007E6162"/>
    <w:rsid w:val="007E6D1B"/>
    <w:rsid w:val="007E7918"/>
    <w:rsid w:val="007E7BBE"/>
    <w:rsid w:val="007E7F0E"/>
    <w:rsid w:val="007F06F6"/>
    <w:rsid w:val="007F0F7A"/>
    <w:rsid w:val="007F2954"/>
    <w:rsid w:val="007F44EC"/>
    <w:rsid w:val="007F53F2"/>
    <w:rsid w:val="007F5A49"/>
    <w:rsid w:val="007F666C"/>
    <w:rsid w:val="00800532"/>
    <w:rsid w:val="00801129"/>
    <w:rsid w:val="00801692"/>
    <w:rsid w:val="0080179F"/>
    <w:rsid w:val="008019B8"/>
    <w:rsid w:val="00802CA2"/>
    <w:rsid w:val="00803239"/>
    <w:rsid w:val="008034FF"/>
    <w:rsid w:val="008036B4"/>
    <w:rsid w:val="00804996"/>
    <w:rsid w:val="00804A09"/>
    <w:rsid w:val="0080562E"/>
    <w:rsid w:val="00805A7B"/>
    <w:rsid w:val="00805B53"/>
    <w:rsid w:val="00805F40"/>
    <w:rsid w:val="008068F9"/>
    <w:rsid w:val="00811DC0"/>
    <w:rsid w:val="00812D89"/>
    <w:rsid w:val="00815A9C"/>
    <w:rsid w:val="00816F48"/>
    <w:rsid w:val="00817A63"/>
    <w:rsid w:val="008200D5"/>
    <w:rsid w:val="00820277"/>
    <w:rsid w:val="0082305A"/>
    <w:rsid w:val="00823580"/>
    <w:rsid w:val="00824103"/>
    <w:rsid w:val="00825D25"/>
    <w:rsid w:val="00827816"/>
    <w:rsid w:val="0082799C"/>
    <w:rsid w:val="00827B74"/>
    <w:rsid w:val="00830F43"/>
    <w:rsid w:val="00831CF3"/>
    <w:rsid w:val="00832A4C"/>
    <w:rsid w:val="00832A78"/>
    <w:rsid w:val="0083340B"/>
    <w:rsid w:val="008336D6"/>
    <w:rsid w:val="00833BB6"/>
    <w:rsid w:val="00834BDB"/>
    <w:rsid w:val="00836160"/>
    <w:rsid w:val="00836567"/>
    <w:rsid w:val="00836A8D"/>
    <w:rsid w:val="0083766C"/>
    <w:rsid w:val="00837BA7"/>
    <w:rsid w:val="008400C6"/>
    <w:rsid w:val="0084022F"/>
    <w:rsid w:val="008404D1"/>
    <w:rsid w:val="00840799"/>
    <w:rsid w:val="00840ADE"/>
    <w:rsid w:val="00841BCC"/>
    <w:rsid w:val="00843142"/>
    <w:rsid w:val="00843436"/>
    <w:rsid w:val="0084406D"/>
    <w:rsid w:val="00844517"/>
    <w:rsid w:val="00845158"/>
    <w:rsid w:val="00845232"/>
    <w:rsid w:val="008455A5"/>
    <w:rsid w:val="008469AD"/>
    <w:rsid w:val="00846B42"/>
    <w:rsid w:val="00847124"/>
    <w:rsid w:val="008476F0"/>
    <w:rsid w:val="00847B06"/>
    <w:rsid w:val="0085097F"/>
    <w:rsid w:val="008516C5"/>
    <w:rsid w:val="008536BF"/>
    <w:rsid w:val="0085393E"/>
    <w:rsid w:val="008539C4"/>
    <w:rsid w:val="00853C33"/>
    <w:rsid w:val="0085588C"/>
    <w:rsid w:val="008566A1"/>
    <w:rsid w:val="0085703E"/>
    <w:rsid w:val="00857502"/>
    <w:rsid w:val="0086059B"/>
    <w:rsid w:val="008609A0"/>
    <w:rsid w:val="00860E46"/>
    <w:rsid w:val="00861BA4"/>
    <w:rsid w:val="008620C7"/>
    <w:rsid w:val="0086277D"/>
    <w:rsid w:val="008646BD"/>
    <w:rsid w:val="00865067"/>
    <w:rsid w:val="0086550A"/>
    <w:rsid w:val="00865571"/>
    <w:rsid w:val="008658FD"/>
    <w:rsid w:val="00866E59"/>
    <w:rsid w:val="0086734B"/>
    <w:rsid w:val="00867448"/>
    <w:rsid w:val="008702EC"/>
    <w:rsid w:val="008714F6"/>
    <w:rsid w:val="00872AB7"/>
    <w:rsid w:val="0087404B"/>
    <w:rsid w:val="008745C4"/>
    <w:rsid w:val="00874B00"/>
    <w:rsid w:val="00874CFE"/>
    <w:rsid w:val="00874DC9"/>
    <w:rsid w:val="00876B3C"/>
    <w:rsid w:val="00876CBF"/>
    <w:rsid w:val="00882E8C"/>
    <w:rsid w:val="00883779"/>
    <w:rsid w:val="00883FF5"/>
    <w:rsid w:val="0088457A"/>
    <w:rsid w:val="008852B9"/>
    <w:rsid w:val="008859EC"/>
    <w:rsid w:val="00885C22"/>
    <w:rsid w:val="00885F9D"/>
    <w:rsid w:val="00886FBB"/>
    <w:rsid w:val="008872C2"/>
    <w:rsid w:val="00887308"/>
    <w:rsid w:val="0088731A"/>
    <w:rsid w:val="00887A4A"/>
    <w:rsid w:val="008916F8"/>
    <w:rsid w:val="008921C8"/>
    <w:rsid w:val="00893613"/>
    <w:rsid w:val="008937B8"/>
    <w:rsid w:val="008937D6"/>
    <w:rsid w:val="00893978"/>
    <w:rsid w:val="00893CEC"/>
    <w:rsid w:val="00893F88"/>
    <w:rsid w:val="008941B9"/>
    <w:rsid w:val="00894A9B"/>
    <w:rsid w:val="00895D6B"/>
    <w:rsid w:val="008967F4"/>
    <w:rsid w:val="008970D1"/>
    <w:rsid w:val="00897370"/>
    <w:rsid w:val="008A0880"/>
    <w:rsid w:val="008A0A82"/>
    <w:rsid w:val="008A16F5"/>
    <w:rsid w:val="008A1DE1"/>
    <w:rsid w:val="008A3E09"/>
    <w:rsid w:val="008A4739"/>
    <w:rsid w:val="008A4C06"/>
    <w:rsid w:val="008A54D4"/>
    <w:rsid w:val="008A5616"/>
    <w:rsid w:val="008A5A2D"/>
    <w:rsid w:val="008A5B20"/>
    <w:rsid w:val="008A5DDF"/>
    <w:rsid w:val="008A6529"/>
    <w:rsid w:val="008A69F7"/>
    <w:rsid w:val="008A6B31"/>
    <w:rsid w:val="008B071B"/>
    <w:rsid w:val="008B075C"/>
    <w:rsid w:val="008B0842"/>
    <w:rsid w:val="008B0A4C"/>
    <w:rsid w:val="008B0AF8"/>
    <w:rsid w:val="008B2A28"/>
    <w:rsid w:val="008B3D2F"/>
    <w:rsid w:val="008B4A87"/>
    <w:rsid w:val="008B584A"/>
    <w:rsid w:val="008B784F"/>
    <w:rsid w:val="008C08C5"/>
    <w:rsid w:val="008C1366"/>
    <w:rsid w:val="008C2545"/>
    <w:rsid w:val="008C3616"/>
    <w:rsid w:val="008C3DE2"/>
    <w:rsid w:val="008C50C9"/>
    <w:rsid w:val="008C5247"/>
    <w:rsid w:val="008C5935"/>
    <w:rsid w:val="008C5AFC"/>
    <w:rsid w:val="008C76E8"/>
    <w:rsid w:val="008D01B1"/>
    <w:rsid w:val="008D0D80"/>
    <w:rsid w:val="008D0E79"/>
    <w:rsid w:val="008D1F39"/>
    <w:rsid w:val="008D2554"/>
    <w:rsid w:val="008D2F86"/>
    <w:rsid w:val="008D3D70"/>
    <w:rsid w:val="008D5236"/>
    <w:rsid w:val="008D5669"/>
    <w:rsid w:val="008D6222"/>
    <w:rsid w:val="008D6CB4"/>
    <w:rsid w:val="008E1F2C"/>
    <w:rsid w:val="008E39EF"/>
    <w:rsid w:val="008E412B"/>
    <w:rsid w:val="008E653E"/>
    <w:rsid w:val="008F00DD"/>
    <w:rsid w:val="008F0878"/>
    <w:rsid w:val="008F08DA"/>
    <w:rsid w:val="008F0DA5"/>
    <w:rsid w:val="008F2D8F"/>
    <w:rsid w:val="008F348C"/>
    <w:rsid w:val="008F3816"/>
    <w:rsid w:val="008F42EB"/>
    <w:rsid w:val="008F4F73"/>
    <w:rsid w:val="008F5A51"/>
    <w:rsid w:val="008F5D81"/>
    <w:rsid w:val="008F693C"/>
    <w:rsid w:val="008F7188"/>
    <w:rsid w:val="008F73C1"/>
    <w:rsid w:val="0090150F"/>
    <w:rsid w:val="00901C4F"/>
    <w:rsid w:val="00901CAA"/>
    <w:rsid w:val="00903218"/>
    <w:rsid w:val="00903A97"/>
    <w:rsid w:val="0090646C"/>
    <w:rsid w:val="009067BA"/>
    <w:rsid w:val="00907110"/>
    <w:rsid w:val="00907DE5"/>
    <w:rsid w:val="009104DC"/>
    <w:rsid w:val="00911A8A"/>
    <w:rsid w:val="009124CF"/>
    <w:rsid w:val="00912724"/>
    <w:rsid w:val="00913618"/>
    <w:rsid w:val="00914219"/>
    <w:rsid w:val="0091591C"/>
    <w:rsid w:val="00921A3A"/>
    <w:rsid w:val="00921A9C"/>
    <w:rsid w:val="0092217B"/>
    <w:rsid w:val="009221F5"/>
    <w:rsid w:val="00924EBB"/>
    <w:rsid w:val="00925562"/>
    <w:rsid w:val="0092562E"/>
    <w:rsid w:val="00925D3C"/>
    <w:rsid w:val="009270AD"/>
    <w:rsid w:val="0093038F"/>
    <w:rsid w:val="00930C4B"/>
    <w:rsid w:val="00931421"/>
    <w:rsid w:val="009320BD"/>
    <w:rsid w:val="00932B12"/>
    <w:rsid w:val="00933035"/>
    <w:rsid w:val="009332D4"/>
    <w:rsid w:val="009332EC"/>
    <w:rsid w:val="0093348D"/>
    <w:rsid w:val="0093593E"/>
    <w:rsid w:val="009371F5"/>
    <w:rsid w:val="00937500"/>
    <w:rsid w:val="0093789C"/>
    <w:rsid w:val="009400AB"/>
    <w:rsid w:val="00941179"/>
    <w:rsid w:val="009419BE"/>
    <w:rsid w:val="00942016"/>
    <w:rsid w:val="00943079"/>
    <w:rsid w:val="009434DC"/>
    <w:rsid w:val="009440F9"/>
    <w:rsid w:val="009447D7"/>
    <w:rsid w:val="009452A9"/>
    <w:rsid w:val="00945BEC"/>
    <w:rsid w:val="00946425"/>
    <w:rsid w:val="00946D1E"/>
    <w:rsid w:val="009531EA"/>
    <w:rsid w:val="00953D84"/>
    <w:rsid w:val="00955ACA"/>
    <w:rsid w:val="009569E9"/>
    <w:rsid w:val="00957118"/>
    <w:rsid w:val="00957D3F"/>
    <w:rsid w:val="00960403"/>
    <w:rsid w:val="009607BE"/>
    <w:rsid w:val="00963059"/>
    <w:rsid w:val="009632D8"/>
    <w:rsid w:val="00965EB2"/>
    <w:rsid w:val="00966D48"/>
    <w:rsid w:val="0096778C"/>
    <w:rsid w:val="00967EF4"/>
    <w:rsid w:val="00967F09"/>
    <w:rsid w:val="00967F92"/>
    <w:rsid w:val="00971E3F"/>
    <w:rsid w:val="00972DB0"/>
    <w:rsid w:val="00972E52"/>
    <w:rsid w:val="00973196"/>
    <w:rsid w:val="00973C73"/>
    <w:rsid w:val="00974006"/>
    <w:rsid w:val="009740B5"/>
    <w:rsid w:val="00974485"/>
    <w:rsid w:val="009745D7"/>
    <w:rsid w:val="009745EE"/>
    <w:rsid w:val="00974D0F"/>
    <w:rsid w:val="00974F00"/>
    <w:rsid w:val="0097714F"/>
    <w:rsid w:val="00977547"/>
    <w:rsid w:val="00977D4B"/>
    <w:rsid w:val="00977E33"/>
    <w:rsid w:val="0098043C"/>
    <w:rsid w:val="009812BC"/>
    <w:rsid w:val="00981AF3"/>
    <w:rsid w:val="00981D8B"/>
    <w:rsid w:val="009832E1"/>
    <w:rsid w:val="00983604"/>
    <w:rsid w:val="009844F4"/>
    <w:rsid w:val="00985648"/>
    <w:rsid w:val="00985D0F"/>
    <w:rsid w:val="00985DC3"/>
    <w:rsid w:val="00986121"/>
    <w:rsid w:val="00986945"/>
    <w:rsid w:val="009869F9"/>
    <w:rsid w:val="00986A4D"/>
    <w:rsid w:val="00987440"/>
    <w:rsid w:val="00990949"/>
    <w:rsid w:val="00990EEA"/>
    <w:rsid w:val="00991032"/>
    <w:rsid w:val="00992122"/>
    <w:rsid w:val="00992943"/>
    <w:rsid w:val="00992F3E"/>
    <w:rsid w:val="00993449"/>
    <w:rsid w:val="009938C2"/>
    <w:rsid w:val="00994252"/>
    <w:rsid w:val="00994434"/>
    <w:rsid w:val="00995605"/>
    <w:rsid w:val="00995642"/>
    <w:rsid w:val="00996D8A"/>
    <w:rsid w:val="00996E3A"/>
    <w:rsid w:val="00996F0D"/>
    <w:rsid w:val="009A1176"/>
    <w:rsid w:val="009A22D7"/>
    <w:rsid w:val="009A2E6C"/>
    <w:rsid w:val="009A2EF1"/>
    <w:rsid w:val="009A314F"/>
    <w:rsid w:val="009A35B6"/>
    <w:rsid w:val="009A56FF"/>
    <w:rsid w:val="009A6654"/>
    <w:rsid w:val="009A6E3B"/>
    <w:rsid w:val="009A7177"/>
    <w:rsid w:val="009B0050"/>
    <w:rsid w:val="009B3C90"/>
    <w:rsid w:val="009B3FE7"/>
    <w:rsid w:val="009B5D79"/>
    <w:rsid w:val="009C04A1"/>
    <w:rsid w:val="009C1DBA"/>
    <w:rsid w:val="009C1F95"/>
    <w:rsid w:val="009C2903"/>
    <w:rsid w:val="009C29CF"/>
    <w:rsid w:val="009C2F9F"/>
    <w:rsid w:val="009C336F"/>
    <w:rsid w:val="009C47FC"/>
    <w:rsid w:val="009C4A75"/>
    <w:rsid w:val="009D0BB0"/>
    <w:rsid w:val="009D1556"/>
    <w:rsid w:val="009D3193"/>
    <w:rsid w:val="009D3619"/>
    <w:rsid w:val="009D3ACC"/>
    <w:rsid w:val="009D4598"/>
    <w:rsid w:val="009D47C6"/>
    <w:rsid w:val="009D68AF"/>
    <w:rsid w:val="009D78C9"/>
    <w:rsid w:val="009D7FEB"/>
    <w:rsid w:val="009E037C"/>
    <w:rsid w:val="009E1196"/>
    <w:rsid w:val="009E18CF"/>
    <w:rsid w:val="009E1965"/>
    <w:rsid w:val="009E1C5E"/>
    <w:rsid w:val="009E22AC"/>
    <w:rsid w:val="009E22BB"/>
    <w:rsid w:val="009E379C"/>
    <w:rsid w:val="009E3A85"/>
    <w:rsid w:val="009E3D48"/>
    <w:rsid w:val="009E4735"/>
    <w:rsid w:val="009E61E3"/>
    <w:rsid w:val="009E6E76"/>
    <w:rsid w:val="009E7989"/>
    <w:rsid w:val="009F0903"/>
    <w:rsid w:val="009F097E"/>
    <w:rsid w:val="009F0BD0"/>
    <w:rsid w:val="009F0EB7"/>
    <w:rsid w:val="009F15EE"/>
    <w:rsid w:val="009F2074"/>
    <w:rsid w:val="009F326A"/>
    <w:rsid w:val="009F326C"/>
    <w:rsid w:val="009F3D0B"/>
    <w:rsid w:val="009F4F30"/>
    <w:rsid w:val="009F5348"/>
    <w:rsid w:val="00A0061A"/>
    <w:rsid w:val="00A01B6B"/>
    <w:rsid w:val="00A03362"/>
    <w:rsid w:val="00A052B6"/>
    <w:rsid w:val="00A06F7E"/>
    <w:rsid w:val="00A07258"/>
    <w:rsid w:val="00A10814"/>
    <w:rsid w:val="00A116C0"/>
    <w:rsid w:val="00A11D87"/>
    <w:rsid w:val="00A1212C"/>
    <w:rsid w:val="00A13FAF"/>
    <w:rsid w:val="00A143D6"/>
    <w:rsid w:val="00A149C3"/>
    <w:rsid w:val="00A15815"/>
    <w:rsid w:val="00A16186"/>
    <w:rsid w:val="00A16B97"/>
    <w:rsid w:val="00A1749E"/>
    <w:rsid w:val="00A209A5"/>
    <w:rsid w:val="00A20FC9"/>
    <w:rsid w:val="00A22BBD"/>
    <w:rsid w:val="00A22FD8"/>
    <w:rsid w:val="00A24A42"/>
    <w:rsid w:val="00A24EFF"/>
    <w:rsid w:val="00A3064D"/>
    <w:rsid w:val="00A31624"/>
    <w:rsid w:val="00A32114"/>
    <w:rsid w:val="00A32276"/>
    <w:rsid w:val="00A32327"/>
    <w:rsid w:val="00A33E02"/>
    <w:rsid w:val="00A351A8"/>
    <w:rsid w:val="00A369EE"/>
    <w:rsid w:val="00A36F18"/>
    <w:rsid w:val="00A371E0"/>
    <w:rsid w:val="00A40555"/>
    <w:rsid w:val="00A40A71"/>
    <w:rsid w:val="00A415AE"/>
    <w:rsid w:val="00A436B7"/>
    <w:rsid w:val="00A44BAA"/>
    <w:rsid w:val="00A454F2"/>
    <w:rsid w:val="00A46FEE"/>
    <w:rsid w:val="00A523BF"/>
    <w:rsid w:val="00A52474"/>
    <w:rsid w:val="00A52CBE"/>
    <w:rsid w:val="00A5354C"/>
    <w:rsid w:val="00A562A4"/>
    <w:rsid w:val="00A56F21"/>
    <w:rsid w:val="00A61D8E"/>
    <w:rsid w:val="00A6252B"/>
    <w:rsid w:val="00A63299"/>
    <w:rsid w:val="00A635FC"/>
    <w:rsid w:val="00A63E3F"/>
    <w:rsid w:val="00A64B4E"/>
    <w:rsid w:val="00A65B06"/>
    <w:rsid w:val="00A65BEA"/>
    <w:rsid w:val="00A65C51"/>
    <w:rsid w:val="00A666AC"/>
    <w:rsid w:val="00A67055"/>
    <w:rsid w:val="00A6779F"/>
    <w:rsid w:val="00A67C23"/>
    <w:rsid w:val="00A7092D"/>
    <w:rsid w:val="00A71233"/>
    <w:rsid w:val="00A7221D"/>
    <w:rsid w:val="00A72BDD"/>
    <w:rsid w:val="00A735A6"/>
    <w:rsid w:val="00A737CF"/>
    <w:rsid w:val="00A73EC8"/>
    <w:rsid w:val="00A74165"/>
    <w:rsid w:val="00A74326"/>
    <w:rsid w:val="00A77749"/>
    <w:rsid w:val="00A77B42"/>
    <w:rsid w:val="00A77E75"/>
    <w:rsid w:val="00A8006E"/>
    <w:rsid w:val="00A808DE"/>
    <w:rsid w:val="00A8159D"/>
    <w:rsid w:val="00A81823"/>
    <w:rsid w:val="00A81B02"/>
    <w:rsid w:val="00A826F5"/>
    <w:rsid w:val="00A835DE"/>
    <w:rsid w:val="00A839E4"/>
    <w:rsid w:val="00A842E6"/>
    <w:rsid w:val="00A84FA2"/>
    <w:rsid w:val="00A85216"/>
    <w:rsid w:val="00A862D3"/>
    <w:rsid w:val="00A8649C"/>
    <w:rsid w:val="00A867FB"/>
    <w:rsid w:val="00A86B69"/>
    <w:rsid w:val="00A872E0"/>
    <w:rsid w:val="00A876D5"/>
    <w:rsid w:val="00A87D35"/>
    <w:rsid w:val="00A907D6"/>
    <w:rsid w:val="00A90E6B"/>
    <w:rsid w:val="00A91169"/>
    <w:rsid w:val="00A91A9B"/>
    <w:rsid w:val="00A9474F"/>
    <w:rsid w:val="00A95084"/>
    <w:rsid w:val="00A95D0F"/>
    <w:rsid w:val="00A96075"/>
    <w:rsid w:val="00A96202"/>
    <w:rsid w:val="00AA046D"/>
    <w:rsid w:val="00AA0894"/>
    <w:rsid w:val="00AA091E"/>
    <w:rsid w:val="00AA0AFF"/>
    <w:rsid w:val="00AA1010"/>
    <w:rsid w:val="00AA1D08"/>
    <w:rsid w:val="00AA20FC"/>
    <w:rsid w:val="00AA23DE"/>
    <w:rsid w:val="00AA28C7"/>
    <w:rsid w:val="00AA37CD"/>
    <w:rsid w:val="00AA4700"/>
    <w:rsid w:val="00AA5732"/>
    <w:rsid w:val="00AA5945"/>
    <w:rsid w:val="00AA6F23"/>
    <w:rsid w:val="00AA7DC7"/>
    <w:rsid w:val="00AB28F3"/>
    <w:rsid w:val="00AB44FE"/>
    <w:rsid w:val="00AB4AE5"/>
    <w:rsid w:val="00AB566C"/>
    <w:rsid w:val="00AB5FA1"/>
    <w:rsid w:val="00AB7912"/>
    <w:rsid w:val="00AB7F8D"/>
    <w:rsid w:val="00AC1B87"/>
    <w:rsid w:val="00AC2625"/>
    <w:rsid w:val="00AC2C57"/>
    <w:rsid w:val="00AC68D1"/>
    <w:rsid w:val="00AC75FC"/>
    <w:rsid w:val="00AC7795"/>
    <w:rsid w:val="00AD0373"/>
    <w:rsid w:val="00AD0C39"/>
    <w:rsid w:val="00AD1240"/>
    <w:rsid w:val="00AD1A29"/>
    <w:rsid w:val="00AD3255"/>
    <w:rsid w:val="00AD34E9"/>
    <w:rsid w:val="00AD4B10"/>
    <w:rsid w:val="00AD4D45"/>
    <w:rsid w:val="00AD556B"/>
    <w:rsid w:val="00AD5C71"/>
    <w:rsid w:val="00AD5F4A"/>
    <w:rsid w:val="00AD74B4"/>
    <w:rsid w:val="00AE0FD0"/>
    <w:rsid w:val="00AE121A"/>
    <w:rsid w:val="00AE197E"/>
    <w:rsid w:val="00AE217B"/>
    <w:rsid w:val="00AE217C"/>
    <w:rsid w:val="00AE60D3"/>
    <w:rsid w:val="00AE64E6"/>
    <w:rsid w:val="00AE6C0E"/>
    <w:rsid w:val="00AE7A15"/>
    <w:rsid w:val="00AE7DF5"/>
    <w:rsid w:val="00AF05AD"/>
    <w:rsid w:val="00AF089E"/>
    <w:rsid w:val="00AF1716"/>
    <w:rsid w:val="00AF1E71"/>
    <w:rsid w:val="00AF389B"/>
    <w:rsid w:val="00AF55CD"/>
    <w:rsid w:val="00AF5AD3"/>
    <w:rsid w:val="00AF68FD"/>
    <w:rsid w:val="00AF7A1A"/>
    <w:rsid w:val="00AF7A83"/>
    <w:rsid w:val="00B02A93"/>
    <w:rsid w:val="00B02DB0"/>
    <w:rsid w:val="00B03FBD"/>
    <w:rsid w:val="00B05480"/>
    <w:rsid w:val="00B05975"/>
    <w:rsid w:val="00B06F86"/>
    <w:rsid w:val="00B12067"/>
    <w:rsid w:val="00B14400"/>
    <w:rsid w:val="00B14867"/>
    <w:rsid w:val="00B149B6"/>
    <w:rsid w:val="00B14C66"/>
    <w:rsid w:val="00B20711"/>
    <w:rsid w:val="00B2217B"/>
    <w:rsid w:val="00B23AA8"/>
    <w:rsid w:val="00B259F4"/>
    <w:rsid w:val="00B25CB2"/>
    <w:rsid w:val="00B263BE"/>
    <w:rsid w:val="00B27330"/>
    <w:rsid w:val="00B2774F"/>
    <w:rsid w:val="00B2799A"/>
    <w:rsid w:val="00B30DC8"/>
    <w:rsid w:val="00B32143"/>
    <w:rsid w:val="00B322B0"/>
    <w:rsid w:val="00B339FE"/>
    <w:rsid w:val="00B33B1A"/>
    <w:rsid w:val="00B34673"/>
    <w:rsid w:val="00B358C3"/>
    <w:rsid w:val="00B36068"/>
    <w:rsid w:val="00B4012E"/>
    <w:rsid w:val="00B40650"/>
    <w:rsid w:val="00B409B6"/>
    <w:rsid w:val="00B40A70"/>
    <w:rsid w:val="00B41CBE"/>
    <w:rsid w:val="00B42922"/>
    <w:rsid w:val="00B42CAD"/>
    <w:rsid w:val="00B43095"/>
    <w:rsid w:val="00B4399A"/>
    <w:rsid w:val="00B43B14"/>
    <w:rsid w:val="00B441C2"/>
    <w:rsid w:val="00B44BFA"/>
    <w:rsid w:val="00B44CAA"/>
    <w:rsid w:val="00B45436"/>
    <w:rsid w:val="00B45BBE"/>
    <w:rsid w:val="00B46043"/>
    <w:rsid w:val="00B464B4"/>
    <w:rsid w:val="00B46557"/>
    <w:rsid w:val="00B467AB"/>
    <w:rsid w:val="00B47411"/>
    <w:rsid w:val="00B47B95"/>
    <w:rsid w:val="00B50BC5"/>
    <w:rsid w:val="00B51CA7"/>
    <w:rsid w:val="00B522BD"/>
    <w:rsid w:val="00B53288"/>
    <w:rsid w:val="00B53FA0"/>
    <w:rsid w:val="00B54067"/>
    <w:rsid w:val="00B54282"/>
    <w:rsid w:val="00B545ED"/>
    <w:rsid w:val="00B54B07"/>
    <w:rsid w:val="00B54E87"/>
    <w:rsid w:val="00B55EB6"/>
    <w:rsid w:val="00B56855"/>
    <w:rsid w:val="00B56B28"/>
    <w:rsid w:val="00B613B1"/>
    <w:rsid w:val="00B635EF"/>
    <w:rsid w:val="00B639C8"/>
    <w:rsid w:val="00B63D2B"/>
    <w:rsid w:val="00B63F1E"/>
    <w:rsid w:val="00B64582"/>
    <w:rsid w:val="00B6673F"/>
    <w:rsid w:val="00B673B9"/>
    <w:rsid w:val="00B7221B"/>
    <w:rsid w:val="00B72F2E"/>
    <w:rsid w:val="00B736AB"/>
    <w:rsid w:val="00B737AE"/>
    <w:rsid w:val="00B73DC2"/>
    <w:rsid w:val="00B73E93"/>
    <w:rsid w:val="00B744D0"/>
    <w:rsid w:val="00B745D0"/>
    <w:rsid w:val="00B74819"/>
    <w:rsid w:val="00B75EAD"/>
    <w:rsid w:val="00B7713F"/>
    <w:rsid w:val="00B77904"/>
    <w:rsid w:val="00B80502"/>
    <w:rsid w:val="00B82738"/>
    <w:rsid w:val="00B8318B"/>
    <w:rsid w:val="00B8501D"/>
    <w:rsid w:val="00B85303"/>
    <w:rsid w:val="00B85693"/>
    <w:rsid w:val="00B860DF"/>
    <w:rsid w:val="00B87690"/>
    <w:rsid w:val="00B87F8F"/>
    <w:rsid w:val="00B90CFF"/>
    <w:rsid w:val="00B91F21"/>
    <w:rsid w:val="00B926DF"/>
    <w:rsid w:val="00B928C4"/>
    <w:rsid w:val="00B92F7B"/>
    <w:rsid w:val="00B93FEC"/>
    <w:rsid w:val="00B941B5"/>
    <w:rsid w:val="00B94851"/>
    <w:rsid w:val="00B948E3"/>
    <w:rsid w:val="00B9541C"/>
    <w:rsid w:val="00B95684"/>
    <w:rsid w:val="00B96805"/>
    <w:rsid w:val="00B977AD"/>
    <w:rsid w:val="00BA01B3"/>
    <w:rsid w:val="00BA1265"/>
    <w:rsid w:val="00BA1546"/>
    <w:rsid w:val="00BA36C9"/>
    <w:rsid w:val="00BA398B"/>
    <w:rsid w:val="00BA6B82"/>
    <w:rsid w:val="00BA6FC6"/>
    <w:rsid w:val="00BA7678"/>
    <w:rsid w:val="00BB1528"/>
    <w:rsid w:val="00BB17EE"/>
    <w:rsid w:val="00BB194C"/>
    <w:rsid w:val="00BB260B"/>
    <w:rsid w:val="00BB371E"/>
    <w:rsid w:val="00BB73C1"/>
    <w:rsid w:val="00BB7A27"/>
    <w:rsid w:val="00BB7BD8"/>
    <w:rsid w:val="00BC045C"/>
    <w:rsid w:val="00BC1846"/>
    <w:rsid w:val="00BC267B"/>
    <w:rsid w:val="00BC277D"/>
    <w:rsid w:val="00BC2CEC"/>
    <w:rsid w:val="00BC3279"/>
    <w:rsid w:val="00BC3EBD"/>
    <w:rsid w:val="00BC3FFB"/>
    <w:rsid w:val="00BC4987"/>
    <w:rsid w:val="00BC585F"/>
    <w:rsid w:val="00BC7240"/>
    <w:rsid w:val="00BC7936"/>
    <w:rsid w:val="00BD05EB"/>
    <w:rsid w:val="00BD1EAA"/>
    <w:rsid w:val="00BD29A6"/>
    <w:rsid w:val="00BD3A2A"/>
    <w:rsid w:val="00BD415D"/>
    <w:rsid w:val="00BD448F"/>
    <w:rsid w:val="00BD5AF5"/>
    <w:rsid w:val="00BD5ED1"/>
    <w:rsid w:val="00BD7389"/>
    <w:rsid w:val="00BD7A42"/>
    <w:rsid w:val="00BE1A0C"/>
    <w:rsid w:val="00BE1A2F"/>
    <w:rsid w:val="00BE2A7D"/>
    <w:rsid w:val="00BE3E1B"/>
    <w:rsid w:val="00BE4168"/>
    <w:rsid w:val="00BE4221"/>
    <w:rsid w:val="00BE4331"/>
    <w:rsid w:val="00BE537E"/>
    <w:rsid w:val="00BE5571"/>
    <w:rsid w:val="00BE5729"/>
    <w:rsid w:val="00BE5FFB"/>
    <w:rsid w:val="00BE63EC"/>
    <w:rsid w:val="00BE6850"/>
    <w:rsid w:val="00BE70B4"/>
    <w:rsid w:val="00BE7702"/>
    <w:rsid w:val="00BF01F4"/>
    <w:rsid w:val="00BF02C4"/>
    <w:rsid w:val="00BF05E7"/>
    <w:rsid w:val="00BF0681"/>
    <w:rsid w:val="00BF1307"/>
    <w:rsid w:val="00BF151F"/>
    <w:rsid w:val="00BF1B33"/>
    <w:rsid w:val="00BF1B56"/>
    <w:rsid w:val="00BF2843"/>
    <w:rsid w:val="00BF2EA2"/>
    <w:rsid w:val="00BF460A"/>
    <w:rsid w:val="00BF4691"/>
    <w:rsid w:val="00BF4693"/>
    <w:rsid w:val="00BF4B91"/>
    <w:rsid w:val="00BF5B9D"/>
    <w:rsid w:val="00BF6694"/>
    <w:rsid w:val="00BF674E"/>
    <w:rsid w:val="00BF70A0"/>
    <w:rsid w:val="00BF7652"/>
    <w:rsid w:val="00C0047D"/>
    <w:rsid w:val="00C011F0"/>
    <w:rsid w:val="00C01A54"/>
    <w:rsid w:val="00C02BFE"/>
    <w:rsid w:val="00C03202"/>
    <w:rsid w:val="00C03677"/>
    <w:rsid w:val="00C04948"/>
    <w:rsid w:val="00C04C0C"/>
    <w:rsid w:val="00C04CFD"/>
    <w:rsid w:val="00C050DE"/>
    <w:rsid w:val="00C054CC"/>
    <w:rsid w:val="00C05ED9"/>
    <w:rsid w:val="00C06302"/>
    <w:rsid w:val="00C0664B"/>
    <w:rsid w:val="00C10921"/>
    <w:rsid w:val="00C10EAE"/>
    <w:rsid w:val="00C1146B"/>
    <w:rsid w:val="00C11A31"/>
    <w:rsid w:val="00C12697"/>
    <w:rsid w:val="00C13389"/>
    <w:rsid w:val="00C1465C"/>
    <w:rsid w:val="00C14AB5"/>
    <w:rsid w:val="00C15744"/>
    <w:rsid w:val="00C15DC4"/>
    <w:rsid w:val="00C1685F"/>
    <w:rsid w:val="00C17A60"/>
    <w:rsid w:val="00C17E14"/>
    <w:rsid w:val="00C2040F"/>
    <w:rsid w:val="00C21996"/>
    <w:rsid w:val="00C2255E"/>
    <w:rsid w:val="00C23298"/>
    <w:rsid w:val="00C2411A"/>
    <w:rsid w:val="00C247E8"/>
    <w:rsid w:val="00C2611B"/>
    <w:rsid w:val="00C27864"/>
    <w:rsid w:val="00C279F6"/>
    <w:rsid w:val="00C27BC5"/>
    <w:rsid w:val="00C27F40"/>
    <w:rsid w:val="00C31303"/>
    <w:rsid w:val="00C31E44"/>
    <w:rsid w:val="00C3270B"/>
    <w:rsid w:val="00C32F96"/>
    <w:rsid w:val="00C3506C"/>
    <w:rsid w:val="00C366B3"/>
    <w:rsid w:val="00C36896"/>
    <w:rsid w:val="00C36A5C"/>
    <w:rsid w:val="00C37C03"/>
    <w:rsid w:val="00C40773"/>
    <w:rsid w:val="00C41CFF"/>
    <w:rsid w:val="00C45792"/>
    <w:rsid w:val="00C4604F"/>
    <w:rsid w:val="00C4649F"/>
    <w:rsid w:val="00C46E2F"/>
    <w:rsid w:val="00C47093"/>
    <w:rsid w:val="00C50094"/>
    <w:rsid w:val="00C50BEC"/>
    <w:rsid w:val="00C5146C"/>
    <w:rsid w:val="00C51980"/>
    <w:rsid w:val="00C525E7"/>
    <w:rsid w:val="00C52ADB"/>
    <w:rsid w:val="00C5358C"/>
    <w:rsid w:val="00C53D07"/>
    <w:rsid w:val="00C543B6"/>
    <w:rsid w:val="00C544C5"/>
    <w:rsid w:val="00C549DE"/>
    <w:rsid w:val="00C55560"/>
    <w:rsid w:val="00C5635A"/>
    <w:rsid w:val="00C56530"/>
    <w:rsid w:val="00C574F6"/>
    <w:rsid w:val="00C576BA"/>
    <w:rsid w:val="00C6095B"/>
    <w:rsid w:val="00C6230E"/>
    <w:rsid w:val="00C63619"/>
    <w:rsid w:val="00C63643"/>
    <w:rsid w:val="00C646BA"/>
    <w:rsid w:val="00C64A52"/>
    <w:rsid w:val="00C64B5E"/>
    <w:rsid w:val="00C65628"/>
    <w:rsid w:val="00C65BA8"/>
    <w:rsid w:val="00C65EA3"/>
    <w:rsid w:val="00C66336"/>
    <w:rsid w:val="00C663A2"/>
    <w:rsid w:val="00C7087E"/>
    <w:rsid w:val="00C70DC7"/>
    <w:rsid w:val="00C70DD0"/>
    <w:rsid w:val="00C70F12"/>
    <w:rsid w:val="00C728D7"/>
    <w:rsid w:val="00C73C27"/>
    <w:rsid w:val="00C73E0C"/>
    <w:rsid w:val="00C74144"/>
    <w:rsid w:val="00C74667"/>
    <w:rsid w:val="00C74716"/>
    <w:rsid w:val="00C7490F"/>
    <w:rsid w:val="00C80135"/>
    <w:rsid w:val="00C80797"/>
    <w:rsid w:val="00C80EBB"/>
    <w:rsid w:val="00C81127"/>
    <w:rsid w:val="00C81300"/>
    <w:rsid w:val="00C82845"/>
    <w:rsid w:val="00C82DAB"/>
    <w:rsid w:val="00C84178"/>
    <w:rsid w:val="00C84AAC"/>
    <w:rsid w:val="00C86253"/>
    <w:rsid w:val="00C8638F"/>
    <w:rsid w:val="00C86559"/>
    <w:rsid w:val="00C878AB"/>
    <w:rsid w:val="00C90541"/>
    <w:rsid w:val="00C90838"/>
    <w:rsid w:val="00C909FE"/>
    <w:rsid w:val="00C90FA8"/>
    <w:rsid w:val="00C910E5"/>
    <w:rsid w:val="00C91763"/>
    <w:rsid w:val="00C936D2"/>
    <w:rsid w:val="00C94094"/>
    <w:rsid w:val="00C941C5"/>
    <w:rsid w:val="00C94332"/>
    <w:rsid w:val="00C94B75"/>
    <w:rsid w:val="00C9607B"/>
    <w:rsid w:val="00C97530"/>
    <w:rsid w:val="00C97BD3"/>
    <w:rsid w:val="00CA0033"/>
    <w:rsid w:val="00CA015B"/>
    <w:rsid w:val="00CA1062"/>
    <w:rsid w:val="00CA12A1"/>
    <w:rsid w:val="00CA158D"/>
    <w:rsid w:val="00CA19EF"/>
    <w:rsid w:val="00CA2C27"/>
    <w:rsid w:val="00CA2E02"/>
    <w:rsid w:val="00CA319F"/>
    <w:rsid w:val="00CA3D3F"/>
    <w:rsid w:val="00CA42AF"/>
    <w:rsid w:val="00CA7B6A"/>
    <w:rsid w:val="00CB135D"/>
    <w:rsid w:val="00CB1960"/>
    <w:rsid w:val="00CB1BDE"/>
    <w:rsid w:val="00CB2506"/>
    <w:rsid w:val="00CB2F2C"/>
    <w:rsid w:val="00CB2FF8"/>
    <w:rsid w:val="00CB32B1"/>
    <w:rsid w:val="00CB3476"/>
    <w:rsid w:val="00CB3B7F"/>
    <w:rsid w:val="00CB3D56"/>
    <w:rsid w:val="00CB3F47"/>
    <w:rsid w:val="00CB62A5"/>
    <w:rsid w:val="00CB7BD6"/>
    <w:rsid w:val="00CC12D5"/>
    <w:rsid w:val="00CC1E86"/>
    <w:rsid w:val="00CC25A8"/>
    <w:rsid w:val="00CC3E11"/>
    <w:rsid w:val="00CC49A9"/>
    <w:rsid w:val="00CC551C"/>
    <w:rsid w:val="00CC5FB0"/>
    <w:rsid w:val="00CC72AE"/>
    <w:rsid w:val="00CC79DA"/>
    <w:rsid w:val="00CD27D6"/>
    <w:rsid w:val="00CD2CA3"/>
    <w:rsid w:val="00CD3674"/>
    <w:rsid w:val="00CD4174"/>
    <w:rsid w:val="00CD41A0"/>
    <w:rsid w:val="00CD4CA2"/>
    <w:rsid w:val="00CD4FF1"/>
    <w:rsid w:val="00CD521C"/>
    <w:rsid w:val="00CD543B"/>
    <w:rsid w:val="00CD5CAF"/>
    <w:rsid w:val="00CE02C2"/>
    <w:rsid w:val="00CE0936"/>
    <w:rsid w:val="00CE1F04"/>
    <w:rsid w:val="00CE1FB0"/>
    <w:rsid w:val="00CE2E3F"/>
    <w:rsid w:val="00CE4E24"/>
    <w:rsid w:val="00CE530A"/>
    <w:rsid w:val="00CE6A78"/>
    <w:rsid w:val="00CE6AB4"/>
    <w:rsid w:val="00CE7F47"/>
    <w:rsid w:val="00CF05E0"/>
    <w:rsid w:val="00CF0DD8"/>
    <w:rsid w:val="00CF10EC"/>
    <w:rsid w:val="00CF136C"/>
    <w:rsid w:val="00CF1573"/>
    <w:rsid w:val="00CF361A"/>
    <w:rsid w:val="00CF3695"/>
    <w:rsid w:val="00CF3B0C"/>
    <w:rsid w:val="00CF4803"/>
    <w:rsid w:val="00CF5AB8"/>
    <w:rsid w:val="00CF6C16"/>
    <w:rsid w:val="00CF6DD5"/>
    <w:rsid w:val="00CF6FBB"/>
    <w:rsid w:val="00CF7460"/>
    <w:rsid w:val="00D000B7"/>
    <w:rsid w:val="00D00C65"/>
    <w:rsid w:val="00D01064"/>
    <w:rsid w:val="00D01DBF"/>
    <w:rsid w:val="00D01F06"/>
    <w:rsid w:val="00D03300"/>
    <w:rsid w:val="00D040B6"/>
    <w:rsid w:val="00D04C1D"/>
    <w:rsid w:val="00D04F80"/>
    <w:rsid w:val="00D06845"/>
    <w:rsid w:val="00D06D28"/>
    <w:rsid w:val="00D07EA9"/>
    <w:rsid w:val="00D100C2"/>
    <w:rsid w:val="00D1084D"/>
    <w:rsid w:val="00D10DBA"/>
    <w:rsid w:val="00D12773"/>
    <w:rsid w:val="00D12B61"/>
    <w:rsid w:val="00D135B3"/>
    <w:rsid w:val="00D13F4C"/>
    <w:rsid w:val="00D16752"/>
    <w:rsid w:val="00D175FD"/>
    <w:rsid w:val="00D21EB4"/>
    <w:rsid w:val="00D25246"/>
    <w:rsid w:val="00D25B71"/>
    <w:rsid w:val="00D26D13"/>
    <w:rsid w:val="00D26D1E"/>
    <w:rsid w:val="00D30A1E"/>
    <w:rsid w:val="00D31110"/>
    <w:rsid w:val="00D32144"/>
    <w:rsid w:val="00D3376E"/>
    <w:rsid w:val="00D3478D"/>
    <w:rsid w:val="00D34BE6"/>
    <w:rsid w:val="00D34CDB"/>
    <w:rsid w:val="00D357A6"/>
    <w:rsid w:val="00D3695E"/>
    <w:rsid w:val="00D36AA2"/>
    <w:rsid w:val="00D3787B"/>
    <w:rsid w:val="00D401F6"/>
    <w:rsid w:val="00D4024A"/>
    <w:rsid w:val="00D414B1"/>
    <w:rsid w:val="00D42686"/>
    <w:rsid w:val="00D43C3D"/>
    <w:rsid w:val="00D454C5"/>
    <w:rsid w:val="00D45E35"/>
    <w:rsid w:val="00D46560"/>
    <w:rsid w:val="00D472CF"/>
    <w:rsid w:val="00D47CC1"/>
    <w:rsid w:val="00D50FA2"/>
    <w:rsid w:val="00D52D92"/>
    <w:rsid w:val="00D5337C"/>
    <w:rsid w:val="00D53442"/>
    <w:rsid w:val="00D53F63"/>
    <w:rsid w:val="00D5410F"/>
    <w:rsid w:val="00D543A2"/>
    <w:rsid w:val="00D56316"/>
    <w:rsid w:val="00D57438"/>
    <w:rsid w:val="00D60A21"/>
    <w:rsid w:val="00D60A9F"/>
    <w:rsid w:val="00D62122"/>
    <w:rsid w:val="00D6234E"/>
    <w:rsid w:val="00D628EA"/>
    <w:rsid w:val="00D6320F"/>
    <w:rsid w:val="00D66000"/>
    <w:rsid w:val="00D66A90"/>
    <w:rsid w:val="00D66E3A"/>
    <w:rsid w:val="00D66EE9"/>
    <w:rsid w:val="00D670A8"/>
    <w:rsid w:val="00D67DA6"/>
    <w:rsid w:val="00D67EFE"/>
    <w:rsid w:val="00D728A8"/>
    <w:rsid w:val="00D733C4"/>
    <w:rsid w:val="00D73FF0"/>
    <w:rsid w:val="00D74385"/>
    <w:rsid w:val="00D7491D"/>
    <w:rsid w:val="00D74D2F"/>
    <w:rsid w:val="00D761FE"/>
    <w:rsid w:val="00D76375"/>
    <w:rsid w:val="00D77F81"/>
    <w:rsid w:val="00D8043C"/>
    <w:rsid w:val="00D804FA"/>
    <w:rsid w:val="00D80D59"/>
    <w:rsid w:val="00D80E1B"/>
    <w:rsid w:val="00D818D5"/>
    <w:rsid w:val="00D81A6D"/>
    <w:rsid w:val="00D81CD9"/>
    <w:rsid w:val="00D824FB"/>
    <w:rsid w:val="00D82AF1"/>
    <w:rsid w:val="00D82B00"/>
    <w:rsid w:val="00D83A13"/>
    <w:rsid w:val="00D83D23"/>
    <w:rsid w:val="00D83DFB"/>
    <w:rsid w:val="00D84708"/>
    <w:rsid w:val="00D84E07"/>
    <w:rsid w:val="00D856E2"/>
    <w:rsid w:val="00D86D4C"/>
    <w:rsid w:val="00D87003"/>
    <w:rsid w:val="00D87427"/>
    <w:rsid w:val="00D87BD7"/>
    <w:rsid w:val="00D90B46"/>
    <w:rsid w:val="00D90EA8"/>
    <w:rsid w:val="00D915A0"/>
    <w:rsid w:val="00D92217"/>
    <w:rsid w:val="00D92AB1"/>
    <w:rsid w:val="00D92E52"/>
    <w:rsid w:val="00D94B69"/>
    <w:rsid w:val="00D954A2"/>
    <w:rsid w:val="00D95B7F"/>
    <w:rsid w:val="00D9644E"/>
    <w:rsid w:val="00D966CF"/>
    <w:rsid w:val="00D9747D"/>
    <w:rsid w:val="00D97BED"/>
    <w:rsid w:val="00D97E19"/>
    <w:rsid w:val="00DA0140"/>
    <w:rsid w:val="00DA038E"/>
    <w:rsid w:val="00DA19BB"/>
    <w:rsid w:val="00DA3957"/>
    <w:rsid w:val="00DA39C5"/>
    <w:rsid w:val="00DA3C57"/>
    <w:rsid w:val="00DA4BC2"/>
    <w:rsid w:val="00DA4BD1"/>
    <w:rsid w:val="00DA524D"/>
    <w:rsid w:val="00DA69C0"/>
    <w:rsid w:val="00DA6D6A"/>
    <w:rsid w:val="00DA76BC"/>
    <w:rsid w:val="00DB03B9"/>
    <w:rsid w:val="00DB2D62"/>
    <w:rsid w:val="00DB4EA9"/>
    <w:rsid w:val="00DB6143"/>
    <w:rsid w:val="00DB7850"/>
    <w:rsid w:val="00DC00DF"/>
    <w:rsid w:val="00DC024C"/>
    <w:rsid w:val="00DC02CC"/>
    <w:rsid w:val="00DC0A67"/>
    <w:rsid w:val="00DC26E9"/>
    <w:rsid w:val="00DC3FAB"/>
    <w:rsid w:val="00DC48BA"/>
    <w:rsid w:val="00DC49E7"/>
    <w:rsid w:val="00DC52BE"/>
    <w:rsid w:val="00DC5B41"/>
    <w:rsid w:val="00DC760F"/>
    <w:rsid w:val="00DC7A67"/>
    <w:rsid w:val="00DD0958"/>
    <w:rsid w:val="00DD0D06"/>
    <w:rsid w:val="00DD3195"/>
    <w:rsid w:val="00DD3BE2"/>
    <w:rsid w:val="00DD3C95"/>
    <w:rsid w:val="00DD3EB5"/>
    <w:rsid w:val="00DD4B5A"/>
    <w:rsid w:val="00DD55CD"/>
    <w:rsid w:val="00DD5E60"/>
    <w:rsid w:val="00DD7DD4"/>
    <w:rsid w:val="00DE069A"/>
    <w:rsid w:val="00DE083C"/>
    <w:rsid w:val="00DE0D27"/>
    <w:rsid w:val="00DE182A"/>
    <w:rsid w:val="00DE232A"/>
    <w:rsid w:val="00DE2708"/>
    <w:rsid w:val="00DE3016"/>
    <w:rsid w:val="00DE34C9"/>
    <w:rsid w:val="00DE4211"/>
    <w:rsid w:val="00DE4DDB"/>
    <w:rsid w:val="00DE5589"/>
    <w:rsid w:val="00DE77DB"/>
    <w:rsid w:val="00DF21B4"/>
    <w:rsid w:val="00DF2A28"/>
    <w:rsid w:val="00DF393E"/>
    <w:rsid w:val="00DF4004"/>
    <w:rsid w:val="00DF448A"/>
    <w:rsid w:val="00DF4D8D"/>
    <w:rsid w:val="00DF5832"/>
    <w:rsid w:val="00DF650F"/>
    <w:rsid w:val="00DF6628"/>
    <w:rsid w:val="00DF6D95"/>
    <w:rsid w:val="00DF7F8F"/>
    <w:rsid w:val="00E00794"/>
    <w:rsid w:val="00E010F5"/>
    <w:rsid w:val="00E0182D"/>
    <w:rsid w:val="00E021D6"/>
    <w:rsid w:val="00E02935"/>
    <w:rsid w:val="00E034CA"/>
    <w:rsid w:val="00E0571C"/>
    <w:rsid w:val="00E0679E"/>
    <w:rsid w:val="00E0681A"/>
    <w:rsid w:val="00E0698A"/>
    <w:rsid w:val="00E071F9"/>
    <w:rsid w:val="00E0737A"/>
    <w:rsid w:val="00E07549"/>
    <w:rsid w:val="00E07665"/>
    <w:rsid w:val="00E104D7"/>
    <w:rsid w:val="00E1052B"/>
    <w:rsid w:val="00E105A3"/>
    <w:rsid w:val="00E11047"/>
    <w:rsid w:val="00E11296"/>
    <w:rsid w:val="00E1169E"/>
    <w:rsid w:val="00E11D53"/>
    <w:rsid w:val="00E11E08"/>
    <w:rsid w:val="00E11E8D"/>
    <w:rsid w:val="00E14524"/>
    <w:rsid w:val="00E15100"/>
    <w:rsid w:val="00E15956"/>
    <w:rsid w:val="00E171FA"/>
    <w:rsid w:val="00E173B6"/>
    <w:rsid w:val="00E175E0"/>
    <w:rsid w:val="00E17BB0"/>
    <w:rsid w:val="00E20167"/>
    <w:rsid w:val="00E207AA"/>
    <w:rsid w:val="00E20A7C"/>
    <w:rsid w:val="00E21C28"/>
    <w:rsid w:val="00E21CFF"/>
    <w:rsid w:val="00E220C3"/>
    <w:rsid w:val="00E236EB"/>
    <w:rsid w:val="00E23751"/>
    <w:rsid w:val="00E23EA8"/>
    <w:rsid w:val="00E24D0E"/>
    <w:rsid w:val="00E26C6E"/>
    <w:rsid w:val="00E27029"/>
    <w:rsid w:val="00E27D41"/>
    <w:rsid w:val="00E30396"/>
    <w:rsid w:val="00E30873"/>
    <w:rsid w:val="00E31759"/>
    <w:rsid w:val="00E32DBD"/>
    <w:rsid w:val="00E331FF"/>
    <w:rsid w:val="00E3425B"/>
    <w:rsid w:val="00E345D7"/>
    <w:rsid w:val="00E348AD"/>
    <w:rsid w:val="00E34CBC"/>
    <w:rsid w:val="00E34D02"/>
    <w:rsid w:val="00E35561"/>
    <w:rsid w:val="00E35AD1"/>
    <w:rsid w:val="00E35EB5"/>
    <w:rsid w:val="00E37B47"/>
    <w:rsid w:val="00E40833"/>
    <w:rsid w:val="00E40F02"/>
    <w:rsid w:val="00E42292"/>
    <w:rsid w:val="00E43A73"/>
    <w:rsid w:val="00E45418"/>
    <w:rsid w:val="00E459BA"/>
    <w:rsid w:val="00E45A81"/>
    <w:rsid w:val="00E45F5D"/>
    <w:rsid w:val="00E465F6"/>
    <w:rsid w:val="00E46947"/>
    <w:rsid w:val="00E46A47"/>
    <w:rsid w:val="00E47936"/>
    <w:rsid w:val="00E510B7"/>
    <w:rsid w:val="00E51F89"/>
    <w:rsid w:val="00E537D2"/>
    <w:rsid w:val="00E5481B"/>
    <w:rsid w:val="00E562AD"/>
    <w:rsid w:val="00E569D4"/>
    <w:rsid w:val="00E56E54"/>
    <w:rsid w:val="00E61634"/>
    <w:rsid w:val="00E61959"/>
    <w:rsid w:val="00E62847"/>
    <w:rsid w:val="00E6307F"/>
    <w:rsid w:val="00E642E3"/>
    <w:rsid w:val="00E642FB"/>
    <w:rsid w:val="00E64805"/>
    <w:rsid w:val="00E6490D"/>
    <w:rsid w:val="00E6510F"/>
    <w:rsid w:val="00E6707E"/>
    <w:rsid w:val="00E67D19"/>
    <w:rsid w:val="00E70184"/>
    <w:rsid w:val="00E712C4"/>
    <w:rsid w:val="00E72545"/>
    <w:rsid w:val="00E72CB7"/>
    <w:rsid w:val="00E7336E"/>
    <w:rsid w:val="00E746F1"/>
    <w:rsid w:val="00E74D29"/>
    <w:rsid w:val="00E74E8B"/>
    <w:rsid w:val="00E806AE"/>
    <w:rsid w:val="00E8168F"/>
    <w:rsid w:val="00E82DF7"/>
    <w:rsid w:val="00E82FBC"/>
    <w:rsid w:val="00E83569"/>
    <w:rsid w:val="00E83A88"/>
    <w:rsid w:val="00E83CB7"/>
    <w:rsid w:val="00E84DA4"/>
    <w:rsid w:val="00E85D02"/>
    <w:rsid w:val="00E861B7"/>
    <w:rsid w:val="00E8646B"/>
    <w:rsid w:val="00E864D0"/>
    <w:rsid w:val="00E87523"/>
    <w:rsid w:val="00E87B29"/>
    <w:rsid w:val="00E9030B"/>
    <w:rsid w:val="00E91252"/>
    <w:rsid w:val="00E915EE"/>
    <w:rsid w:val="00E91E5B"/>
    <w:rsid w:val="00E927C5"/>
    <w:rsid w:val="00E92D32"/>
    <w:rsid w:val="00E939EB"/>
    <w:rsid w:val="00E942AF"/>
    <w:rsid w:val="00E94A61"/>
    <w:rsid w:val="00E94E33"/>
    <w:rsid w:val="00E95D7E"/>
    <w:rsid w:val="00E9618D"/>
    <w:rsid w:val="00E961C8"/>
    <w:rsid w:val="00E963F2"/>
    <w:rsid w:val="00E96504"/>
    <w:rsid w:val="00E96596"/>
    <w:rsid w:val="00E96F27"/>
    <w:rsid w:val="00EA046C"/>
    <w:rsid w:val="00EA08A7"/>
    <w:rsid w:val="00EA0D02"/>
    <w:rsid w:val="00EA23D7"/>
    <w:rsid w:val="00EA2D02"/>
    <w:rsid w:val="00EA4382"/>
    <w:rsid w:val="00EA5E6D"/>
    <w:rsid w:val="00EA5EB3"/>
    <w:rsid w:val="00EA61D1"/>
    <w:rsid w:val="00EA6458"/>
    <w:rsid w:val="00EA64D3"/>
    <w:rsid w:val="00EA7268"/>
    <w:rsid w:val="00EB012E"/>
    <w:rsid w:val="00EB0562"/>
    <w:rsid w:val="00EB1432"/>
    <w:rsid w:val="00EB31CB"/>
    <w:rsid w:val="00EB3EC6"/>
    <w:rsid w:val="00EB5751"/>
    <w:rsid w:val="00EB5B41"/>
    <w:rsid w:val="00EB68A7"/>
    <w:rsid w:val="00EB7806"/>
    <w:rsid w:val="00EC0A8F"/>
    <w:rsid w:val="00EC119F"/>
    <w:rsid w:val="00EC210B"/>
    <w:rsid w:val="00EC2332"/>
    <w:rsid w:val="00EC28E0"/>
    <w:rsid w:val="00EC2CAC"/>
    <w:rsid w:val="00EC42F7"/>
    <w:rsid w:val="00EC4AEF"/>
    <w:rsid w:val="00EC547F"/>
    <w:rsid w:val="00EC6B7D"/>
    <w:rsid w:val="00EC72B5"/>
    <w:rsid w:val="00EC75FD"/>
    <w:rsid w:val="00EC7BF3"/>
    <w:rsid w:val="00EC7F67"/>
    <w:rsid w:val="00ED02DC"/>
    <w:rsid w:val="00ED05EE"/>
    <w:rsid w:val="00ED0C2F"/>
    <w:rsid w:val="00ED2E58"/>
    <w:rsid w:val="00ED36A0"/>
    <w:rsid w:val="00ED37D6"/>
    <w:rsid w:val="00ED3EE2"/>
    <w:rsid w:val="00ED7227"/>
    <w:rsid w:val="00ED7B6E"/>
    <w:rsid w:val="00EE05C3"/>
    <w:rsid w:val="00EE1ABA"/>
    <w:rsid w:val="00EE2161"/>
    <w:rsid w:val="00EE4024"/>
    <w:rsid w:val="00EE4956"/>
    <w:rsid w:val="00EE64D1"/>
    <w:rsid w:val="00EE6760"/>
    <w:rsid w:val="00EE7158"/>
    <w:rsid w:val="00EF20B2"/>
    <w:rsid w:val="00EF6719"/>
    <w:rsid w:val="00EF6FC0"/>
    <w:rsid w:val="00EF735D"/>
    <w:rsid w:val="00EF7B73"/>
    <w:rsid w:val="00F002C7"/>
    <w:rsid w:val="00F01807"/>
    <w:rsid w:val="00F02017"/>
    <w:rsid w:val="00F02AEF"/>
    <w:rsid w:val="00F036EF"/>
    <w:rsid w:val="00F0384B"/>
    <w:rsid w:val="00F03E2B"/>
    <w:rsid w:val="00F04209"/>
    <w:rsid w:val="00F05B30"/>
    <w:rsid w:val="00F05E65"/>
    <w:rsid w:val="00F066B9"/>
    <w:rsid w:val="00F06807"/>
    <w:rsid w:val="00F06CF0"/>
    <w:rsid w:val="00F07A4F"/>
    <w:rsid w:val="00F10444"/>
    <w:rsid w:val="00F10622"/>
    <w:rsid w:val="00F10CD6"/>
    <w:rsid w:val="00F1147A"/>
    <w:rsid w:val="00F11A7D"/>
    <w:rsid w:val="00F11B7B"/>
    <w:rsid w:val="00F12266"/>
    <w:rsid w:val="00F122A3"/>
    <w:rsid w:val="00F12728"/>
    <w:rsid w:val="00F13074"/>
    <w:rsid w:val="00F139DA"/>
    <w:rsid w:val="00F148C2"/>
    <w:rsid w:val="00F153AA"/>
    <w:rsid w:val="00F16256"/>
    <w:rsid w:val="00F16E5C"/>
    <w:rsid w:val="00F20716"/>
    <w:rsid w:val="00F215C2"/>
    <w:rsid w:val="00F21ABA"/>
    <w:rsid w:val="00F22DEC"/>
    <w:rsid w:val="00F239CA"/>
    <w:rsid w:val="00F25488"/>
    <w:rsid w:val="00F275BC"/>
    <w:rsid w:val="00F27BCF"/>
    <w:rsid w:val="00F27DC0"/>
    <w:rsid w:val="00F318DE"/>
    <w:rsid w:val="00F3209D"/>
    <w:rsid w:val="00F32A7B"/>
    <w:rsid w:val="00F33B7C"/>
    <w:rsid w:val="00F33EBA"/>
    <w:rsid w:val="00F340A1"/>
    <w:rsid w:val="00F342E0"/>
    <w:rsid w:val="00F349D8"/>
    <w:rsid w:val="00F354E6"/>
    <w:rsid w:val="00F355A8"/>
    <w:rsid w:val="00F36F73"/>
    <w:rsid w:val="00F40228"/>
    <w:rsid w:val="00F41B3F"/>
    <w:rsid w:val="00F42951"/>
    <w:rsid w:val="00F429A4"/>
    <w:rsid w:val="00F50214"/>
    <w:rsid w:val="00F51C57"/>
    <w:rsid w:val="00F530D1"/>
    <w:rsid w:val="00F549F6"/>
    <w:rsid w:val="00F54AB0"/>
    <w:rsid w:val="00F54FA3"/>
    <w:rsid w:val="00F5590A"/>
    <w:rsid w:val="00F560C5"/>
    <w:rsid w:val="00F579C3"/>
    <w:rsid w:val="00F60C90"/>
    <w:rsid w:val="00F60E14"/>
    <w:rsid w:val="00F61C3C"/>
    <w:rsid w:val="00F62BDF"/>
    <w:rsid w:val="00F63260"/>
    <w:rsid w:val="00F646B0"/>
    <w:rsid w:val="00F661AA"/>
    <w:rsid w:val="00F66A50"/>
    <w:rsid w:val="00F67216"/>
    <w:rsid w:val="00F67EA9"/>
    <w:rsid w:val="00F70867"/>
    <w:rsid w:val="00F71120"/>
    <w:rsid w:val="00F7260B"/>
    <w:rsid w:val="00F734E8"/>
    <w:rsid w:val="00F73669"/>
    <w:rsid w:val="00F745FC"/>
    <w:rsid w:val="00F75000"/>
    <w:rsid w:val="00F75BE6"/>
    <w:rsid w:val="00F76F80"/>
    <w:rsid w:val="00F800AD"/>
    <w:rsid w:val="00F809D4"/>
    <w:rsid w:val="00F81155"/>
    <w:rsid w:val="00F81427"/>
    <w:rsid w:val="00F82EE6"/>
    <w:rsid w:val="00F83F44"/>
    <w:rsid w:val="00F84119"/>
    <w:rsid w:val="00F8453A"/>
    <w:rsid w:val="00F84FDA"/>
    <w:rsid w:val="00F85174"/>
    <w:rsid w:val="00F86275"/>
    <w:rsid w:val="00F86278"/>
    <w:rsid w:val="00F86E24"/>
    <w:rsid w:val="00F87582"/>
    <w:rsid w:val="00F8777C"/>
    <w:rsid w:val="00F907C0"/>
    <w:rsid w:val="00F92AF3"/>
    <w:rsid w:val="00F92DD3"/>
    <w:rsid w:val="00F9321C"/>
    <w:rsid w:val="00F93F46"/>
    <w:rsid w:val="00F946B4"/>
    <w:rsid w:val="00F94B27"/>
    <w:rsid w:val="00F9520D"/>
    <w:rsid w:val="00F96AD2"/>
    <w:rsid w:val="00F96B10"/>
    <w:rsid w:val="00FA0117"/>
    <w:rsid w:val="00FA043E"/>
    <w:rsid w:val="00FA0771"/>
    <w:rsid w:val="00FA0833"/>
    <w:rsid w:val="00FA0B28"/>
    <w:rsid w:val="00FA0D1D"/>
    <w:rsid w:val="00FA19B0"/>
    <w:rsid w:val="00FA1BD5"/>
    <w:rsid w:val="00FA1C77"/>
    <w:rsid w:val="00FA2B37"/>
    <w:rsid w:val="00FA325C"/>
    <w:rsid w:val="00FA3E5D"/>
    <w:rsid w:val="00FA4FCE"/>
    <w:rsid w:val="00FA5243"/>
    <w:rsid w:val="00FA5252"/>
    <w:rsid w:val="00FB1DCD"/>
    <w:rsid w:val="00FB5FC0"/>
    <w:rsid w:val="00FB6926"/>
    <w:rsid w:val="00FB6CF1"/>
    <w:rsid w:val="00FB6D68"/>
    <w:rsid w:val="00FB6E2D"/>
    <w:rsid w:val="00FB6E56"/>
    <w:rsid w:val="00FB71EE"/>
    <w:rsid w:val="00FB7216"/>
    <w:rsid w:val="00FC0CEA"/>
    <w:rsid w:val="00FC1846"/>
    <w:rsid w:val="00FC2133"/>
    <w:rsid w:val="00FC2305"/>
    <w:rsid w:val="00FC34E3"/>
    <w:rsid w:val="00FC4115"/>
    <w:rsid w:val="00FC56DC"/>
    <w:rsid w:val="00FC574B"/>
    <w:rsid w:val="00FC6246"/>
    <w:rsid w:val="00FC687C"/>
    <w:rsid w:val="00FC6C88"/>
    <w:rsid w:val="00FC7C72"/>
    <w:rsid w:val="00FD1B6B"/>
    <w:rsid w:val="00FD37D9"/>
    <w:rsid w:val="00FD3CF2"/>
    <w:rsid w:val="00FD418D"/>
    <w:rsid w:val="00FD42E1"/>
    <w:rsid w:val="00FD4C2F"/>
    <w:rsid w:val="00FD4F62"/>
    <w:rsid w:val="00FD4F73"/>
    <w:rsid w:val="00FD5871"/>
    <w:rsid w:val="00FD5962"/>
    <w:rsid w:val="00FD6141"/>
    <w:rsid w:val="00FD65DB"/>
    <w:rsid w:val="00FD687E"/>
    <w:rsid w:val="00FD784F"/>
    <w:rsid w:val="00FE22D7"/>
    <w:rsid w:val="00FE375C"/>
    <w:rsid w:val="00FE3970"/>
    <w:rsid w:val="00FE4A70"/>
    <w:rsid w:val="00FE52BC"/>
    <w:rsid w:val="00FE545F"/>
    <w:rsid w:val="00FE5CF3"/>
    <w:rsid w:val="00FE63DA"/>
    <w:rsid w:val="00FE71F3"/>
    <w:rsid w:val="00FE739F"/>
    <w:rsid w:val="00FE796D"/>
    <w:rsid w:val="00FE79C4"/>
    <w:rsid w:val="00FF031D"/>
    <w:rsid w:val="00FF0346"/>
    <w:rsid w:val="00FF09B0"/>
    <w:rsid w:val="00FF0F4B"/>
    <w:rsid w:val="00FF1D1F"/>
    <w:rsid w:val="00FF2D43"/>
    <w:rsid w:val="00FF34BC"/>
    <w:rsid w:val="00FF3838"/>
    <w:rsid w:val="00FF4260"/>
    <w:rsid w:val="00FF4A84"/>
    <w:rsid w:val="00FF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1DC7E81"/>
  <w15:chartTrackingRefBased/>
  <w15:docId w15:val="{A43D22FF-D5F7-4AE6-AF81-E85B810F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C20E0"/>
    <w:pPr>
      <w:widowControl w:val="0"/>
    </w:pPr>
    <w:rPr>
      <w:rFonts w:ascii="Tms Rmn" w:hAnsi="Tms Rmn"/>
      <w:snapToGrid w:val="0"/>
      <w:lang w:eastAsia="es-ES"/>
    </w:rPr>
  </w:style>
  <w:style w:type="paragraph" w:styleId="Ttulo1">
    <w:name w:val="heading 1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538"/>
      <w:jc w:val="center"/>
      <w:outlineLvl w:val="0"/>
    </w:pPr>
    <w:rPr>
      <w:rFonts w:ascii="Arial" w:hAnsi="Arial"/>
      <w:u w:val="single"/>
    </w:rPr>
  </w:style>
  <w:style w:type="paragraph" w:styleId="Ttulo2">
    <w:name w:val="heading 2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right="-1538" w:hanging="1440"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jc w:val="both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1538"/>
      <w:outlineLvl w:val="4"/>
    </w:pPr>
    <w:rPr>
      <w:rFonts w:ascii="Arial" w:hAnsi="Arial"/>
      <w:b/>
      <w:sz w:val="22"/>
    </w:rPr>
  </w:style>
  <w:style w:type="paragraph" w:styleId="Ttulo6">
    <w:name w:val="heading 6"/>
    <w:basedOn w:val="Normal"/>
    <w:next w:val="Normal"/>
    <w:qFormat/>
    <w:rsid w:val="004575B8"/>
    <w:pPr>
      <w:keepNext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rsid w:val="004575B8"/>
    <w:pPr>
      <w:keepNext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jc w:val="center"/>
      <w:outlineLvl w:val="6"/>
    </w:pPr>
    <w:rPr>
      <w:rFonts w:ascii="Arial" w:hAnsi="Arial"/>
      <w:b/>
      <w:sz w:val="22"/>
    </w:rPr>
  </w:style>
  <w:style w:type="paragraph" w:styleId="Ttulo8">
    <w:name w:val="heading 8"/>
    <w:basedOn w:val="Normal"/>
    <w:next w:val="Normal"/>
    <w:qFormat/>
    <w:rsid w:val="004575B8"/>
    <w:pPr>
      <w:keepNext/>
      <w:tabs>
        <w:tab w:val="left" w:pos="720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7"/>
    </w:pPr>
    <w:rPr>
      <w:rFonts w:ascii="Arial" w:hAnsi="Arial"/>
      <w:b/>
    </w:rPr>
  </w:style>
  <w:style w:type="paragraph" w:styleId="Ttulo9">
    <w:name w:val="heading 9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1538"/>
      <w:jc w:val="center"/>
      <w:outlineLvl w:val="8"/>
    </w:pPr>
    <w:rPr>
      <w:rFonts w:ascii="Century Gothic" w:hAnsi="Century Gothic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/>
    </w:rPr>
  </w:style>
  <w:style w:type="paragraph" w:styleId="Sangra2detindependiente">
    <w:name w:val="Body Text Indent 2"/>
    <w:basedOn w:val="Normal"/>
    <w:rsid w:val="004575B8"/>
    <w:pPr>
      <w:tabs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26"/>
    </w:pPr>
  </w:style>
  <w:style w:type="paragraph" w:styleId="Textoindependiente">
    <w:name w:val="Body Tex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538"/>
    </w:pPr>
    <w:rPr>
      <w:rFonts w:ascii="Arial" w:hAnsi="Arial"/>
    </w:rPr>
  </w:style>
  <w:style w:type="paragraph" w:styleId="Sangra3detindependiente">
    <w:name w:val="Body Text Indent 3"/>
    <w:basedOn w:val="Normal"/>
    <w:rsid w:val="004575B8"/>
    <w:pPr>
      <w:tabs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"/>
    </w:pPr>
    <w:rPr>
      <w:rFonts w:ascii="Arial" w:hAnsi="Arial"/>
    </w:rPr>
  </w:style>
  <w:style w:type="paragraph" w:styleId="Ttulo">
    <w:name w:val="Title"/>
    <w:basedOn w:val="Normal"/>
    <w:qFormat/>
    <w:rsid w:val="004575B8"/>
    <w:pPr>
      <w:spacing w:line="480" w:lineRule="auto"/>
      <w:jc w:val="center"/>
    </w:pPr>
    <w:rPr>
      <w:rFonts w:ascii="Arial" w:hAnsi="Arial"/>
      <w:sz w:val="30"/>
    </w:rPr>
  </w:style>
  <w:style w:type="paragraph" w:styleId="Encabezado">
    <w:name w:val="header"/>
    <w:basedOn w:val="Normal"/>
    <w:link w:val="EncabezadoCar"/>
    <w:rsid w:val="004575B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4575B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4575B8"/>
  </w:style>
  <w:style w:type="paragraph" w:styleId="Textoindependiente3">
    <w:name w:val="Body Text 3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015"/>
    </w:pPr>
    <w:rPr>
      <w:rFonts w:ascii="Arial" w:hAnsi="Arial"/>
    </w:rPr>
  </w:style>
  <w:style w:type="paragraph" w:styleId="Textodebloque">
    <w:name w:val="Block Tex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2"/>
      <w:jc w:val="both"/>
    </w:pPr>
    <w:rPr>
      <w:rFonts w:ascii="Arial" w:hAnsi="Arial"/>
      <w:b/>
      <w:sz w:val="22"/>
    </w:rPr>
  </w:style>
  <w:style w:type="paragraph" w:styleId="Textoindependiente2">
    <w:name w:val="Body Text 2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51"/>
      <w:jc w:val="both"/>
    </w:pPr>
    <w:rPr>
      <w:rFonts w:ascii="Arial" w:hAnsi="Arial" w:cs="Arial"/>
    </w:rPr>
  </w:style>
  <w:style w:type="paragraph" w:styleId="Listaconvietas2">
    <w:name w:val="List Bullet 2"/>
    <w:basedOn w:val="Normal"/>
    <w:autoRedefine/>
    <w:rsid w:val="004575B8"/>
    <w:pPr>
      <w:widowControl/>
      <w:numPr>
        <w:numId w:val="1"/>
      </w:numPr>
      <w:tabs>
        <w:tab w:val="clear" w:pos="643"/>
      </w:tabs>
      <w:ind w:left="360"/>
    </w:pPr>
    <w:rPr>
      <w:rFonts w:ascii="Times New Roman" w:hAnsi="Times New Roman"/>
      <w:snapToGrid/>
      <w:lang w:val="es-ES"/>
    </w:rPr>
  </w:style>
  <w:style w:type="paragraph" w:styleId="Listaconvietas3">
    <w:name w:val="List Bullet 3"/>
    <w:basedOn w:val="Normal"/>
    <w:autoRedefine/>
    <w:rsid w:val="004575B8"/>
    <w:pPr>
      <w:numPr>
        <w:numId w:val="2"/>
      </w:numPr>
    </w:pPr>
  </w:style>
  <w:style w:type="paragraph" w:customStyle="1" w:styleId="INCISO">
    <w:name w:val="INCISO"/>
    <w:basedOn w:val="Normal"/>
    <w:rsid w:val="004575B8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rFonts w:ascii="Arial" w:hAnsi="Arial"/>
      <w:snapToGrid/>
      <w:sz w:val="18"/>
    </w:rPr>
  </w:style>
  <w:style w:type="paragraph" w:customStyle="1" w:styleId="ROMANOS">
    <w:name w:val="ROMANOS"/>
    <w:basedOn w:val="Normal"/>
    <w:rsid w:val="004575B8"/>
    <w:pPr>
      <w:widowControl/>
      <w:spacing w:after="101" w:line="216" w:lineRule="atLeast"/>
      <w:ind w:left="810" w:hanging="540"/>
      <w:jc w:val="both"/>
    </w:pPr>
    <w:rPr>
      <w:rFonts w:ascii="Arial" w:hAnsi="Arial"/>
      <w:i/>
      <w:snapToGrid/>
      <w:sz w:val="18"/>
      <w:lang w:eastAsia="es-MX"/>
    </w:rPr>
  </w:style>
  <w:style w:type="paragraph" w:styleId="Lista">
    <w:name w:val="List"/>
    <w:basedOn w:val="Normal"/>
    <w:rsid w:val="004575B8"/>
    <w:pPr>
      <w:widowControl/>
      <w:ind w:left="283" w:hanging="283"/>
    </w:pPr>
    <w:rPr>
      <w:rFonts w:ascii="Times New Roman" w:hAnsi="Times New Roman"/>
      <w:snapToGrid/>
    </w:rPr>
  </w:style>
  <w:style w:type="paragraph" w:customStyle="1" w:styleId="texto">
    <w:name w:val="texto"/>
    <w:basedOn w:val="Normal"/>
    <w:rsid w:val="004575B8"/>
    <w:pPr>
      <w:widowControl/>
      <w:spacing w:after="101" w:line="216" w:lineRule="atLeast"/>
      <w:ind w:firstLine="288"/>
      <w:jc w:val="both"/>
    </w:pPr>
    <w:rPr>
      <w:rFonts w:ascii="Arial" w:hAnsi="Arial"/>
      <w:snapToGrid/>
      <w:sz w:val="18"/>
    </w:rPr>
  </w:style>
  <w:style w:type="paragraph" w:styleId="Textonotapie">
    <w:name w:val="footnote text"/>
    <w:basedOn w:val="Normal"/>
    <w:semiHidden/>
    <w:rsid w:val="00301F42"/>
    <w:rPr>
      <w:rFonts w:ascii="Courier" w:hAnsi="Courier"/>
    </w:rPr>
  </w:style>
  <w:style w:type="paragraph" w:styleId="Listaconvietas">
    <w:name w:val="List Bullet"/>
    <w:basedOn w:val="Normal"/>
    <w:autoRedefine/>
    <w:rsid w:val="00301F42"/>
    <w:pPr>
      <w:widowControl/>
      <w:tabs>
        <w:tab w:val="num" w:pos="720"/>
      </w:tabs>
      <w:ind w:left="720" w:hanging="360"/>
    </w:pPr>
    <w:rPr>
      <w:rFonts w:ascii="Times New Roman" w:hAnsi="Times New Roman"/>
      <w:snapToGrid/>
      <w:lang w:val="es-ES"/>
    </w:rPr>
  </w:style>
  <w:style w:type="paragraph" w:customStyle="1" w:styleId="xl22">
    <w:name w:val="xl22"/>
    <w:basedOn w:val="Normal"/>
    <w:rsid w:val="00301F42"/>
    <w:pPr>
      <w:widowControl/>
      <w:spacing w:before="100" w:beforeAutospacing="1" w:after="100" w:afterAutospacing="1"/>
      <w:jc w:val="center"/>
    </w:pPr>
    <w:rPr>
      <w:rFonts w:ascii="Arial" w:hAnsi="Arial" w:cs="Arial"/>
      <w:b/>
      <w:bCs/>
      <w:snapToGrid/>
      <w:sz w:val="24"/>
      <w:szCs w:val="24"/>
      <w:lang w:val="es-ES"/>
    </w:rPr>
  </w:style>
  <w:style w:type="paragraph" w:customStyle="1" w:styleId="xl23">
    <w:name w:val="xl23"/>
    <w:basedOn w:val="Normal"/>
    <w:rsid w:val="00301F42"/>
    <w:pPr>
      <w:widowControl/>
      <w:numPr>
        <w:numId w:val="11"/>
      </w:numPr>
      <w:pBdr>
        <w:right w:val="single" w:sz="8" w:space="0" w:color="auto"/>
      </w:pBdr>
      <w:tabs>
        <w:tab w:val="clear" w:pos="360"/>
      </w:tabs>
      <w:spacing w:before="100" w:beforeAutospacing="1" w:after="100" w:afterAutospacing="1"/>
      <w:ind w:left="0" w:firstLine="0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4">
    <w:name w:val="xl24"/>
    <w:basedOn w:val="Normal"/>
    <w:rsid w:val="00301F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5">
    <w:name w:val="xl25"/>
    <w:basedOn w:val="Normal"/>
    <w:rsid w:val="00301F42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6">
    <w:name w:val="xl26"/>
    <w:basedOn w:val="Normal"/>
    <w:rsid w:val="00301F42"/>
    <w:pPr>
      <w:widowControl/>
      <w:numPr>
        <w:numId w:val="12"/>
      </w:numPr>
      <w:pBdr>
        <w:bottom w:val="single" w:sz="4" w:space="0" w:color="auto"/>
      </w:pBdr>
      <w:tabs>
        <w:tab w:val="clear" w:pos="1209"/>
      </w:tabs>
      <w:spacing w:before="100" w:beforeAutospacing="1" w:after="100" w:afterAutospacing="1"/>
      <w:ind w:left="0" w:firstLine="0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Textoindependiente21">
    <w:name w:val="Texto independiente 21"/>
    <w:basedOn w:val="Normal"/>
    <w:rsid w:val="00301F42"/>
    <w:pPr>
      <w:widowControl/>
      <w:overflowPunct w:val="0"/>
      <w:autoSpaceDE w:val="0"/>
      <w:autoSpaceDN w:val="0"/>
      <w:adjustRightInd w:val="0"/>
      <w:ind w:right="-521"/>
      <w:jc w:val="both"/>
      <w:textAlignment w:val="baseline"/>
    </w:pPr>
    <w:rPr>
      <w:rFonts w:ascii="Arial" w:hAnsi="Arial"/>
      <w:snapToGrid/>
    </w:rPr>
  </w:style>
  <w:style w:type="paragraph" w:styleId="TDC1">
    <w:name w:val="toc 1"/>
    <w:basedOn w:val="Normal"/>
    <w:next w:val="Normal"/>
    <w:autoRedefine/>
    <w:semiHidden/>
    <w:rsid w:val="00301F42"/>
    <w:pPr>
      <w:widowControl/>
      <w:spacing w:before="60" w:after="20"/>
      <w:jc w:val="center"/>
    </w:pPr>
    <w:rPr>
      <w:rFonts w:ascii="Arial" w:hAnsi="Arial"/>
      <w:snapToGrid/>
    </w:rPr>
  </w:style>
  <w:style w:type="paragraph" w:customStyle="1" w:styleId="BodyText21">
    <w:name w:val="Body Text 21"/>
    <w:basedOn w:val="Normal"/>
    <w:rsid w:val="004649F7"/>
    <w:pPr>
      <w:autoSpaceDE w:val="0"/>
      <w:autoSpaceDN w:val="0"/>
      <w:ind w:right="-376"/>
      <w:jc w:val="both"/>
    </w:pPr>
    <w:rPr>
      <w:rFonts w:ascii="Arial" w:hAnsi="Arial"/>
      <w:snapToGrid/>
      <w:lang w:eastAsia="es-MX"/>
    </w:rPr>
  </w:style>
  <w:style w:type="paragraph" w:styleId="Prrafodelista">
    <w:name w:val="List Paragraph"/>
    <w:basedOn w:val="Normal"/>
    <w:uiPriority w:val="34"/>
    <w:qFormat/>
    <w:rsid w:val="00C70F12"/>
    <w:pPr>
      <w:ind w:left="708"/>
    </w:pPr>
  </w:style>
  <w:style w:type="character" w:styleId="Hipervnculo">
    <w:name w:val="Hyperlink"/>
    <w:rsid w:val="0013096C"/>
    <w:rPr>
      <w:color w:val="0000FF"/>
      <w:u w:val="single"/>
    </w:rPr>
  </w:style>
  <w:style w:type="paragraph" w:customStyle="1" w:styleId="Default">
    <w:name w:val="Default"/>
    <w:rsid w:val="00D337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s-ES" w:eastAsia="en-US"/>
    </w:rPr>
  </w:style>
  <w:style w:type="table" w:styleId="Tablaconcuadrcula">
    <w:name w:val="Table Grid"/>
    <w:basedOn w:val="Tablanormal"/>
    <w:rsid w:val="00F66A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7">
    <w:name w:val="Table Grid 7"/>
    <w:basedOn w:val="Tablanormal"/>
    <w:rsid w:val="008916F8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Texto0">
    <w:name w:val="Texto"/>
    <w:basedOn w:val="Normal"/>
    <w:rsid w:val="00F10CD6"/>
    <w:pPr>
      <w:widowControl/>
      <w:spacing w:after="101" w:line="216" w:lineRule="exact"/>
      <w:ind w:firstLine="288"/>
      <w:jc w:val="both"/>
    </w:pPr>
    <w:rPr>
      <w:rFonts w:ascii="Arial" w:hAnsi="Arial" w:cs="Arial"/>
      <w:snapToGrid/>
      <w:sz w:val="18"/>
      <w:lang w:val="es-ES"/>
    </w:rPr>
  </w:style>
  <w:style w:type="character" w:customStyle="1" w:styleId="PiedepginaCar">
    <w:name w:val="Pie de página Car"/>
    <w:link w:val="Piedepgina"/>
    <w:uiPriority w:val="99"/>
    <w:rsid w:val="00014993"/>
    <w:rPr>
      <w:rFonts w:ascii="Tms Rmn" w:hAnsi="Tms Rmn"/>
      <w:snapToGrid w:val="0"/>
      <w:lang w:eastAsia="es-ES"/>
    </w:rPr>
  </w:style>
  <w:style w:type="paragraph" w:styleId="Textodeglobo">
    <w:name w:val="Balloon Text"/>
    <w:basedOn w:val="Normal"/>
    <w:link w:val="TextodegloboCar"/>
    <w:rsid w:val="00BF13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F1307"/>
    <w:rPr>
      <w:rFonts w:ascii="Tahoma" w:hAnsi="Tahoma" w:cs="Tahoma"/>
      <w:snapToGrid w:val="0"/>
      <w:sz w:val="16"/>
      <w:szCs w:val="16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F034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7265C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1445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7433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7433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59"/>
    <w:rsid w:val="00D357A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0">
    <w:name w:val="Tabla con cuadrícula7"/>
    <w:basedOn w:val="Tablanormal"/>
    <w:next w:val="Tablaconcuadrcula"/>
    <w:uiPriority w:val="59"/>
    <w:rsid w:val="003D09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3D09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4A7738"/>
    <w:rPr>
      <w:rFonts w:ascii="Trebuchet MS" w:hAnsi="Trebuchet MS"/>
      <w:sz w:val="22"/>
      <w:szCs w:val="22"/>
    </w:rPr>
  </w:style>
  <w:style w:type="character" w:customStyle="1" w:styleId="EncabezadoCar">
    <w:name w:val="Encabezado Car"/>
    <w:link w:val="Encabezado"/>
    <w:rsid w:val="00672FC8"/>
    <w:rPr>
      <w:rFonts w:ascii="Tms Rmn" w:hAnsi="Tms Rmn"/>
      <w:snapToGrid w:val="0"/>
      <w:lang w:eastAsia="es-ES"/>
    </w:rPr>
  </w:style>
  <w:style w:type="table" w:customStyle="1" w:styleId="Tablaconcuadrcula9">
    <w:name w:val="Tabla con cuadrícula9"/>
    <w:basedOn w:val="Tablanormal"/>
    <w:next w:val="Tablaconcuadrcula"/>
    <w:uiPriority w:val="59"/>
    <w:rsid w:val="00F2548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59"/>
    <w:rsid w:val="00893F88"/>
    <w:rPr>
      <w:rFonts w:ascii="Calibri" w:eastAsia="Calibri" w:hAnsi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4675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0">
          <a:solidFill>
            <a:schemeClr val="tx1">
              <a:lumMod val="95000"/>
              <a:lumOff val="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46C82-3E1E-45CA-BA0F-DB3C9D221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853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COMISION ESTATAL DEL AGUA</vt:lpstr>
    </vt:vector>
  </TitlesOfParts>
  <Company>CAMINOS Y AEROPISTAS DE OAX.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COMISION ESTATAL DEL AGUA</dc:title>
  <dc:subject/>
  <dc:creator>SECRETARÍA TÉCNICA</dc:creator>
  <cp:keywords/>
  <cp:lastModifiedBy>dell</cp:lastModifiedBy>
  <cp:revision>170</cp:revision>
  <cp:lastPrinted>2019-11-26T21:36:00Z</cp:lastPrinted>
  <dcterms:created xsi:type="dcterms:W3CDTF">2019-11-06T14:43:00Z</dcterms:created>
  <dcterms:modified xsi:type="dcterms:W3CDTF">2020-06-10T17:56:00Z</dcterms:modified>
</cp:coreProperties>
</file>